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D87E0" w14:textId="77777777" w:rsidR="0002670B" w:rsidRDefault="0002670B" w:rsidP="0002670B">
      <w:pPr>
        <w:spacing w:after="0"/>
      </w:pPr>
    </w:p>
    <w:p w14:paraId="27E73B4E" w14:textId="77777777" w:rsidR="0002670B" w:rsidRDefault="0002670B" w:rsidP="0002670B">
      <w:pPr>
        <w:spacing w:after="0"/>
      </w:pPr>
    </w:p>
    <w:p w14:paraId="270EEB1A" w14:textId="77777777" w:rsidR="0002670B" w:rsidRDefault="0002670B" w:rsidP="0002670B">
      <w:pPr>
        <w:spacing w:after="0"/>
      </w:pPr>
    </w:p>
    <w:p w14:paraId="6A3667D1" w14:textId="77777777" w:rsidR="0002670B" w:rsidRDefault="0002670B" w:rsidP="0002670B">
      <w:pPr>
        <w:spacing w:after="0"/>
      </w:pPr>
    </w:p>
    <w:p w14:paraId="752DCE44" w14:textId="77777777" w:rsidR="0002670B" w:rsidRDefault="0002670B" w:rsidP="0002670B">
      <w:pPr>
        <w:spacing w:after="0"/>
      </w:pPr>
    </w:p>
    <w:p w14:paraId="42FBF210" w14:textId="4439B6FD" w:rsidR="0002670B" w:rsidRPr="0002670B" w:rsidRDefault="0002670B" w:rsidP="0002670B">
      <w:pPr>
        <w:spacing w:after="0" w:line="480" w:lineRule="auto"/>
        <w:jc w:val="center"/>
        <w:rPr>
          <w:sz w:val="24"/>
          <w:szCs w:val="24"/>
        </w:rPr>
      </w:pPr>
      <w:r w:rsidRPr="0002670B">
        <w:rPr>
          <w:sz w:val="24"/>
          <w:szCs w:val="24"/>
        </w:rPr>
        <w:t>LETTERATURA ITALIANA</w:t>
      </w:r>
    </w:p>
    <w:p w14:paraId="56823723" w14:textId="03E6722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DAL DECAMERON:</w:t>
      </w:r>
    </w:p>
    <w:p w14:paraId="5C8A260F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- "</w:t>
      </w:r>
      <w:r w:rsidRPr="0002670B">
        <w:rPr>
          <w:i/>
          <w:iCs/>
          <w:sz w:val="24"/>
          <w:szCs w:val="24"/>
        </w:rPr>
        <w:t>CALANDRINO E IL PORCO</w:t>
      </w:r>
      <w:r w:rsidRPr="0002670B">
        <w:rPr>
          <w:sz w:val="24"/>
          <w:szCs w:val="24"/>
        </w:rPr>
        <w:t>" LETTURA E COMPRENSIONE DEL TESTO DA PAG 464 A 468</w:t>
      </w:r>
    </w:p>
    <w:p w14:paraId="3AE30051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- SINTESI SCRITTA DELLA NOVELLA</w:t>
      </w:r>
    </w:p>
    <w:p w14:paraId="318FE85C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ESERCIZI: 1-2-3-4-5-6-7</w:t>
      </w:r>
    </w:p>
    <w:p w14:paraId="78D1EF74" w14:textId="668473CB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(COMPRESE LE SEZIONI OLTRE IL TESTO NEL RIQUADRO ROSSO)</w:t>
      </w:r>
      <w:r w:rsidR="00B4029F">
        <w:rPr>
          <w:sz w:val="24"/>
          <w:szCs w:val="24"/>
        </w:rPr>
        <w:t xml:space="preserve"> </w:t>
      </w:r>
    </w:p>
    <w:p w14:paraId="28DC33C5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i/>
          <w:iCs/>
          <w:sz w:val="24"/>
          <w:szCs w:val="24"/>
        </w:rPr>
        <w:t xml:space="preserve">"LO STALLIERE DEL RE AGILULFO" </w:t>
      </w:r>
      <w:r w:rsidRPr="0002670B">
        <w:rPr>
          <w:sz w:val="24"/>
          <w:szCs w:val="24"/>
        </w:rPr>
        <w:t>LETTURA E COMPRENSIONE DEL TESTO 472-474</w:t>
      </w:r>
    </w:p>
    <w:p w14:paraId="22BAE582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- SINTESI SCRITTA DELLA NOVELLA</w:t>
      </w:r>
    </w:p>
    <w:p w14:paraId="77037701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ESERCIZI 1-2-3-4-5-6-7</w:t>
      </w:r>
    </w:p>
    <w:p w14:paraId="5AF945D7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STUDIARE LA LETTERATURA DA 506 A 508 ESERCIZI NR 1-2-3-4</w:t>
      </w:r>
    </w:p>
    <w:p w14:paraId="27F93946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STUDIARE PAG 513 ESERCIZI NR 1-2-3-4</w:t>
      </w:r>
    </w:p>
    <w:p w14:paraId="1F17090D" w14:textId="77777777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STUDIARE PAG, 516 (LE TRE POSIZIONI PRINCIPALI )</w:t>
      </w:r>
    </w:p>
    <w:p w14:paraId="6633141F" w14:textId="51C2EA4C" w:rsidR="0002670B" w:rsidRPr="0002670B" w:rsidRDefault="0002670B" w:rsidP="0002670B">
      <w:pPr>
        <w:spacing w:after="0" w:line="480" w:lineRule="auto"/>
        <w:rPr>
          <w:sz w:val="24"/>
          <w:szCs w:val="24"/>
        </w:rPr>
      </w:pPr>
      <w:r w:rsidRPr="0002670B">
        <w:rPr>
          <w:sz w:val="24"/>
          <w:szCs w:val="24"/>
        </w:rPr>
        <w:t>1</w:t>
      </w:r>
    </w:p>
    <w:sectPr w:rsidR="0002670B" w:rsidRPr="000267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0B"/>
    <w:rsid w:val="0002670B"/>
    <w:rsid w:val="00B4029F"/>
    <w:rsid w:val="00F0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4D10"/>
  <w15:chartTrackingRefBased/>
  <w15:docId w15:val="{61529D2D-85BD-4568-BEB9-F35303F1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mirenda</dc:creator>
  <cp:keywords/>
  <dc:description/>
  <cp:lastModifiedBy>daniela mirenda</cp:lastModifiedBy>
  <cp:revision>5</cp:revision>
  <dcterms:created xsi:type="dcterms:W3CDTF">2020-06-10T11:14:00Z</dcterms:created>
  <dcterms:modified xsi:type="dcterms:W3CDTF">2020-06-10T17:54:00Z</dcterms:modified>
</cp:coreProperties>
</file>