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0C381" w14:textId="77777777" w:rsidR="001D3A92" w:rsidRPr="00941B6D" w:rsidRDefault="001D3A92">
      <w:pPr>
        <w:pStyle w:val="Titolo7"/>
        <w:jc w:val="both"/>
        <w:rPr>
          <w:color w:val="auto"/>
        </w:rPr>
      </w:pPr>
    </w:p>
    <w:p w14:paraId="10091CEF" w14:textId="77777777" w:rsidR="001D3A92" w:rsidRPr="00941B6D" w:rsidRDefault="001D3A92">
      <w:pPr>
        <w:pStyle w:val="Titolo7"/>
        <w:rPr>
          <w:color w:val="auto"/>
        </w:rPr>
      </w:pPr>
      <w:r w:rsidRPr="00941B6D">
        <w:rPr>
          <w:color w:val="auto"/>
        </w:rPr>
        <w:t xml:space="preserve">SCHEDA  </w:t>
      </w:r>
    </w:p>
    <w:p w14:paraId="48A7B3F9" w14:textId="77777777" w:rsidR="001D3A92" w:rsidRPr="00941B6D" w:rsidRDefault="001D3A92"/>
    <w:p w14:paraId="64B0254E" w14:textId="77777777" w:rsidR="001D3A92" w:rsidRPr="00941B6D" w:rsidRDefault="001D3A92">
      <w:pPr>
        <w:spacing w:before="100" w:beforeAutospacing="1"/>
        <w:rPr>
          <w:rFonts w:ascii="Trebuchet MS" w:hAnsi="Trebuchet MS"/>
          <w:b/>
          <w:sz w:val="52"/>
          <w:szCs w:val="21"/>
        </w:rPr>
      </w:pPr>
      <w:r w:rsidRPr="00941B6D">
        <w:rPr>
          <w:rFonts w:ascii="Trebuchet MS" w:hAnsi="Trebuchet MS"/>
          <w:b/>
          <w:sz w:val="52"/>
          <w:szCs w:val="21"/>
        </w:rPr>
        <w:t xml:space="preserve">PROGRAMMAZIONE </w:t>
      </w:r>
      <w:r w:rsidRPr="00941B6D">
        <w:rPr>
          <w:rFonts w:ascii="Trebuchet MS" w:hAnsi="Trebuchet MS"/>
          <w:b/>
          <w:sz w:val="52"/>
        </w:rPr>
        <w:t>ATTIVITÀ</w:t>
      </w:r>
      <w:r w:rsidRPr="00941B6D">
        <w:rPr>
          <w:rFonts w:ascii="Trebuchet MS" w:hAnsi="Trebuchet MS"/>
          <w:b/>
          <w:sz w:val="52"/>
          <w:szCs w:val="21"/>
        </w:rPr>
        <w:t xml:space="preserve">  </w:t>
      </w:r>
    </w:p>
    <w:p w14:paraId="549416F9" w14:textId="77777777" w:rsidR="001D3A92" w:rsidRPr="00941B6D" w:rsidRDefault="001D3A92">
      <w:pPr>
        <w:pStyle w:val="Titolo7"/>
        <w:jc w:val="both"/>
        <w:rPr>
          <w:color w:val="auto"/>
          <w:sz w:val="16"/>
        </w:rPr>
      </w:pPr>
    </w:p>
    <w:p w14:paraId="50422F0A" w14:textId="77777777" w:rsidR="001D3A92" w:rsidRPr="00941B6D" w:rsidRDefault="001D3A92">
      <w:pPr>
        <w:pStyle w:val="Titolo7"/>
        <w:rPr>
          <w:color w:val="auto"/>
          <w:sz w:val="52"/>
        </w:rPr>
      </w:pPr>
      <w:r w:rsidRPr="00941B6D">
        <w:rPr>
          <w:color w:val="auto"/>
          <w:sz w:val="52"/>
        </w:rPr>
        <w:t>DIDATTICO-EDUCATIVE</w:t>
      </w:r>
    </w:p>
    <w:p w14:paraId="161371A5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02FB86B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066B975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68997FF4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0B4061DB" w14:textId="77777777">
        <w:tc>
          <w:tcPr>
            <w:tcW w:w="6804" w:type="dxa"/>
          </w:tcPr>
          <w:p w14:paraId="63CEAFEF" w14:textId="77777777" w:rsidR="001D3A92" w:rsidRPr="00941B6D" w:rsidRDefault="00AA1AE8" w:rsidP="003B3432">
            <w:pPr>
              <w:pStyle w:val="Titolo6"/>
              <w:ind w:firstLine="0"/>
              <w:jc w:val="center"/>
              <w:rPr>
                <w:rFonts w:ascii="Trebuchet MS" w:hAnsi="Trebuchet MS"/>
                <w:sz w:val="21"/>
                <w:szCs w:val="21"/>
              </w:rPr>
            </w:pPr>
            <w:r w:rsidRPr="00941B6D">
              <w:rPr>
                <w:rFonts w:ascii="Trebuchet MS" w:hAnsi="Trebuchet MS"/>
                <w:bCs/>
                <w:sz w:val="48"/>
                <w:szCs w:val="21"/>
              </w:rPr>
              <w:t>Anno  scolastico 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  <w:r w:rsidR="001D3A92" w:rsidRPr="00941B6D">
              <w:rPr>
                <w:rFonts w:ascii="Trebuchet MS" w:hAnsi="Trebuchet MS"/>
                <w:bCs/>
                <w:sz w:val="48"/>
                <w:szCs w:val="21"/>
              </w:rPr>
              <w:t xml:space="preserve"> /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</w:p>
        </w:tc>
      </w:tr>
    </w:tbl>
    <w:p w14:paraId="3FF6D5F7" w14:textId="77777777" w:rsidR="001D3A92" w:rsidRPr="00941B6D" w:rsidRDefault="001D3A92">
      <w:pPr>
        <w:pStyle w:val="Titolo9"/>
        <w:rPr>
          <w:color w:val="auto"/>
        </w:rPr>
      </w:pPr>
    </w:p>
    <w:p w14:paraId="7B7B428A" w14:textId="77777777" w:rsidR="001D3A92" w:rsidRPr="00941B6D" w:rsidRDefault="001D3A92"/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1EF22258" w14:textId="77777777">
        <w:trPr>
          <w:trHeight w:val="1820"/>
        </w:trPr>
        <w:tc>
          <w:tcPr>
            <w:tcW w:w="6804" w:type="dxa"/>
            <w:tcBorders>
              <w:bottom w:val="single" w:sz="4" w:space="0" w:color="auto"/>
            </w:tcBorders>
          </w:tcPr>
          <w:p w14:paraId="42B491DB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C O N S I G L I O </w:t>
            </w:r>
          </w:p>
          <w:p w14:paraId="244C63CA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 </w:t>
            </w:r>
          </w:p>
          <w:p w14:paraId="219CFF12" w14:textId="767A9CFD" w:rsidR="001D3A92" w:rsidRPr="00941B6D" w:rsidRDefault="001D3A92">
            <w:r w:rsidRPr="00941B6D">
              <w:rPr>
                <w:rFonts w:ascii="Trebuchet MS" w:hAnsi="Trebuchet MS"/>
                <w:sz w:val="48"/>
                <w:szCs w:val="21"/>
              </w:rPr>
              <w:t xml:space="preserve">Classe  </w:t>
            </w:r>
            <w:r w:rsidR="00FB68C0">
              <w:rPr>
                <w:rFonts w:ascii="Trebuchet MS" w:hAnsi="Trebuchet MS"/>
                <w:b/>
                <w:bCs/>
                <w:sz w:val="52"/>
                <w:szCs w:val="21"/>
              </w:rPr>
              <w:t>5</w:t>
            </w:r>
            <w:r w:rsidR="00925C6C" w:rsidRPr="00941B6D">
              <w:rPr>
                <w:rFonts w:ascii="Trebuchet MS" w:hAnsi="Trebuchet MS"/>
                <w:b/>
                <w:bCs/>
                <w:sz w:val="52"/>
                <w:szCs w:val="52"/>
                <w:vertAlign w:val="superscript"/>
              </w:rPr>
              <w:t>a</w:t>
            </w:r>
            <w:r w:rsidRPr="00941B6D">
              <w:rPr>
                <w:rFonts w:ascii="Trebuchet MS" w:hAnsi="Trebuchet MS"/>
                <w:sz w:val="48"/>
                <w:szCs w:val="21"/>
              </w:rPr>
              <w:t xml:space="preserve">  sezione</w:t>
            </w:r>
            <w:r w:rsidRPr="00941B6D">
              <w:rPr>
                <w:rFonts w:ascii="Trebuchet MS" w:hAnsi="Trebuchet MS"/>
                <w:sz w:val="48"/>
                <w:szCs w:val="21"/>
              </w:rPr>
              <w:tab/>
            </w:r>
            <w:r w:rsidR="00FB68C0">
              <w:rPr>
                <w:rFonts w:ascii="Trebuchet MS" w:hAnsi="Trebuchet MS"/>
                <w:sz w:val="48"/>
                <w:szCs w:val="21"/>
              </w:rPr>
              <w:t>ET</w:t>
            </w:r>
            <w:r w:rsidRPr="00941B6D">
              <w:rPr>
                <w:rFonts w:ascii="Trebuchet MS" w:hAnsi="Trebuchet MS"/>
                <w:sz w:val="48"/>
                <w:szCs w:val="21"/>
              </w:rPr>
              <w:t>__</w:t>
            </w:r>
            <w:r w:rsidRPr="00941B6D">
              <w:rPr>
                <w:rFonts w:ascii="Trebuchet MS" w:hAnsi="Trebuchet MS"/>
                <w:b/>
                <w:bCs/>
                <w:sz w:val="52"/>
                <w:szCs w:val="21"/>
              </w:rPr>
              <w:t xml:space="preserve"> </w:t>
            </w:r>
          </w:p>
        </w:tc>
      </w:tr>
    </w:tbl>
    <w:p w14:paraId="4A1C446A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3979640F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01006D3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DC99415" w14:textId="77777777">
        <w:trPr>
          <w:trHeight w:val="624"/>
          <w:jc w:val="center"/>
        </w:trPr>
        <w:tc>
          <w:tcPr>
            <w:tcW w:w="6804" w:type="dxa"/>
            <w:vAlign w:val="center"/>
          </w:tcPr>
          <w:p w14:paraId="086AA1B0" w14:textId="58E59091" w:rsidR="001D3A92" w:rsidRPr="00941B6D" w:rsidRDefault="00ED30CF" w:rsidP="003F736E">
            <w:pPr>
              <w:pStyle w:val="Titolo8"/>
              <w:spacing w:before="120" w:after="120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ITI</w:t>
            </w:r>
            <w:r w:rsidR="00FB68C0">
              <w:rPr>
                <w:color w:val="auto"/>
                <w:sz w:val="32"/>
              </w:rPr>
              <w:t>S - ELETTROTECNICA</w:t>
            </w:r>
          </w:p>
        </w:tc>
      </w:tr>
    </w:tbl>
    <w:p w14:paraId="3942E95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56FEB301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042605A2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41B2CA47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0306E901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3B256B5C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16F9DB8" w14:textId="77777777">
        <w:tc>
          <w:tcPr>
            <w:tcW w:w="6804" w:type="dxa"/>
          </w:tcPr>
          <w:p w14:paraId="25947168" w14:textId="77777777" w:rsidR="001D3A92" w:rsidRPr="00941B6D" w:rsidRDefault="001D3A92">
            <w:pPr>
              <w:rPr>
                <w:rFonts w:ascii="Trebuchet MS" w:hAnsi="Trebuchet MS"/>
                <w:b/>
                <w:bCs/>
                <w:sz w:val="28"/>
                <w:szCs w:val="21"/>
              </w:rPr>
            </w:pPr>
          </w:p>
          <w:p w14:paraId="4ACF6A1D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  <w:r w:rsidRPr="00941B6D">
              <w:rPr>
                <w:rFonts w:ascii="Trebuchet MS" w:hAnsi="Trebuchet MS"/>
                <w:sz w:val="28"/>
                <w:szCs w:val="21"/>
              </w:rPr>
              <w:t>Data  di  approvazione   _ _  /  _ _  /  _ _ _ _</w:t>
            </w:r>
          </w:p>
          <w:p w14:paraId="1226B161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</w:p>
        </w:tc>
      </w:tr>
    </w:tbl>
    <w:p w14:paraId="6202809F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150D3971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  <w:sectPr w:rsidR="001D3A92" w:rsidRPr="00941B6D" w:rsidSect="00882E9A">
          <w:headerReference w:type="default" r:id="rId7"/>
          <w:footerReference w:type="default" r:id="rId8"/>
          <w:headerReference w:type="first" r:id="rId9"/>
          <w:pgSz w:w="11907" w:h="16840" w:code="9"/>
          <w:pgMar w:top="2410" w:right="1134" w:bottom="1134" w:left="1134" w:header="720" w:footer="720" w:gutter="0"/>
          <w:cols w:space="720"/>
          <w:titlePg/>
        </w:sect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24F46BBA" w14:textId="77777777">
        <w:trPr>
          <w:trHeight w:val="75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7616A2F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lastRenderedPageBreak/>
              <w:t>1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2F336784" w14:textId="77777777" w:rsidR="001D3A92" w:rsidRPr="00941B6D" w:rsidRDefault="001D3A92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rebuchet MS" w:hAnsi="Trebuchet MS"/>
                <w:b/>
                <w:szCs w:val="21"/>
              </w:rPr>
            </w:pPr>
          </w:p>
          <w:p w14:paraId="6216EFA5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PROFILO  DELLA  CLASSE</w:t>
            </w:r>
          </w:p>
        </w:tc>
      </w:tr>
    </w:tbl>
    <w:p w14:paraId="4FD58FC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4EFA34B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4C6C342" w14:textId="77777777" w:rsidR="00FB68C0" w:rsidRPr="00FB68C0" w:rsidRDefault="00511DDB" w:rsidP="00FB68C0">
      <w:pPr>
        <w:tabs>
          <w:tab w:val="left" w:pos="567"/>
        </w:tabs>
        <w:jc w:val="both"/>
        <w:rPr>
          <w:rFonts w:ascii="Trebuchet MS" w:hAnsi="Trebuchet MS"/>
          <w:szCs w:val="21"/>
        </w:rPr>
      </w:pPr>
      <w:r>
        <w:rPr>
          <w:rFonts w:ascii="Trebuchet MS" w:hAnsi="Trebuchet MS"/>
          <w:b/>
          <w:szCs w:val="21"/>
        </w:rPr>
        <w:t>A.</w:t>
      </w:r>
      <w:r>
        <w:rPr>
          <w:rFonts w:ascii="Trebuchet MS" w:hAnsi="Trebuchet MS"/>
          <w:b/>
          <w:szCs w:val="21"/>
        </w:rPr>
        <w:tab/>
      </w:r>
      <w:r w:rsidR="00FB68C0" w:rsidRPr="00FB68C0">
        <w:rPr>
          <w:rFonts w:ascii="Trebuchet MS" w:hAnsi="Trebuchet MS"/>
          <w:szCs w:val="21"/>
        </w:rPr>
        <w:t xml:space="preserve">EVENTUALI INFORMAZIONI  desunte  da comunicazioni fornite dai CdC di provenienza </w:t>
      </w:r>
    </w:p>
    <w:p w14:paraId="283D653D" w14:textId="77777777" w:rsidR="00FB68C0" w:rsidRPr="00FB68C0" w:rsidRDefault="00FB68C0" w:rsidP="00FB68C0">
      <w:pPr>
        <w:tabs>
          <w:tab w:val="left" w:pos="567"/>
        </w:tabs>
        <w:ind w:left="930"/>
        <w:jc w:val="both"/>
        <w:rPr>
          <w:rFonts w:ascii="Trebuchet MS" w:hAnsi="Trebuchet MS"/>
          <w:szCs w:val="21"/>
        </w:rPr>
      </w:pPr>
    </w:p>
    <w:tbl>
      <w:tblPr>
        <w:tblW w:w="901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9"/>
        <w:gridCol w:w="1629"/>
        <w:gridCol w:w="1629"/>
        <w:gridCol w:w="1630"/>
      </w:tblGrid>
      <w:tr w:rsidR="00FB68C0" w:rsidRPr="00FB68C0" w14:paraId="54048FD7" w14:textId="77777777" w:rsidTr="001741EC">
        <w:trPr>
          <w:jc w:val="center"/>
        </w:trPr>
        <w:tc>
          <w:tcPr>
            <w:tcW w:w="412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66199B8" w14:textId="77777777" w:rsidR="00FB68C0" w:rsidRPr="00FB68C0" w:rsidRDefault="00FB68C0" w:rsidP="00FB68C0">
            <w:pPr>
              <w:keepNext/>
              <w:spacing w:before="40" w:after="40"/>
              <w:outlineLvl w:val="7"/>
              <w:rPr>
                <w:rFonts w:ascii="Trebuchet MS" w:hAnsi="Trebuchet MS"/>
                <w:b/>
                <w:sz w:val="21"/>
                <w:szCs w:val="21"/>
              </w:rPr>
            </w:pPr>
            <w:r w:rsidRPr="00FB68C0">
              <w:rPr>
                <w:rFonts w:ascii="Trebuchet MS" w:hAnsi="Trebuchet MS"/>
                <w:b/>
                <w:sz w:val="21"/>
                <w:szCs w:val="21"/>
              </w:rPr>
              <w:t>Materie</w:t>
            </w:r>
          </w:p>
        </w:tc>
        <w:tc>
          <w:tcPr>
            <w:tcW w:w="1629" w:type="dxa"/>
            <w:tcBorders>
              <w:left w:val="double" w:sz="4" w:space="0" w:color="auto"/>
            </w:tcBorders>
            <w:vAlign w:val="center"/>
          </w:tcPr>
          <w:p w14:paraId="79530966" w14:textId="77777777" w:rsidR="00FB68C0" w:rsidRPr="00FB68C0" w:rsidRDefault="00FB68C0" w:rsidP="00FB68C0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FB68C0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019C7AEE" w14:textId="77777777" w:rsidR="00FB68C0" w:rsidRPr="00FB68C0" w:rsidRDefault="00FB68C0" w:rsidP="00FB68C0">
            <w:pPr>
              <w:rPr>
                <w:rFonts w:ascii="Trebuchet MS" w:hAnsi="Trebuchet MS"/>
                <w:szCs w:val="21"/>
              </w:rPr>
            </w:pPr>
            <w:r w:rsidRPr="00FB68C0">
              <w:rPr>
                <w:rFonts w:ascii="Trebuchet MS" w:hAnsi="Trebuchet MS"/>
                <w:b/>
                <w:szCs w:val="21"/>
              </w:rPr>
              <w:t xml:space="preserve">con votazione 10-9 </w:t>
            </w:r>
          </w:p>
        </w:tc>
        <w:tc>
          <w:tcPr>
            <w:tcW w:w="1629" w:type="dxa"/>
            <w:tcBorders>
              <w:left w:val="double" w:sz="4" w:space="0" w:color="auto"/>
            </w:tcBorders>
            <w:vAlign w:val="center"/>
          </w:tcPr>
          <w:p w14:paraId="6B24AD16" w14:textId="77777777" w:rsidR="00FB68C0" w:rsidRPr="00FB68C0" w:rsidRDefault="00FB68C0" w:rsidP="00FB68C0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FB68C0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791120C6" w14:textId="77777777" w:rsidR="00FB68C0" w:rsidRPr="00FB68C0" w:rsidRDefault="00FB68C0" w:rsidP="00FB68C0">
            <w:pPr>
              <w:rPr>
                <w:rFonts w:ascii="Trebuchet MS" w:hAnsi="Trebuchet MS"/>
                <w:b/>
                <w:szCs w:val="21"/>
              </w:rPr>
            </w:pPr>
            <w:r w:rsidRPr="00FB68C0">
              <w:rPr>
                <w:rFonts w:ascii="Trebuchet MS" w:hAnsi="Trebuchet MS"/>
                <w:b/>
                <w:szCs w:val="21"/>
              </w:rPr>
              <w:t xml:space="preserve">con votazione </w:t>
            </w:r>
          </w:p>
          <w:p w14:paraId="21233402" w14:textId="77777777" w:rsidR="00FB68C0" w:rsidRPr="00FB68C0" w:rsidRDefault="00FB68C0" w:rsidP="00FB68C0">
            <w:pPr>
              <w:rPr>
                <w:rFonts w:ascii="Trebuchet MS" w:hAnsi="Trebuchet MS"/>
                <w:szCs w:val="21"/>
              </w:rPr>
            </w:pPr>
            <w:r w:rsidRPr="00FB68C0">
              <w:rPr>
                <w:rFonts w:ascii="Trebuchet MS" w:hAnsi="Trebuchet MS"/>
                <w:b/>
                <w:szCs w:val="21"/>
              </w:rPr>
              <w:t>8-7</w:t>
            </w:r>
          </w:p>
        </w:tc>
        <w:tc>
          <w:tcPr>
            <w:tcW w:w="163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E8EEFBD" w14:textId="77777777" w:rsidR="00FB68C0" w:rsidRPr="00FB68C0" w:rsidRDefault="00FB68C0" w:rsidP="00FB68C0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FB68C0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2C901CA6" w14:textId="77777777" w:rsidR="00FB68C0" w:rsidRPr="00FB68C0" w:rsidRDefault="00FB68C0" w:rsidP="00FB68C0">
            <w:pPr>
              <w:spacing w:before="40"/>
              <w:rPr>
                <w:rFonts w:ascii="Trebuchet MS" w:hAnsi="Trebuchet MS"/>
                <w:b/>
                <w:szCs w:val="21"/>
              </w:rPr>
            </w:pPr>
            <w:r w:rsidRPr="00FB68C0">
              <w:rPr>
                <w:rFonts w:ascii="Trebuchet MS" w:hAnsi="Trebuchet MS"/>
                <w:b/>
                <w:szCs w:val="21"/>
              </w:rPr>
              <w:t xml:space="preserve">con votazione  </w:t>
            </w:r>
          </w:p>
          <w:p w14:paraId="2FA7D0DE" w14:textId="77777777" w:rsidR="00FB68C0" w:rsidRPr="00FB68C0" w:rsidRDefault="00FB68C0" w:rsidP="00FB68C0">
            <w:pPr>
              <w:spacing w:after="40"/>
              <w:rPr>
                <w:rFonts w:ascii="Trebuchet MS" w:hAnsi="Trebuchet MS"/>
                <w:szCs w:val="21"/>
              </w:rPr>
            </w:pPr>
            <w:r w:rsidRPr="00FB68C0">
              <w:rPr>
                <w:rFonts w:ascii="Trebuchet MS" w:hAnsi="Trebuchet MS"/>
                <w:b/>
                <w:szCs w:val="21"/>
              </w:rPr>
              <w:t>6</w:t>
            </w:r>
          </w:p>
        </w:tc>
      </w:tr>
      <w:tr w:rsidR="00FB68C0" w:rsidRPr="00FB68C0" w14:paraId="406A65FE" w14:textId="77777777" w:rsidTr="001741EC">
        <w:trPr>
          <w:trHeight w:val="624"/>
          <w:jc w:val="center"/>
        </w:trPr>
        <w:tc>
          <w:tcPr>
            <w:tcW w:w="412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0F17FA" w14:textId="77777777" w:rsidR="00FB68C0" w:rsidRPr="00FB68C0" w:rsidRDefault="00FB68C0" w:rsidP="00325F04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FB68C0">
              <w:rPr>
                <w:rFonts w:ascii="Trebuchet MS" w:hAnsi="Trebuchet MS"/>
                <w:caps/>
                <w:szCs w:val="22"/>
              </w:rPr>
              <w:t>INGLESE</w:t>
            </w:r>
            <w:r w:rsidRPr="00FB68C0">
              <w:rPr>
                <w:rFonts w:ascii="Trebuchet MS" w:hAnsi="Trebuchet MS"/>
                <w:caps/>
                <w:szCs w:val="22"/>
              </w:rPr>
              <w:tab/>
            </w:r>
            <w:r w:rsidRPr="00FB68C0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29" w:type="dxa"/>
            <w:tcBorders>
              <w:left w:val="double" w:sz="4" w:space="0" w:color="auto"/>
            </w:tcBorders>
          </w:tcPr>
          <w:p w14:paraId="3417A8BD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29" w:type="dxa"/>
            <w:tcBorders>
              <w:left w:val="double" w:sz="4" w:space="0" w:color="auto"/>
            </w:tcBorders>
          </w:tcPr>
          <w:p w14:paraId="0AB1291D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30" w:type="dxa"/>
            <w:tcBorders>
              <w:left w:val="double" w:sz="4" w:space="0" w:color="auto"/>
              <w:right w:val="double" w:sz="4" w:space="0" w:color="auto"/>
            </w:tcBorders>
          </w:tcPr>
          <w:p w14:paraId="4982F7D4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FB68C0" w:rsidRPr="00FB68C0" w14:paraId="185E4F99" w14:textId="77777777" w:rsidTr="001741EC">
        <w:trPr>
          <w:trHeight w:val="624"/>
          <w:jc w:val="center"/>
        </w:trPr>
        <w:tc>
          <w:tcPr>
            <w:tcW w:w="4129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CD7A347" w14:textId="77777777" w:rsidR="00FB68C0" w:rsidRPr="00FB68C0" w:rsidRDefault="00FB68C0" w:rsidP="00325F04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FB68C0">
              <w:rPr>
                <w:rFonts w:ascii="Trebuchet MS" w:hAnsi="Trebuchet MS"/>
                <w:caps/>
                <w:szCs w:val="22"/>
              </w:rPr>
              <w:t>STORIA</w:t>
            </w:r>
            <w:r w:rsidRPr="00FB68C0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29" w:type="dxa"/>
            <w:tcBorders>
              <w:left w:val="double" w:sz="4" w:space="0" w:color="auto"/>
            </w:tcBorders>
          </w:tcPr>
          <w:p w14:paraId="079FCB1D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29" w:type="dxa"/>
            <w:tcBorders>
              <w:left w:val="double" w:sz="4" w:space="0" w:color="auto"/>
            </w:tcBorders>
          </w:tcPr>
          <w:p w14:paraId="183FD5BA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30" w:type="dxa"/>
            <w:tcBorders>
              <w:left w:val="double" w:sz="4" w:space="0" w:color="auto"/>
              <w:right w:val="double" w:sz="4" w:space="0" w:color="auto"/>
            </w:tcBorders>
          </w:tcPr>
          <w:p w14:paraId="63F71144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FB68C0" w:rsidRPr="00FB68C0" w14:paraId="71163986" w14:textId="77777777" w:rsidTr="001741EC">
        <w:trPr>
          <w:trHeight w:val="624"/>
          <w:jc w:val="center"/>
        </w:trPr>
        <w:tc>
          <w:tcPr>
            <w:tcW w:w="412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52057A7" w14:textId="62DAAC96" w:rsidR="00FB68C0" w:rsidRPr="00FB68C0" w:rsidRDefault="00FB68C0" w:rsidP="002A6D6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FB68C0">
              <w:rPr>
                <w:rFonts w:ascii="Trebuchet MS" w:hAnsi="Trebuchet MS"/>
                <w:caps/>
                <w:szCs w:val="22"/>
              </w:rPr>
              <w:t>Matematica</w:t>
            </w:r>
            <w:r w:rsidR="002A6D65">
              <w:rPr>
                <w:rFonts w:ascii="Trebuchet MS" w:hAnsi="Trebuchet MS"/>
                <w:caps/>
                <w:szCs w:val="22"/>
              </w:rPr>
              <w:t xml:space="preserve"> E COMPLEMENTI DI MATEMATICA</w:t>
            </w:r>
          </w:p>
        </w:tc>
        <w:tc>
          <w:tcPr>
            <w:tcW w:w="1629" w:type="dxa"/>
            <w:tcBorders>
              <w:left w:val="double" w:sz="4" w:space="0" w:color="auto"/>
            </w:tcBorders>
          </w:tcPr>
          <w:p w14:paraId="74CF8EE9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29" w:type="dxa"/>
            <w:tcBorders>
              <w:left w:val="double" w:sz="4" w:space="0" w:color="auto"/>
            </w:tcBorders>
          </w:tcPr>
          <w:p w14:paraId="59AA7A67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30" w:type="dxa"/>
            <w:tcBorders>
              <w:left w:val="double" w:sz="4" w:space="0" w:color="auto"/>
              <w:right w:val="double" w:sz="4" w:space="0" w:color="auto"/>
            </w:tcBorders>
          </w:tcPr>
          <w:p w14:paraId="7C26A1B3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FB68C0" w:rsidRPr="00FB68C0" w14:paraId="3AA06DE5" w14:textId="77777777" w:rsidTr="001741EC">
        <w:trPr>
          <w:trHeight w:val="624"/>
          <w:jc w:val="center"/>
        </w:trPr>
        <w:tc>
          <w:tcPr>
            <w:tcW w:w="4129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73586C7" w14:textId="28215C97" w:rsidR="00FB68C0" w:rsidRPr="00FB68C0" w:rsidRDefault="00C64340" w:rsidP="00325F04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TECNOLOGIE E PROGETTazIONE</w:t>
            </w:r>
            <w:r w:rsidR="00FB68C0" w:rsidRPr="00FB68C0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29" w:type="dxa"/>
            <w:tcBorders>
              <w:left w:val="double" w:sz="4" w:space="0" w:color="auto"/>
            </w:tcBorders>
          </w:tcPr>
          <w:p w14:paraId="0B8065D3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29" w:type="dxa"/>
            <w:tcBorders>
              <w:left w:val="double" w:sz="4" w:space="0" w:color="auto"/>
            </w:tcBorders>
          </w:tcPr>
          <w:p w14:paraId="57CF07D9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30" w:type="dxa"/>
            <w:tcBorders>
              <w:left w:val="double" w:sz="4" w:space="0" w:color="auto"/>
              <w:right w:val="double" w:sz="4" w:space="0" w:color="auto"/>
            </w:tcBorders>
          </w:tcPr>
          <w:p w14:paraId="3C6CF283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FB68C0" w:rsidRPr="00FB68C0" w14:paraId="423E2C45" w14:textId="77777777" w:rsidTr="001741EC">
        <w:trPr>
          <w:trHeight w:val="624"/>
          <w:jc w:val="center"/>
        </w:trPr>
        <w:tc>
          <w:tcPr>
            <w:tcW w:w="4129" w:type="dxa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7A4D005" w14:textId="77777777" w:rsidR="00FB68C0" w:rsidRPr="00FB68C0" w:rsidRDefault="00FB68C0" w:rsidP="00325F04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FB68C0">
              <w:rPr>
                <w:rFonts w:ascii="Trebuchet MS" w:hAnsi="Trebuchet MS"/>
                <w:caps/>
                <w:szCs w:val="22"/>
              </w:rPr>
              <w:t>ELETTROTECNICA ED ELETTRONICA</w:t>
            </w:r>
          </w:p>
        </w:tc>
        <w:tc>
          <w:tcPr>
            <w:tcW w:w="1629" w:type="dxa"/>
            <w:tcBorders>
              <w:left w:val="double" w:sz="4" w:space="0" w:color="auto"/>
            </w:tcBorders>
          </w:tcPr>
          <w:p w14:paraId="48CD23E3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29" w:type="dxa"/>
            <w:tcBorders>
              <w:left w:val="double" w:sz="4" w:space="0" w:color="auto"/>
            </w:tcBorders>
          </w:tcPr>
          <w:p w14:paraId="00E68DAA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30" w:type="dxa"/>
            <w:tcBorders>
              <w:left w:val="double" w:sz="4" w:space="0" w:color="auto"/>
              <w:right w:val="double" w:sz="4" w:space="0" w:color="auto"/>
            </w:tcBorders>
          </w:tcPr>
          <w:p w14:paraId="27D57033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FB68C0" w:rsidRPr="00FB68C0" w14:paraId="0CC5E3E5" w14:textId="77777777" w:rsidTr="001741EC">
        <w:trPr>
          <w:trHeight w:val="624"/>
          <w:jc w:val="center"/>
        </w:trPr>
        <w:tc>
          <w:tcPr>
            <w:tcW w:w="412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6352CF1" w14:textId="77777777" w:rsidR="00FB68C0" w:rsidRPr="00FB68C0" w:rsidRDefault="00FB68C0" w:rsidP="00325F04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FB68C0">
              <w:rPr>
                <w:rFonts w:ascii="Trebuchet MS" w:hAnsi="Trebuchet MS"/>
                <w:caps/>
                <w:szCs w:val="22"/>
              </w:rPr>
              <w:t>SISTEMI AUTOMATICI</w:t>
            </w:r>
          </w:p>
        </w:tc>
        <w:tc>
          <w:tcPr>
            <w:tcW w:w="1629" w:type="dxa"/>
            <w:tcBorders>
              <w:left w:val="double" w:sz="4" w:space="0" w:color="auto"/>
            </w:tcBorders>
          </w:tcPr>
          <w:p w14:paraId="210A01EE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29" w:type="dxa"/>
            <w:tcBorders>
              <w:left w:val="double" w:sz="4" w:space="0" w:color="auto"/>
            </w:tcBorders>
          </w:tcPr>
          <w:p w14:paraId="17F8BBEA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30" w:type="dxa"/>
            <w:tcBorders>
              <w:left w:val="double" w:sz="4" w:space="0" w:color="auto"/>
              <w:right w:val="double" w:sz="4" w:space="0" w:color="auto"/>
            </w:tcBorders>
          </w:tcPr>
          <w:p w14:paraId="3C4DB92E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FB68C0" w:rsidRPr="00FB68C0" w14:paraId="4AD63AF7" w14:textId="77777777" w:rsidTr="001741EC">
        <w:trPr>
          <w:trHeight w:val="624"/>
          <w:jc w:val="center"/>
        </w:trPr>
        <w:tc>
          <w:tcPr>
            <w:tcW w:w="412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EC474ED" w14:textId="4CC05743" w:rsidR="00FB68C0" w:rsidRPr="00FB68C0" w:rsidRDefault="00FB68C0" w:rsidP="00325F04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FB68C0">
              <w:rPr>
                <w:rFonts w:ascii="Trebuchet MS" w:hAnsi="Trebuchet MS"/>
                <w:caps/>
                <w:szCs w:val="22"/>
              </w:rPr>
              <w:t>SCIENZE MOTORIE</w:t>
            </w:r>
            <w:r>
              <w:rPr>
                <w:rFonts w:ascii="Trebuchet MS" w:hAnsi="Trebuchet MS"/>
                <w:caps/>
                <w:szCs w:val="22"/>
              </w:rPr>
              <w:t xml:space="preserve"> E SP.</w:t>
            </w:r>
          </w:p>
        </w:tc>
        <w:tc>
          <w:tcPr>
            <w:tcW w:w="1629" w:type="dxa"/>
            <w:tcBorders>
              <w:left w:val="double" w:sz="4" w:space="0" w:color="auto"/>
            </w:tcBorders>
          </w:tcPr>
          <w:p w14:paraId="71C66C6E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29" w:type="dxa"/>
            <w:tcBorders>
              <w:left w:val="double" w:sz="4" w:space="0" w:color="auto"/>
            </w:tcBorders>
          </w:tcPr>
          <w:p w14:paraId="643AAAF9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30" w:type="dxa"/>
            <w:tcBorders>
              <w:left w:val="double" w:sz="4" w:space="0" w:color="auto"/>
              <w:right w:val="double" w:sz="4" w:space="0" w:color="auto"/>
            </w:tcBorders>
          </w:tcPr>
          <w:p w14:paraId="39BE0BC4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FB68C0" w:rsidRPr="00FB68C0" w14:paraId="60E41C8A" w14:textId="77777777" w:rsidTr="001741EC">
        <w:trPr>
          <w:trHeight w:val="624"/>
          <w:jc w:val="center"/>
        </w:trPr>
        <w:tc>
          <w:tcPr>
            <w:tcW w:w="412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A0EAA1" w14:textId="4AD79D74" w:rsidR="00FB68C0" w:rsidRPr="00FB68C0" w:rsidRDefault="00FB68C0" w:rsidP="00325F04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FB68C0">
              <w:rPr>
                <w:rFonts w:ascii="Trebuchet MS" w:hAnsi="Trebuchet MS"/>
                <w:caps/>
                <w:szCs w:val="22"/>
              </w:rPr>
              <w:t xml:space="preserve">religione cattolica </w:t>
            </w:r>
          </w:p>
        </w:tc>
        <w:tc>
          <w:tcPr>
            <w:tcW w:w="1629" w:type="dxa"/>
            <w:tcBorders>
              <w:left w:val="double" w:sz="4" w:space="0" w:color="auto"/>
            </w:tcBorders>
          </w:tcPr>
          <w:p w14:paraId="1355CE40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29" w:type="dxa"/>
            <w:tcBorders>
              <w:left w:val="double" w:sz="4" w:space="0" w:color="auto"/>
            </w:tcBorders>
          </w:tcPr>
          <w:p w14:paraId="5DD623B9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30" w:type="dxa"/>
            <w:tcBorders>
              <w:left w:val="double" w:sz="4" w:space="0" w:color="auto"/>
              <w:right w:val="double" w:sz="4" w:space="0" w:color="auto"/>
            </w:tcBorders>
          </w:tcPr>
          <w:p w14:paraId="7B254C11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325F04" w:rsidRPr="00FB68C0" w14:paraId="18F21D10" w14:textId="77777777" w:rsidTr="001741EC">
        <w:trPr>
          <w:trHeight w:val="624"/>
          <w:jc w:val="center"/>
        </w:trPr>
        <w:tc>
          <w:tcPr>
            <w:tcW w:w="412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517E539" w14:textId="0D458C3A" w:rsidR="00325F04" w:rsidRPr="00FB68C0" w:rsidRDefault="00325F04" w:rsidP="00325F04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 xml:space="preserve"> EDUCAZIONE CIVICA</w:t>
            </w:r>
          </w:p>
        </w:tc>
        <w:tc>
          <w:tcPr>
            <w:tcW w:w="1629" w:type="dxa"/>
            <w:tcBorders>
              <w:left w:val="double" w:sz="4" w:space="0" w:color="auto"/>
            </w:tcBorders>
          </w:tcPr>
          <w:p w14:paraId="30C1B192" w14:textId="77777777" w:rsidR="00325F04" w:rsidRPr="00FB68C0" w:rsidRDefault="00325F04" w:rsidP="00FB68C0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29" w:type="dxa"/>
            <w:tcBorders>
              <w:left w:val="double" w:sz="4" w:space="0" w:color="auto"/>
            </w:tcBorders>
          </w:tcPr>
          <w:p w14:paraId="11C5FD3E" w14:textId="77777777" w:rsidR="00325F04" w:rsidRPr="00FB68C0" w:rsidRDefault="00325F04" w:rsidP="00FB68C0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30" w:type="dxa"/>
            <w:tcBorders>
              <w:left w:val="double" w:sz="4" w:space="0" w:color="auto"/>
              <w:right w:val="double" w:sz="4" w:space="0" w:color="auto"/>
            </w:tcBorders>
          </w:tcPr>
          <w:p w14:paraId="7390E6C6" w14:textId="77777777" w:rsidR="00325F04" w:rsidRPr="00FB68C0" w:rsidRDefault="00325F04" w:rsidP="00FB68C0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FB68C0" w:rsidRPr="00FB68C0" w14:paraId="08AE1EF6" w14:textId="77777777" w:rsidTr="001741EC">
        <w:trPr>
          <w:cantSplit/>
          <w:trHeight w:val="284"/>
          <w:jc w:val="center"/>
        </w:trPr>
        <w:tc>
          <w:tcPr>
            <w:tcW w:w="4129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2A27B76C" w14:textId="77777777" w:rsidR="00FB68C0" w:rsidRPr="00FB68C0" w:rsidRDefault="00FB68C0" w:rsidP="00325F04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227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FB68C0">
              <w:rPr>
                <w:rFonts w:ascii="Trebuchet MS" w:hAnsi="Trebuchet MS"/>
                <w:caps/>
                <w:szCs w:val="22"/>
              </w:rPr>
              <w:t>COMPORTAMENTO</w:t>
            </w:r>
          </w:p>
        </w:tc>
        <w:tc>
          <w:tcPr>
            <w:tcW w:w="1629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</w:tcBorders>
          </w:tcPr>
          <w:p w14:paraId="50B4632E" w14:textId="77777777" w:rsidR="00FB68C0" w:rsidRPr="00FB68C0" w:rsidRDefault="00FB68C0" w:rsidP="00FB68C0">
            <w:pPr>
              <w:spacing w:before="120"/>
              <w:rPr>
                <w:rFonts w:ascii="Trebuchet MS" w:hAnsi="Trebuchet MS"/>
                <w:sz w:val="18"/>
                <w:szCs w:val="18"/>
              </w:rPr>
            </w:pPr>
            <w:r w:rsidRPr="00FB68C0">
              <w:rPr>
                <w:rFonts w:ascii="Trebuchet MS" w:hAnsi="Trebuchet MS"/>
                <w:sz w:val="18"/>
                <w:szCs w:val="18"/>
              </w:rPr>
              <w:t>Voto 10</w:t>
            </w:r>
          </w:p>
        </w:tc>
        <w:tc>
          <w:tcPr>
            <w:tcW w:w="1629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</w:tcBorders>
          </w:tcPr>
          <w:p w14:paraId="334DB759" w14:textId="77777777" w:rsidR="00FB68C0" w:rsidRPr="00FB68C0" w:rsidRDefault="00FB68C0" w:rsidP="00FB68C0">
            <w:pPr>
              <w:spacing w:before="120"/>
              <w:rPr>
                <w:rFonts w:ascii="Trebuchet MS" w:hAnsi="Trebuchet MS"/>
                <w:sz w:val="18"/>
                <w:szCs w:val="18"/>
              </w:rPr>
            </w:pPr>
            <w:r w:rsidRPr="00FB68C0">
              <w:rPr>
                <w:rFonts w:ascii="Trebuchet MS" w:hAnsi="Trebuchet MS"/>
                <w:sz w:val="18"/>
                <w:szCs w:val="18"/>
              </w:rPr>
              <w:t>Voto 9-8</w:t>
            </w:r>
          </w:p>
        </w:tc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477FB0CA" w14:textId="77777777" w:rsidR="00FB68C0" w:rsidRPr="00FB68C0" w:rsidRDefault="00FB68C0" w:rsidP="00FB68C0">
            <w:pPr>
              <w:spacing w:before="120"/>
              <w:rPr>
                <w:rFonts w:ascii="Trebuchet MS" w:hAnsi="Trebuchet MS"/>
                <w:sz w:val="18"/>
                <w:szCs w:val="18"/>
              </w:rPr>
            </w:pPr>
            <w:r w:rsidRPr="00FB68C0">
              <w:rPr>
                <w:rFonts w:ascii="Trebuchet MS" w:hAnsi="Trebuchet MS"/>
                <w:sz w:val="18"/>
                <w:szCs w:val="18"/>
              </w:rPr>
              <w:t>Voto 7-6</w:t>
            </w:r>
          </w:p>
        </w:tc>
      </w:tr>
      <w:tr w:rsidR="00FB68C0" w:rsidRPr="00FB68C0" w14:paraId="6F4ECB20" w14:textId="77777777" w:rsidTr="001741EC">
        <w:trPr>
          <w:cantSplit/>
          <w:trHeight w:val="200"/>
          <w:jc w:val="center"/>
        </w:trPr>
        <w:tc>
          <w:tcPr>
            <w:tcW w:w="412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1AE67439" w14:textId="77777777" w:rsidR="00FB68C0" w:rsidRPr="00FB68C0" w:rsidRDefault="00FB68C0" w:rsidP="00FB68C0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227" w:line="330" w:lineRule="atLeast"/>
              <w:ind w:left="328"/>
              <w:jc w:val="left"/>
              <w:rPr>
                <w:rFonts w:ascii="Trebuchet MS" w:hAnsi="Trebuchet MS"/>
                <w:caps/>
                <w:szCs w:val="22"/>
              </w:rPr>
            </w:pPr>
          </w:p>
        </w:tc>
        <w:tc>
          <w:tcPr>
            <w:tcW w:w="1629" w:type="dxa"/>
            <w:tcBorders>
              <w:top w:val="dotted" w:sz="4" w:space="0" w:color="auto"/>
              <w:left w:val="double" w:sz="4" w:space="0" w:color="auto"/>
            </w:tcBorders>
          </w:tcPr>
          <w:p w14:paraId="160572AB" w14:textId="77777777" w:rsidR="00FB68C0" w:rsidRPr="00FB68C0" w:rsidRDefault="00FB68C0" w:rsidP="00FB68C0">
            <w:pPr>
              <w:spacing w:before="12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dotted" w:sz="4" w:space="0" w:color="auto"/>
              <w:left w:val="double" w:sz="4" w:space="0" w:color="auto"/>
            </w:tcBorders>
          </w:tcPr>
          <w:p w14:paraId="6A0CDA4B" w14:textId="77777777" w:rsidR="00FB68C0" w:rsidRPr="00FB68C0" w:rsidRDefault="00FB68C0" w:rsidP="00FB68C0">
            <w:pPr>
              <w:spacing w:before="12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630" w:type="dxa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</w:tcPr>
          <w:p w14:paraId="0A1F56BA" w14:textId="77777777" w:rsidR="00FB68C0" w:rsidRPr="00FB68C0" w:rsidRDefault="00FB68C0" w:rsidP="00FB68C0">
            <w:pPr>
              <w:spacing w:before="12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1ED9723" w14:textId="6841E0EC" w:rsidR="001D3A92" w:rsidRPr="00941B6D" w:rsidRDefault="001D3A92" w:rsidP="00FB68C0">
      <w:pPr>
        <w:jc w:val="both"/>
        <w:rPr>
          <w:rFonts w:ascii="Trebuchet MS" w:hAnsi="Trebuchet MS"/>
          <w:szCs w:val="21"/>
        </w:rPr>
      </w:pPr>
    </w:p>
    <w:p w14:paraId="52CBEC49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74348CC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B</w:t>
      </w:r>
      <w:r w:rsidRPr="00941B6D">
        <w:rPr>
          <w:rFonts w:ascii="Trebuchet MS" w:hAnsi="Trebuchet MS"/>
          <w:szCs w:val="21"/>
        </w:rPr>
        <w:t xml:space="preserve">  </w:t>
      </w:r>
      <w:r w:rsidRPr="00941B6D">
        <w:rPr>
          <w:rFonts w:ascii="Trebuchet MS" w:hAnsi="Trebuchet MS"/>
          <w:szCs w:val="21"/>
        </w:rPr>
        <w:tab/>
        <w:t xml:space="preserve">EVENTUALI INFORMAZIONI  desunte  da comunicazioni fornite dai CdC di provenienza </w:t>
      </w:r>
    </w:p>
    <w:tbl>
      <w:tblPr>
        <w:tblW w:w="95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73"/>
      </w:tblGrid>
      <w:tr w:rsidR="00FB68C0" w:rsidRPr="00B6623D" w14:paraId="4400F773" w14:textId="77777777" w:rsidTr="001741EC">
        <w:trPr>
          <w:jc w:val="center"/>
        </w:trPr>
        <w:tc>
          <w:tcPr>
            <w:tcW w:w="9573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6701C3C" w14:textId="77777777" w:rsidR="00FB68C0" w:rsidRPr="00B6623D" w:rsidRDefault="00FB68C0" w:rsidP="001741EC">
            <w:pPr>
              <w:spacing w:line="480" w:lineRule="auto"/>
              <w:rPr>
                <w:rFonts w:ascii="Trebuchet MS" w:hAnsi="Trebuchet MS"/>
                <w:b/>
                <w:szCs w:val="21"/>
              </w:rPr>
            </w:pPr>
          </w:p>
          <w:p w14:paraId="05F7F4F4" w14:textId="77777777" w:rsidR="00FB68C0" w:rsidRPr="00B6623D" w:rsidRDefault="00FB68C0" w:rsidP="001741EC">
            <w:pPr>
              <w:spacing w:after="40" w:line="480" w:lineRule="auto"/>
              <w:rPr>
                <w:rFonts w:ascii="Trebuchet MS" w:hAnsi="Trebuchet MS"/>
                <w:b/>
                <w:szCs w:val="21"/>
              </w:rPr>
            </w:pPr>
            <w:r w:rsidRPr="00B6623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147CEF3D" w14:textId="77777777" w:rsidR="00FB68C0" w:rsidRPr="00B6623D" w:rsidRDefault="00FB68C0" w:rsidP="001741EC">
            <w:pPr>
              <w:spacing w:after="40" w:line="480" w:lineRule="auto"/>
              <w:rPr>
                <w:rFonts w:ascii="Trebuchet MS" w:hAnsi="Trebuchet MS"/>
                <w:b/>
                <w:szCs w:val="21"/>
              </w:rPr>
            </w:pPr>
            <w:r w:rsidRPr="00B6623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17F2AC49" w14:textId="77777777" w:rsidR="00FB68C0" w:rsidRPr="00B6623D" w:rsidRDefault="00FB68C0" w:rsidP="001741EC">
            <w:pPr>
              <w:spacing w:after="40" w:line="480" w:lineRule="auto"/>
              <w:rPr>
                <w:rFonts w:ascii="Trebuchet MS" w:hAnsi="Trebuchet MS"/>
                <w:b/>
                <w:szCs w:val="21"/>
              </w:rPr>
            </w:pPr>
            <w:r w:rsidRPr="00B6623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53C83E0A" w14:textId="77777777" w:rsidR="00FB68C0" w:rsidRPr="00B6623D" w:rsidRDefault="00FB68C0" w:rsidP="001741EC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B6623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</w:tc>
      </w:tr>
    </w:tbl>
    <w:p w14:paraId="602A5403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52E5CF81" w14:textId="77777777" w:rsidR="002073C8" w:rsidRDefault="002073C8">
      <w:pPr>
        <w:jc w:val="both"/>
        <w:rPr>
          <w:rFonts w:ascii="Trebuchet MS" w:hAnsi="Trebuchet MS"/>
          <w:b/>
          <w:szCs w:val="21"/>
        </w:rPr>
      </w:pPr>
    </w:p>
    <w:p w14:paraId="7470549D" w14:textId="77777777" w:rsidR="00273C7C" w:rsidRDefault="00273C7C">
      <w:pPr>
        <w:jc w:val="both"/>
        <w:rPr>
          <w:rFonts w:ascii="Trebuchet MS" w:hAnsi="Trebuchet MS"/>
          <w:b/>
          <w:szCs w:val="21"/>
        </w:rPr>
      </w:pPr>
    </w:p>
    <w:p w14:paraId="146AF0B7" w14:textId="77777777" w:rsidR="00273C7C" w:rsidRDefault="00273C7C">
      <w:pPr>
        <w:jc w:val="both"/>
        <w:rPr>
          <w:rFonts w:ascii="Trebuchet MS" w:hAnsi="Trebuchet MS"/>
          <w:b/>
          <w:szCs w:val="21"/>
        </w:rPr>
      </w:pPr>
    </w:p>
    <w:p w14:paraId="65A162B0" w14:textId="77777777" w:rsidR="00273C7C" w:rsidRDefault="00273C7C">
      <w:pPr>
        <w:jc w:val="both"/>
        <w:rPr>
          <w:rFonts w:ascii="Trebuchet MS" w:hAnsi="Trebuchet MS"/>
          <w:b/>
          <w:szCs w:val="21"/>
        </w:rPr>
      </w:pPr>
    </w:p>
    <w:p w14:paraId="55566E97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C.  ESITO  DI  TEST/PROVE  DI  INGRESSO</w:t>
      </w:r>
      <w:r w:rsidR="004E406B">
        <w:rPr>
          <w:rFonts w:ascii="Trebuchet MS" w:hAnsi="Trebuchet MS"/>
          <w:b/>
          <w:szCs w:val="21"/>
        </w:rPr>
        <w:t xml:space="preserve"> – se previsti -</w:t>
      </w:r>
    </w:p>
    <w:p w14:paraId="6FDD71D1" w14:textId="77777777" w:rsidR="001D3A92" w:rsidRPr="00941B6D" w:rsidRDefault="001D3A92">
      <w:pPr>
        <w:jc w:val="both"/>
        <w:rPr>
          <w:rFonts w:ascii="Trebuchet MS" w:hAnsi="Trebuchet MS"/>
          <w:i/>
          <w:iCs/>
          <w:szCs w:val="21"/>
        </w:rPr>
      </w:pPr>
      <w:r w:rsidRPr="00941B6D">
        <w:rPr>
          <w:rFonts w:ascii="Trebuchet MS" w:hAnsi="Trebuchet MS"/>
          <w:i/>
          <w:iCs/>
          <w:szCs w:val="21"/>
        </w:rPr>
        <w:t>(dati in percentuale per materie e per indicatore)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4"/>
        <w:gridCol w:w="1940"/>
        <w:gridCol w:w="1900"/>
        <w:gridCol w:w="1840"/>
      </w:tblGrid>
      <w:tr w:rsidR="00FB68C0" w:rsidRPr="00FB68C0" w14:paraId="764D3709" w14:textId="77777777" w:rsidTr="001741EC">
        <w:trPr>
          <w:trHeight w:val="397"/>
          <w:jc w:val="center"/>
        </w:trPr>
        <w:tc>
          <w:tcPr>
            <w:tcW w:w="2634" w:type="dxa"/>
            <w:vAlign w:val="center"/>
          </w:tcPr>
          <w:p w14:paraId="3B4F170C" w14:textId="77777777" w:rsidR="00FB68C0" w:rsidRPr="00FB68C0" w:rsidRDefault="00FB68C0" w:rsidP="00FB68C0">
            <w:pPr>
              <w:rPr>
                <w:rFonts w:ascii="Trebuchet MS" w:hAnsi="Trebuchet MS"/>
                <w:szCs w:val="21"/>
              </w:rPr>
            </w:pPr>
            <w:r w:rsidRPr="00FB68C0">
              <w:rPr>
                <w:rFonts w:ascii="Trebuchet MS" w:hAnsi="Trebuchet MS"/>
                <w:b/>
                <w:szCs w:val="21"/>
              </w:rPr>
              <w:t>Materie</w:t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center"/>
          </w:tcPr>
          <w:p w14:paraId="64340BFC" w14:textId="77777777" w:rsidR="00FB68C0" w:rsidRPr="00FB68C0" w:rsidRDefault="00FB68C0" w:rsidP="00FB68C0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FB68C0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3BBCC094" w14:textId="77777777" w:rsidR="00FB68C0" w:rsidRPr="00FB68C0" w:rsidRDefault="00FB68C0" w:rsidP="00FB68C0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FB68C0">
              <w:rPr>
                <w:rFonts w:ascii="Trebuchet MS" w:hAnsi="Trebuchet MS"/>
                <w:b/>
                <w:sz w:val="21"/>
                <w:szCs w:val="21"/>
              </w:rPr>
              <w:t>livello alto</w:t>
            </w:r>
          </w:p>
          <w:p w14:paraId="5334B52C" w14:textId="77777777" w:rsidR="00FB68C0" w:rsidRPr="00FB68C0" w:rsidRDefault="00FB68C0" w:rsidP="00FB68C0">
            <w:pPr>
              <w:spacing w:before="40" w:after="40"/>
              <w:rPr>
                <w:rFonts w:ascii="Trebuchet MS" w:hAnsi="Trebuchet MS"/>
                <w:sz w:val="21"/>
                <w:szCs w:val="21"/>
              </w:rPr>
            </w:pPr>
            <w:r w:rsidRPr="00FB68C0">
              <w:rPr>
                <w:rFonts w:ascii="Trebuchet MS" w:hAnsi="Trebuchet MS"/>
                <w:b/>
                <w:sz w:val="21"/>
                <w:szCs w:val="21"/>
              </w:rPr>
              <w:t>(Voti 8-9-10)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vAlign w:val="center"/>
          </w:tcPr>
          <w:p w14:paraId="281736CC" w14:textId="77777777" w:rsidR="00FB68C0" w:rsidRPr="00FB68C0" w:rsidRDefault="00FB68C0" w:rsidP="00FB68C0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FB68C0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1D9DF379" w14:textId="77777777" w:rsidR="00FB68C0" w:rsidRPr="00FB68C0" w:rsidRDefault="00FB68C0" w:rsidP="00FB68C0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FB68C0">
              <w:rPr>
                <w:rFonts w:ascii="Trebuchet MS" w:hAnsi="Trebuchet MS"/>
                <w:b/>
                <w:sz w:val="21"/>
                <w:szCs w:val="21"/>
              </w:rPr>
              <w:t>livello medio</w:t>
            </w:r>
          </w:p>
          <w:p w14:paraId="4F9227BF" w14:textId="77777777" w:rsidR="00FB68C0" w:rsidRPr="00FB68C0" w:rsidRDefault="00FB68C0" w:rsidP="00FB68C0">
            <w:pPr>
              <w:spacing w:before="40" w:after="40"/>
              <w:rPr>
                <w:rFonts w:ascii="Trebuchet MS" w:hAnsi="Trebuchet MS"/>
                <w:sz w:val="21"/>
                <w:szCs w:val="21"/>
              </w:rPr>
            </w:pPr>
            <w:r w:rsidRPr="00FB68C0">
              <w:rPr>
                <w:rFonts w:ascii="Trebuchet MS" w:hAnsi="Trebuchet MS"/>
                <w:b/>
                <w:sz w:val="21"/>
                <w:szCs w:val="21"/>
              </w:rPr>
              <w:t>(Voti 6-7)</w:t>
            </w: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350BAC78" w14:textId="77777777" w:rsidR="00FB68C0" w:rsidRPr="00FB68C0" w:rsidRDefault="00FB68C0" w:rsidP="00FB68C0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FB68C0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1BE44885" w14:textId="77777777" w:rsidR="00FB68C0" w:rsidRPr="00FB68C0" w:rsidRDefault="00FB68C0" w:rsidP="00FB68C0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FB68C0">
              <w:rPr>
                <w:rFonts w:ascii="Trebuchet MS" w:hAnsi="Trebuchet MS"/>
                <w:b/>
                <w:sz w:val="21"/>
                <w:szCs w:val="21"/>
              </w:rPr>
              <w:t xml:space="preserve">con votazione </w:t>
            </w:r>
          </w:p>
          <w:p w14:paraId="1FBED063" w14:textId="77777777" w:rsidR="00FB68C0" w:rsidRPr="00FB68C0" w:rsidRDefault="00FB68C0" w:rsidP="00FB68C0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FB68C0">
              <w:rPr>
                <w:rFonts w:ascii="Trebuchet MS" w:hAnsi="Trebuchet MS"/>
                <w:b/>
                <w:sz w:val="21"/>
                <w:szCs w:val="21"/>
              </w:rPr>
              <w:t>inferiore a 6</w:t>
            </w:r>
          </w:p>
        </w:tc>
      </w:tr>
      <w:tr w:rsidR="00FB68C0" w:rsidRPr="00FB68C0" w14:paraId="364F0ADE" w14:textId="77777777" w:rsidTr="001741EC">
        <w:trPr>
          <w:trHeight w:val="624"/>
          <w:jc w:val="center"/>
        </w:trPr>
        <w:tc>
          <w:tcPr>
            <w:tcW w:w="2634" w:type="dxa"/>
            <w:vAlign w:val="center"/>
          </w:tcPr>
          <w:p w14:paraId="0B4542A4" w14:textId="77777777" w:rsidR="00FB68C0" w:rsidRPr="00FB68C0" w:rsidRDefault="00FB68C0" w:rsidP="00FB68C0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227" w:line="330" w:lineRule="atLeast"/>
              <w:rPr>
                <w:rFonts w:ascii="Trebuchet MS" w:hAnsi="Trebuchet MS"/>
                <w:caps/>
                <w:szCs w:val="22"/>
              </w:rPr>
            </w:pPr>
            <w:r w:rsidRPr="00FB68C0">
              <w:rPr>
                <w:rFonts w:ascii="Trebuchet MS" w:hAnsi="Trebuchet MS"/>
                <w:caps/>
                <w:szCs w:val="22"/>
              </w:rPr>
              <w:t>Italiano</w:t>
            </w:r>
            <w:r w:rsidRPr="00FB68C0">
              <w:rPr>
                <w:rFonts w:ascii="Trebuchet MS" w:hAnsi="Trebuchet MS"/>
                <w:caps/>
                <w:szCs w:val="22"/>
              </w:rPr>
              <w:tab/>
            </w:r>
            <w:r w:rsidRPr="00FB68C0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center"/>
          </w:tcPr>
          <w:p w14:paraId="7B1A567B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  <w:vAlign w:val="center"/>
          </w:tcPr>
          <w:p w14:paraId="3C74A2C5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  <w:vAlign w:val="center"/>
          </w:tcPr>
          <w:p w14:paraId="61954398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FB68C0" w:rsidRPr="00FB68C0" w14:paraId="08183869" w14:textId="77777777" w:rsidTr="001741EC">
        <w:trPr>
          <w:trHeight w:val="624"/>
          <w:jc w:val="center"/>
        </w:trPr>
        <w:tc>
          <w:tcPr>
            <w:tcW w:w="2634" w:type="dxa"/>
            <w:vAlign w:val="center"/>
          </w:tcPr>
          <w:p w14:paraId="1160A8AA" w14:textId="77777777" w:rsidR="00FB68C0" w:rsidRPr="00FB68C0" w:rsidRDefault="00FB68C0" w:rsidP="00FB68C0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227" w:line="330" w:lineRule="atLeast"/>
              <w:rPr>
                <w:rFonts w:ascii="Trebuchet MS" w:hAnsi="Trebuchet MS"/>
                <w:caps/>
                <w:szCs w:val="22"/>
              </w:rPr>
            </w:pPr>
            <w:r w:rsidRPr="00FB68C0">
              <w:rPr>
                <w:rFonts w:ascii="Trebuchet MS" w:hAnsi="Trebuchet MS"/>
                <w:caps/>
                <w:szCs w:val="22"/>
              </w:rPr>
              <w:t>INGLESE</w:t>
            </w:r>
            <w:r w:rsidRPr="00FB68C0">
              <w:rPr>
                <w:rFonts w:ascii="Trebuchet MS" w:hAnsi="Trebuchet MS"/>
                <w:caps/>
                <w:szCs w:val="22"/>
              </w:rPr>
              <w:tab/>
            </w:r>
            <w:r w:rsidRPr="00FB68C0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center"/>
          </w:tcPr>
          <w:p w14:paraId="44333635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  <w:vAlign w:val="center"/>
          </w:tcPr>
          <w:p w14:paraId="7BB36EC9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  <w:vAlign w:val="center"/>
          </w:tcPr>
          <w:p w14:paraId="2DAE0590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FB68C0" w:rsidRPr="00FB68C0" w14:paraId="09BD8A89" w14:textId="77777777" w:rsidTr="001741EC">
        <w:trPr>
          <w:trHeight w:val="624"/>
          <w:jc w:val="center"/>
        </w:trPr>
        <w:tc>
          <w:tcPr>
            <w:tcW w:w="2634" w:type="dxa"/>
            <w:vAlign w:val="center"/>
          </w:tcPr>
          <w:p w14:paraId="2438D87B" w14:textId="77777777" w:rsidR="00FB68C0" w:rsidRPr="00FB68C0" w:rsidRDefault="00FB68C0" w:rsidP="00FB68C0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227" w:line="330" w:lineRule="atLeast"/>
              <w:rPr>
                <w:rFonts w:ascii="Trebuchet MS" w:hAnsi="Trebuchet MS"/>
                <w:caps/>
                <w:szCs w:val="22"/>
              </w:rPr>
            </w:pPr>
            <w:r w:rsidRPr="00FB68C0">
              <w:rPr>
                <w:rFonts w:ascii="Trebuchet MS" w:hAnsi="Trebuchet MS"/>
                <w:caps/>
                <w:szCs w:val="22"/>
              </w:rPr>
              <w:t>STORIA</w:t>
            </w:r>
            <w:r w:rsidRPr="00FB68C0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center"/>
          </w:tcPr>
          <w:p w14:paraId="33D5B356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  <w:vAlign w:val="center"/>
          </w:tcPr>
          <w:p w14:paraId="284DBD1D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  <w:vAlign w:val="center"/>
          </w:tcPr>
          <w:p w14:paraId="495CD754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FB68C0" w:rsidRPr="00FB68C0" w14:paraId="4AA4CC26" w14:textId="77777777" w:rsidTr="001741EC">
        <w:trPr>
          <w:trHeight w:val="624"/>
          <w:jc w:val="center"/>
        </w:trPr>
        <w:tc>
          <w:tcPr>
            <w:tcW w:w="2634" w:type="dxa"/>
            <w:vAlign w:val="center"/>
          </w:tcPr>
          <w:p w14:paraId="47785527" w14:textId="77777777" w:rsidR="00FB68C0" w:rsidRPr="00FB68C0" w:rsidRDefault="00FB68C0" w:rsidP="00FB68C0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227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FB68C0">
              <w:rPr>
                <w:rFonts w:ascii="Trebuchet MS" w:hAnsi="Trebuchet MS"/>
                <w:caps/>
                <w:szCs w:val="22"/>
              </w:rPr>
              <w:t>MATEMATICA</w:t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center"/>
          </w:tcPr>
          <w:p w14:paraId="6E679986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  <w:vAlign w:val="center"/>
          </w:tcPr>
          <w:p w14:paraId="17799A26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  <w:vAlign w:val="center"/>
          </w:tcPr>
          <w:p w14:paraId="2F1B7002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FB68C0" w:rsidRPr="00FB68C0" w14:paraId="5D90C13F" w14:textId="77777777" w:rsidTr="001741EC">
        <w:trPr>
          <w:trHeight w:val="624"/>
          <w:jc w:val="center"/>
        </w:trPr>
        <w:tc>
          <w:tcPr>
            <w:tcW w:w="2634" w:type="dxa"/>
            <w:vAlign w:val="center"/>
          </w:tcPr>
          <w:p w14:paraId="2F38BC53" w14:textId="390140D4" w:rsidR="00FB68C0" w:rsidRPr="00FB68C0" w:rsidRDefault="00121657" w:rsidP="00121657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227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ELETTROtecnica ed elettronica</w:t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center"/>
          </w:tcPr>
          <w:p w14:paraId="2E9D92EC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  <w:vAlign w:val="center"/>
          </w:tcPr>
          <w:p w14:paraId="6E1A283F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  <w:vAlign w:val="center"/>
          </w:tcPr>
          <w:p w14:paraId="7C86E1C8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FB68C0" w:rsidRPr="00FB68C0" w14:paraId="3CC272D3" w14:textId="77777777" w:rsidTr="001741EC">
        <w:trPr>
          <w:trHeight w:val="624"/>
          <w:jc w:val="center"/>
        </w:trPr>
        <w:tc>
          <w:tcPr>
            <w:tcW w:w="2634" w:type="dxa"/>
            <w:vAlign w:val="center"/>
          </w:tcPr>
          <w:p w14:paraId="15527704" w14:textId="77777777" w:rsidR="00FB68C0" w:rsidRPr="00FB68C0" w:rsidRDefault="00FB68C0" w:rsidP="00FB68C0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227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FB68C0">
              <w:rPr>
                <w:rFonts w:ascii="Trebuchet MS" w:hAnsi="Trebuchet MS"/>
                <w:caps/>
                <w:szCs w:val="22"/>
              </w:rPr>
              <w:t>SISTEMI AUToMATICI</w:t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center"/>
          </w:tcPr>
          <w:p w14:paraId="17AC81DD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  <w:vAlign w:val="center"/>
          </w:tcPr>
          <w:p w14:paraId="4FFEB19C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  <w:vAlign w:val="center"/>
          </w:tcPr>
          <w:p w14:paraId="78F07B98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FB68C0" w:rsidRPr="00FB68C0" w14:paraId="493732D9" w14:textId="77777777" w:rsidTr="001741EC">
        <w:trPr>
          <w:trHeight w:val="624"/>
          <w:jc w:val="center"/>
        </w:trPr>
        <w:tc>
          <w:tcPr>
            <w:tcW w:w="2634" w:type="dxa"/>
            <w:vAlign w:val="center"/>
          </w:tcPr>
          <w:p w14:paraId="0ABBE531" w14:textId="7F194B06" w:rsidR="00FB68C0" w:rsidRPr="00FB68C0" w:rsidRDefault="00121657" w:rsidP="00FB68C0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227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 xml:space="preserve">TECNOLogie e </w:t>
            </w:r>
            <w:r w:rsidR="00FB68C0" w:rsidRPr="00FB68C0">
              <w:rPr>
                <w:rFonts w:ascii="Trebuchet MS" w:hAnsi="Trebuchet MS"/>
                <w:caps/>
                <w:szCs w:val="22"/>
              </w:rPr>
              <w:t xml:space="preserve"> PROGettazione</w:t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center"/>
          </w:tcPr>
          <w:p w14:paraId="655448CA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  <w:vAlign w:val="center"/>
          </w:tcPr>
          <w:p w14:paraId="6D794BDD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  <w:vAlign w:val="center"/>
          </w:tcPr>
          <w:p w14:paraId="61605F5C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FB68C0" w:rsidRPr="00FB68C0" w14:paraId="2D297D51" w14:textId="77777777" w:rsidTr="001741EC">
        <w:trPr>
          <w:trHeight w:val="624"/>
          <w:jc w:val="center"/>
        </w:trPr>
        <w:tc>
          <w:tcPr>
            <w:tcW w:w="2634" w:type="dxa"/>
            <w:vAlign w:val="center"/>
          </w:tcPr>
          <w:p w14:paraId="65A69448" w14:textId="221B4A80" w:rsidR="00FB68C0" w:rsidRPr="00FB68C0" w:rsidRDefault="00FB68C0" w:rsidP="00FB68C0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227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SCIENZE MOTORIE E SP.</w:t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center"/>
          </w:tcPr>
          <w:p w14:paraId="42938C1C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  <w:vAlign w:val="center"/>
          </w:tcPr>
          <w:p w14:paraId="3172F4FA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  <w:vAlign w:val="center"/>
          </w:tcPr>
          <w:p w14:paraId="222CD664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FB68C0" w:rsidRPr="00FB68C0" w14:paraId="1410DE39" w14:textId="77777777" w:rsidTr="001741EC">
        <w:trPr>
          <w:trHeight w:val="624"/>
          <w:jc w:val="center"/>
        </w:trPr>
        <w:tc>
          <w:tcPr>
            <w:tcW w:w="2634" w:type="dxa"/>
            <w:vAlign w:val="center"/>
          </w:tcPr>
          <w:p w14:paraId="2BB94EBD" w14:textId="77777777" w:rsidR="00FB68C0" w:rsidRPr="00FB68C0" w:rsidRDefault="00FB68C0" w:rsidP="00FB68C0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227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FB68C0">
              <w:rPr>
                <w:rFonts w:ascii="Trebuchet MS" w:hAnsi="Trebuchet MS"/>
                <w:caps/>
                <w:szCs w:val="22"/>
              </w:rPr>
              <w:t>religione cattolica</w:t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center"/>
          </w:tcPr>
          <w:p w14:paraId="7F0E78FB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  <w:vAlign w:val="center"/>
          </w:tcPr>
          <w:p w14:paraId="69442A98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  <w:vAlign w:val="center"/>
          </w:tcPr>
          <w:p w14:paraId="7722FB55" w14:textId="77777777" w:rsidR="00FB68C0" w:rsidRPr="00FB68C0" w:rsidRDefault="00FB68C0" w:rsidP="00FB68C0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1D644C66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p w14:paraId="62ACD920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p w14:paraId="1C1287CE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0DF0A1E3" w14:textId="77777777" w:rsidR="00E16E68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637F2FD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 w:rsidRPr="00144959">
        <w:rPr>
          <w:rFonts w:ascii="Trebuchet MS" w:hAnsi="Trebuchet MS"/>
          <w:b/>
          <w:szCs w:val="21"/>
        </w:rPr>
        <w:t xml:space="preserve">D.   </w:t>
      </w:r>
      <w:r>
        <w:rPr>
          <w:rFonts w:ascii="Trebuchet MS" w:hAnsi="Trebuchet MS"/>
          <w:b/>
          <w:szCs w:val="21"/>
        </w:rPr>
        <w:t>PROGRAMMAZIONE ALUNNI STRANIERI</w:t>
      </w:r>
    </w:p>
    <w:p w14:paraId="215B5C05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7562495B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8E5EA88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7633E8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611B52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6A52E7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9F4F96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4C6CF0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05F3185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FB966D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CB0E384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1A003980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5AA98B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39152CA6" w14:textId="77777777" w:rsidR="00E16E68" w:rsidRPr="00144959" w:rsidRDefault="00E16E68" w:rsidP="00E16E68">
      <w:pPr>
        <w:jc w:val="both"/>
        <w:rPr>
          <w:rFonts w:ascii="Trebuchet MS" w:hAnsi="Trebuchet MS"/>
          <w:sz w:val="16"/>
          <w:szCs w:val="21"/>
        </w:rPr>
      </w:pPr>
    </w:p>
    <w:p w14:paraId="7C5EB325" w14:textId="45E46198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E</w:t>
      </w:r>
      <w:r w:rsidRPr="00144959">
        <w:rPr>
          <w:rFonts w:ascii="Trebuchet MS" w:hAnsi="Trebuchet MS"/>
          <w:b/>
          <w:szCs w:val="21"/>
        </w:rPr>
        <w:t xml:space="preserve">.   </w:t>
      </w:r>
      <w:r>
        <w:rPr>
          <w:rFonts w:ascii="Trebuchet MS" w:hAnsi="Trebuchet MS"/>
          <w:b/>
          <w:szCs w:val="21"/>
        </w:rPr>
        <w:t>PROGRAMM</w:t>
      </w:r>
      <w:r w:rsidR="000F3CCE">
        <w:rPr>
          <w:rFonts w:ascii="Trebuchet MS" w:hAnsi="Trebuchet MS"/>
          <w:b/>
          <w:szCs w:val="21"/>
        </w:rPr>
        <w:t>A</w:t>
      </w:r>
      <w:r>
        <w:rPr>
          <w:rFonts w:ascii="Trebuchet MS" w:hAnsi="Trebuchet MS"/>
          <w:b/>
          <w:szCs w:val="21"/>
        </w:rPr>
        <w:t xml:space="preserve">ZIONE ALUNNI </w:t>
      </w:r>
      <w:r w:rsidR="00E36778">
        <w:rPr>
          <w:rFonts w:ascii="Trebuchet MS" w:hAnsi="Trebuchet MS"/>
          <w:b/>
          <w:szCs w:val="21"/>
        </w:rPr>
        <w:t>DSA/BES</w:t>
      </w:r>
    </w:p>
    <w:p w14:paraId="580B8049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677B12ED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C455573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AEBE9F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1DC40A68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791ED6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44D8A6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73595290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4D001F7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AE80D7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8549A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4C1515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59D676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00667A63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7671D3B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F</w:t>
      </w:r>
      <w:r w:rsidRPr="00144959">
        <w:rPr>
          <w:rFonts w:ascii="Trebuchet MS" w:hAnsi="Trebuchet MS"/>
          <w:b/>
          <w:szCs w:val="21"/>
        </w:rPr>
        <w:t>.   CASI  PARTICOLARI  RIFERITI  ALLA CLASSE</w:t>
      </w:r>
    </w:p>
    <w:p w14:paraId="07D43D0C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59921AFE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436B951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2704EF6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27F4D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5226434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36B083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DAAC1BF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3E88612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0A6C093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AD7A7C2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E4BA28E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6A7FCB3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326FBAF6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5963412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t>2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5E587698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ORGANIZZAZIONE DEGLI INTERVENTI DI RECUPERO E SOSTEGNO</w:t>
            </w:r>
          </w:p>
          <w:p w14:paraId="02CAA02E" w14:textId="2B4253B7" w:rsidR="001D3A92" w:rsidRPr="00941B6D" w:rsidRDefault="001D3A92" w:rsidP="00E26F58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(le indicazioni qui riportate dovranno essere coerenti con quelle del Collegio Docenti</w:t>
            </w:r>
            <w:r w:rsidR="00DA71D4">
              <w:rPr>
                <w:rFonts w:ascii="Trebuchet MS" w:hAnsi="Trebuchet MS"/>
                <w:i/>
                <w:iCs/>
                <w:szCs w:val="21"/>
              </w:rPr>
              <w:t xml:space="preserve"> </w:t>
            </w:r>
            <w:r w:rsidR="00E402CE">
              <w:rPr>
                <w:rFonts w:ascii="Trebuchet MS" w:hAnsi="Trebuchet MS"/>
                <w:i/>
                <w:iCs/>
                <w:szCs w:val="21"/>
              </w:rPr>
              <w:t xml:space="preserve">del </w:t>
            </w:r>
            <w:r w:rsidR="00E26F58">
              <w:rPr>
                <w:rFonts w:ascii="Trebuchet MS" w:hAnsi="Trebuchet MS"/>
                <w:i/>
                <w:iCs/>
                <w:szCs w:val="21"/>
              </w:rPr>
              <w:t>01.10.24</w:t>
            </w:r>
            <w:r w:rsidR="00D42024">
              <w:rPr>
                <w:rFonts w:ascii="Trebuchet MS" w:hAnsi="Trebuchet MS"/>
                <w:i/>
                <w:iCs/>
                <w:szCs w:val="21"/>
              </w:rPr>
              <w:t>)</w:t>
            </w:r>
          </w:p>
        </w:tc>
      </w:tr>
    </w:tbl>
    <w:p w14:paraId="03643655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3684FF8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Materia, modalità e tempi</w:t>
      </w: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65F8933A" w14:textId="77777777">
        <w:tc>
          <w:tcPr>
            <w:tcW w:w="9779" w:type="dxa"/>
          </w:tcPr>
          <w:p w14:paraId="274B645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2551AF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1B5C08C" w14:textId="77777777">
        <w:tc>
          <w:tcPr>
            <w:tcW w:w="9779" w:type="dxa"/>
          </w:tcPr>
          <w:p w14:paraId="0C3510E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AD753C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250BA2DF" w14:textId="77777777">
        <w:tc>
          <w:tcPr>
            <w:tcW w:w="9779" w:type="dxa"/>
          </w:tcPr>
          <w:p w14:paraId="14A8B12D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26A1B78F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0F3CCE" w:rsidRPr="00941B6D" w14:paraId="4716632B" w14:textId="77777777">
        <w:tc>
          <w:tcPr>
            <w:tcW w:w="9779" w:type="dxa"/>
          </w:tcPr>
          <w:p w14:paraId="4A740826" w14:textId="77777777" w:rsidR="000F3CCE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0696A0D" w14:textId="77777777" w:rsidR="000F3CCE" w:rsidRPr="00941B6D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40E7386C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016C4BDF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6A95AF9" w14:textId="77777777">
        <w:trPr>
          <w:trHeight w:val="851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2A76C2D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3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bottom"/>
          </w:tcPr>
          <w:p w14:paraId="5BEDBCBC" w14:textId="77777777" w:rsidR="001D3A92" w:rsidRPr="00941B6D" w:rsidRDefault="001D3A92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COMPORTAMENTI  NEI  CONFRONTI  DELLA  CLASSE</w:t>
            </w:r>
          </w:p>
          <w:p w14:paraId="4A6E5B17" w14:textId="6971206A" w:rsidR="001D3A92" w:rsidRPr="00941B6D" w:rsidRDefault="00DA71D4" w:rsidP="00E402CE">
            <w:pPr>
              <w:pStyle w:val="Corpotesto"/>
              <w:pBdr>
                <w:bottom w:val="none" w:sz="0" w:space="0" w:color="auto"/>
              </w:pBdr>
              <w:rPr>
                <w:b/>
                <w:color w:val="auto"/>
                <w:sz w:val="20"/>
              </w:rPr>
            </w:pPr>
            <w:r w:rsidRPr="00DA71D4">
              <w:rPr>
                <w:color w:val="auto"/>
                <w:sz w:val="20"/>
              </w:rPr>
              <w:t>(definizione degli atteggiamenti comuni da assumere ad integrazione ed applicazione di quanto previsto dal PTOF)</w:t>
            </w:r>
          </w:p>
        </w:tc>
      </w:tr>
    </w:tbl>
    <w:p w14:paraId="2A13BF3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529BD37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"/>
        <w:gridCol w:w="894"/>
        <w:gridCol w:w="8875"/>
        <w:gridCol w:w="10"/>
      </w:tblGrid>
      <w:tr w:rsidR="001D3A92" w:rsidRPr="00941B6D" w14:paraId="3BE75193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F0C22F8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FA65A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CCA9D79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4314FAB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2CA0FBC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3034C37F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0826A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C01D6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6252EF1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3CB91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B96E03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769BC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B86C8F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D877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15818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E64092D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EC0B12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0468E7D" w14:textId="7777777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1"/>
          <w:wAfter w:w="10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66A6471C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4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1402F390" w14:textId="77777777" w:rsidR="001D3A92" w:rsidRPr="00941B6D" w:rsidRDefault="001D3A92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 xml:space="preserve">OBIETTIVI  TRASVERSALI  </w:t>
            </w:r>
          </w:p>
        </w:tc>
      </w:tr>
    </w:tbl>
    <w:p w14:paraId="3DD52D93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364223E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A. COMPORTAMENTALI</w:t>
      </w:r>
    </w:p>
    <w:p w14:paraId="226894B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115A195C" w14:textId="77777777">
        <w:tc>
          <w:tcPr>
            <w:tcW w:w="9779" w:type="dxa"/>
          </w:tcPr>
          <w:p w14:paraId="211ECA2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53D726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A18CB68" w14:textId="77777777">
        <w:tc>
          <w:tcPr>
            <w:tcW w:w="9779" w:type="dxa"/>
          </w:tcPr>
          <w:p w14:paraId="488B864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BAB6A4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40206C70" w14:textId="77777777">
        <w:tc>
          <w:tcPr>
            <w:tcW w:w="9779" w:type="dxa"/>
          </w:tcPr>
          <w:p w14:paraId="544035A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E578F4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6ED950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 xml:space="preserve"> </w:t>
      </w:r>
    </w:p>
    <w:p w14:paraId="137A05A2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4B36C93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B. COGNITIVI</w:t>
      </w:r>
    </w:p>
    <w:p w14:paraId="0FD2AAD0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4EC78BF2" w14:textId="77777777">
        <w:tc>
          <w:tcPr>
            <w:tcW w:w="9779" w:type="dxa"/>
          </w:tcPr>
          <w:p w14:paraId="1FEFA0E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6FC0E9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676DD73" w14:textId="77777777">
        <w:tc>
          <w:tcPr>
            <w:tcW w:w="9779" w:type="dxa"/>
          </w:tcPr>
          <w:p w14:paraId="5850906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5C01F2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55FB01E" w14:textId="77777777">
        <w:tc>
          <w:tcPr>
            <w:tcW w:w="9779" w:type="dxa"/>
          </w:tcPr>
          <w:p w14:paraId="291A61E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42B1F6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157F7F0E" w14:textId="77777777">
        <w:tc>
          <w:tcPr>
            <w:tcW w:w="9779" w:type="dxa"/>
          </w:tcPr>
          <w:p w14:paraId="32F44DA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15503C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06C157CE" w14:textId="77777777">
        <w:tc>
          <w:tcPr>
            <w:tcW w:w="9779" w:type="dxa"/>
          </w:tcPr>
          <w:p w14:paraId="5739FCAC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69F425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2523CE6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67F70CD5" w14:textId="77777777" w:rsidR="00882E9A" w:rsidRPr="00941B6D" w:rsidRDefault="00882E9A">
      <w:pPr>
        <w:jc w:val="both"/>
        <w:rPr>
          <w:rFonts w:ascii="Trebuchet MS" w:hAnsi="Trebuchet MS"/>
          <w:b/>
          <w:szCs w:val="21"/>
        </w:rPr>
      </w:pPr>
    </w:p>
    <w:p w14:paraId="0BB439F3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C2D049C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1C1FC857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5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0A5579C4" w14:textId="77777777" w:rsidR="001D3A92" w:rsidRPr="00941B6D" w:rsidRDefault="00043C98" w:rsidP="00043C98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>
              <w:rPr>
                <w:rFonts w:ascii="Trebuchet MS" w:hAnsi="Trebuchet MS"/>
                <w:b/>
                <w:szCs w:val="21"/>
              </w:rPr>
              <w:t xml:space="preserve">STRATEGIE  DA  METTERE IN  ATTO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P</w:t>
            </w:r>
            <w:r>
              <w:rPr>
                <w:rFonts w:ascii="Trebuchet MS" w:hAnsi="Trebuchet MS"/>
                <w:b/>
                <w:szCs w:val="21"/>
              </w:rPr>
              <w:t xml:space="preserve">ER IL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CONSEGUIMENTO</w:t>
            </w:r>
            <w:r>
              <w:rPr>
                <w:rFonts w:ascii="Trebuchet MS" w:hAnsi="Trebuchet MS"/>
                <w:b/>
                <w:szCs w:val="21"/>
              </w:rPr>
              <w:t xml:space="preserve"> DEGLI OBIETTIVI TRASVERSALI</w:t>
            </w:r>
          </w:p>
        </w:tc>
      </w:tr>
    </w:tbl>
    <w:p w14:paraId="3616953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B6614FA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029321EE" w14:textId="77777777">
        <w:tc>
          <w:tcPr>
            <w:tcW w:w="9779" w:type="dxa"/>
          </w:tcPr>
          <w:p w14:paraId="363F79B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2C17A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B74B225" w14:textId="77777777">
        <w:tc>
          <w:tcPr>
            <w:tcW w:w="9779" w:type="dxa"/>
          </w:tcPr>
          <w:p w14:paraId="618961E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7DCED5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7612B93" w14:textId="77777777">
        <w:tc>
          <w:tcPr>
            <w:tcW w:w="9779" w:type="dxa"/>
            <w:tcBorders>
              <w:bottom w:val="single" w:sz="4" w:space="0" w:color="auto"/>
            </w:tcBorders>
          </w:tcPr>
          <w:p w14:paraId="76E31D84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01F03656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10222A0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5D1984B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34CC69C3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45E3906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9F72439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49357F37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2DE6ECD6" w14:textId="77777777" w:rsidTr="00ED30CF">
        <w:tc>
          <w:tcPr>
            <w:tcW w:w="9779" w:type="dxa"/>
          </w:tcPr>
          <w:p w14:paraId="4DBE5F10" w14:textId="77777777" w:rsidR="001D3A92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1B51D862" w14:textId="77777777" w:rsidR="0088622C" w:rsidRPr="00941B6D" w:rsidRDefault="0088622C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0F18A14A" w14:textId="01DE0E1B" w:rsidR="00ED30CF" w:rsidRDefault="00ED30CF">
      <w:pPr>
        <w:jc w:val="both"/>
        <w:rPr>
          <w:rFonts w:ascii="Trebuchet MS" w:hAnsi="Trebuchet MS"/>
          <w:b/>
          <w:sz w:val="16"/>
          <w:szCs w:val="21"/>
        </w:rPr>
      </w:pPr>
    </w:p>
    <w:p w14:paraId="3ECFDC67" w14:textId="77777777" w:rsidR="00ED30CF" w:rsidRDefault="00ED30CF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409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A1797D" w:rsidRPr="00941B6D" w14:paraId="55ABA23B" w14:textId="77777777" w:rsidTr="00A1797D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282B75AF" w14:textId="77777777" w:rsidR="00A1797D" w:rsidRPr="00941B6D" w:rsidRDefault="00A1797D" w:rsidP="00A1797D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6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2D2DEB61" w14:textId="1716FF07" w:rsidR="00A1797D" w:rsidRPr="00941B6D" w:rsidRDefault="00A1797D" w:rsidP="00D42024">
            <w:pPr>
              <w:tabs>
                <w:tab w:val="left" w:pos="426"/>
              </w:tabs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DA UTILIZZARE PER L’ATTIVITÀ</w:t>
            </w:r>
            <w:r w:rsidR="00D42024">
              <w:rPr>
                <w:rFonts w:ascii="Trebuchet MS" w:hAnsi="Trebuchet MS"/>
                <w:b/>
                <w:szCs w:val="21"/>
              </w:rPr>
              <w:t>’</w:t>
            </w:r>
            <w:r w:rsidRPr="00941B6D">
              <w:rPr>
                <w:rFonts w:ascii="Trebuchet MS" w:hAnsi="Trebuchet MS"/>
                <w:b/>
                <w:szCs w:val="21"/>
              </w:rPr>
              <w:t xml:space="preserve"> FORMATIVA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>(metodi di lavoro applicati per favorire il processo di apprendimento)</w:t>
            </w:r>
          </w:p>
        </w:tc>
      </w:tr>
    </w:tbl>
    <w:p w14:paraId="2DA3D98F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6CF891E1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70148B2" w14:textId="5DACBC67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szCs w:val="21"/>
        </w:rPr>
      </w:pPr>
    </w:p>
    <w:tbl>
      <w:tblPr>
        <w:tblW w:w="103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7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822032" w:rsidRPr="00941B6D" w14:paraId="02A26639" w14:textId="77777777" w:rsidTr="005B5CFA">
        <w:trPr>
          <w:cantSplit/>
          <w:trHeight w:val="1134"/>
          <w:jc w:val="center"/>
        </w:trPr>
        <w:tc>
          <w:tcPr>
            <w:tcW w:w="2747" w:type="dxa"/>
            <w:vAlign w:val="center"/>
          </w:tcPr>
          <w:p w14:paraId="274E9421" w14:textId="77777777" w:rsidR="00822032" w:rsidRPr="00941B6D" w:rsidRDefault="00822032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586" w:type="dxa"/>
            <w:textDirection w:val="btLr"/>
            <w:vAlign w:val="center"/>
          </w:tcPr>
          <w:p w14:paraId="0C958A10" w14:textId="22C6FCD3" w:rsidR="00822032" w:rsidRPr="005B5CFA" w:rsidRDefault="00822032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586" w:type="dxa"/>
            <w:textDirection w:val="btLr"/>
            <w:vAlign w:val="center"/>
          </w:tcPr>
          <w:p w14:paraId="5FDE33A5" w14:textId="46DDE805" w:rsidR="00822032" w:rsidRPr="005B5CFA" w:rsidRDefault="00822032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Storia citt&amp;Cost</w:t>
            </w:r>
          </w:p>
        </w:tc>
        <w:tc>
          <w:tcPr>
            <w:tcW w:w="586" w:type="dxa"/>
            <w:textDirection w:val="btLr"/>
            <w:vAlign w:val="center"/>
          </w:tcPr>
          <w:p w14:paraId="6A7024BE" w14:textId="4A1AD897" w:rsidR="00822032" w:rsidRPr="005B5CFA" w:rsidRDefault="00822032" w:rsidP="005B5CF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586" w:type="dxa"/>
            <w:textDirection w:val="btLr"/>
            <w:vAlign w:val="center"/>
          </w:tcPr>
          <w:p w14:paraId="6B3E8B20" w14:textId="02F3EB5B" w:rsidR="00822032" w:rsidRPr="005B5CFA" w:rsidRDefault="00822032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Mate- matica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596C3F5D" w14:textId="6298B502" w:rsidR="00822032" w:rsidRPr="005B5CFA" w:rsidRDefault="00822032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Tpsel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28C7ACA0" w14:textId="1764FB5A" w:rsidR="00822032" w:rsidRPr="005B5CFA" w:rsidRDefault="00822032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Elettronica Elettrotec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0F3647CD" w14:textId="180B6C36" w:rsidR="00822032" w:rsidRPr="005B5CFA" w:rsidRDefault="00822032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Sitemi elt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09431628" w14:textId="77777777" w:rsidR="00822032" w:rsidRDefault="00822032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 xml:space="preserve">Scienze </w:t>
            </w:r>
          </w:p>
          <w:p w14:paraId="306D3680" w14:textId="6DB5BB65" w:rsidR="00822032" w:rsidRPr="005B5CFA" w:rsidRDefault="00822032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Mot e Sport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6FE2FABD" w14:textId="77777777" w:rsidR="00822032" w:rsidRDefault="00822032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Religione</w:t>
            </w:r>
          </w:p>
          <w:p w14:paraId="68D09AB9" w14:textId="71BA17D2" w:rsidR="00822032" w:rsidRPr="005B5CFA" w:rsidRDefault="00822032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</w:rPr>
              <w:t>Cattolica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25CC9D53" w14:textId="0B30DA8A" w:rsidR="00822032" w:rsidRPr="005B5CFA" w:rsidRDefault="00822032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12B4E3E0" w14:textId="4A88CB62" w:rsidR="00822032" w:rsidRPr="005B5CFA" w:rsidRDefault="00E36778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70E5550C" w14:textId="04CAC883" w:rsidR="00822032" w:rsidRPr="005B5CFA" w:rsidRDefault="00822032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586" w:type="dxa"/>
            <w:textDirection w:val="btLr"/>
            <w:vAlign w:val="center"/>
          </w:tcPr>
          <w:p w14:paraId="7E64F89C" w14:textId="64860716" w:rsidR="00822032" w:rsidRPr="005B5CFA" w:rsidRDefault="00822032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5B5CFA" w:rsidRPr="00941B6D" w14:paraId="67BB557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2B383B67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frontale</w:t>
            </w:r>
          </w:p>
        </w:tc>
        <w:tc>
          <w:tcPr>
            <w:tcW w:w="586" w:type="dxa"/>
            <w:vAlign w:val="center"/>
          </w:tcPr>
          <w:p w14:paraId="274B95B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BB804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4934BB6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05F3D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68A3B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5DCC8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87BDBC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2AAB2C4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998C466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B34390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C33C23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AF1FE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16701C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99868C6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18CA2527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partecipata</w:t>
            </w:r>
          </w:p>
        </w:tc>
        <w:tc>
          <w:tcPr>
            <w:tcW w:w="586" w:type="dxa"/>
            <w:vAlign w:val="center"/>
          </w:tcPr>
          <w:p w14:paraId="1DFFF83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E27F3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F3853E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EF6970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50C115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036E0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DA21BB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F0E8629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3DB9C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0CA378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1E7F17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26FE8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005A6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7695899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06F8417C" w14:textId="77777777" w:rsidR="005B5CFA" w:rsidRPr="00941B6D" w:rsidRDefault="005B5CFA">
            <w:pPr>
              <w:jc w:val="both"/>
              <w:rPr>
                <w:rFonts w:ascii="Trebuchet MS" w:hAnsi="Trebuchet MS"/>
                <w:i/>
                <w:iCs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Problem solving</w:t>
            </w:r>
          </w:p>
        </w:tc>
        <w:tc>
          <w:tcPr>
            <w:tcW w:w="586" w:type="dxa"/>
            <w:vAlign w:val="center"/>
          </w:tcPr>
          <w:p w14:paraId="7CF4E57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13377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E44474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C6EF6E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022D9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69CE75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64698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331F16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E06080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6FD78E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5AD2D9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BACCE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52911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532C7BFA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CBEBA0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Metodo induttivo</w:t>
            </w:r>
          </w:p>
        </w:tc>
        <w:tc>
          <w:tcPr>
            <w:tcW w:w="586" w:type="dxa"/>
            <w:vAlign w:val="center"/>
          </w:tcPr>
          <w:p w14:paraId="671B328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6DC02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272707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B51513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A53F2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373F63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2BA317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C07873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DAB6D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A57E79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63F1A10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BC594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FBA8FD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77AECBF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C9CF5FE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Lavoro di  gruppo</w:t>
            </w:r>
          </w:p>
        </w:tc>
        <w:tc>
          <w:tcPr>
            <w:tcW w:w="586" w:type="dxa"/>
            <w:vAlign w:val="center"/>
          </w:tcPr>
          <w:p w14:paraId="5C95F8B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074B1C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17D3B79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037E9F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7653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8938F5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EEEB6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CA80D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2BEE7C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0CE34AE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1C7AEF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48FCC3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B9B14D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B819B53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D92C28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Discussione guidata</w:t>
            </w:r>
          </w:p>
        </w:tc>
        <w:tc>
          <w:tcPr>
            <w:tcW w:w="586" w:type="dxa"/>
            <w:vAlign w:val="center"/>
          </w:tcPr>
          <w:p w14:paraId="637FF36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A91CA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BCAD3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94D4D6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9F342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7A1480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155691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AE9AA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9701B6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CD87910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7A9469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404BD6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4E40AD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5E754EE7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6308D3A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Simulazione</w:t>
            </w:r>
          </w:p>
        </w:tc>
        <w:tc>
          <w:tcPr>
            <w:tcW w:w="586" w:type="dxa"/>
            <w:vAlign w:val="center"/>
          </w:tcPr>
          <w:p w14:paraId="1FA6CE4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D43417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3378B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9AB532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A117F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22408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2E33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BA4BE2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A1ED48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BCBFF08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C03B46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52C3C0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D08321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52A718C8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560CB82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fisiche</w:t>
            </w:r>
          </w:p>
        </w:tc>
        <w:tc>
          <w:tcPr>
            <w:tcW w:w="586" w:type="dxa"/>
            <w:vAlign w:val="center"/>
          </w:tcPr>
          <w:p w14:paraId="7D6C210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83BEB7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6DC56A6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98EFAE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D3B7C7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224B8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4B753C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15D0C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F8750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1AE99F5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025534F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DE470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57496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F6E84F3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383BED" w:rsidRPr="00941B6D" w14:paraId="0626F928" w14:textId="77777777" w:rsidTr="00F14C3C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7DEF4560" w14:textId="77777777" w:rsidR="00383BED" w:rsidRPr="00941B6D" w:rsidRDefault="00383BED" w:rsidP="00F14C3C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7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F4571AE" w14:textId="77777777" w:rsidR="00383BED" w:rsidRPr="00941B6D" w:rsidRDefault="00383BED" w:rsidP="00F14C3C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 DI  OSSERVAZIONE, DI  VERIFICA  E  DI  VALUTAZIONE</w:t>
            </w:r>
          </w:p>
        </w:tc>
      </w:tr>
    </w:tbl>
    <w:p w14:paraId="203117F3" w14:textId="77777777" w:rsidR="0064027A" w:rsidRDefault="0064027A">
      <w:pPr>
        <w:jc w:val="both"/>
        <w:rPr>
          <w:rFonts w:ascii="Trebuchet MS" w:hAnsi="Trebuchet MS"/>
          <w:b/>
          <w:sz w:val="16"/>
          <w:szCs w:val="21"/>
        </w:rPr>
      </w:pPr>
    </w:p>
    <w:p w14:paraId="16708365" w14:textId="77777777" w:rsidR="00383BED" w:rsidRDefault="00383BED">
      <w:pPr>
        <w:jc w:val="both"/>
        <w:rPr>
          <w:rFonts w:ascii="Trebuchet MS" w:hAnsi="Trebuchet MS"/>
          <w:b/>
          <w:sz w:val="16"/>
          <w:szCs w:val="21"/>
        </w:rPr>
      </w:pPr>
    </w:p>
    <w:p w14:paraId="756D836B" w14:textId="77777777" w:rsidR="001F78C3" w:rsidRDefault="00383BED" w:rsidP="001F78C3">
      <w:pPr>
        <w:numPr>
          <w:ilvl w:val="0"/>
          <w:numId w:val="26"/>
        </w:num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STRUMENTI PER  LA  VERIFICA  </w:t>
      </w:r>
      <w:r>
        <w:rPr>
          <w:rFonts w:ascii="Trebuchet MS" w:hAnsi="Trebuchet MS"/>
          <w:b/>
          <w:szCs w:val="21"/>
        </w:rPr>
        <w:t>FORMATIVA</w:t>
      </w:r>
    </w:p>
    <w:p w14:paraId="0C1DDC3E" w14:textId="4B09B279" w:rsidR="00383BED" w:rsidRPr="00941B6D" w:rsidRDefault="001F78C3" w:rsidP="00D42024">
      <w:pPr>
        <w:tabs>
          <w:tab w:val="left" w:pos="426"/>
        </w:tabs>
        <w:ind w:left="780"/>
        <w:jc w:val="both"/>
        <w:rPr>
          <w:rFonts w:ascii="Trebuchet MS" w:hAnsi="Trebuchet MS"/>
          <w:szCs w:val="21"/>
        </w:rPr>
      </w:pPr>
      <w:r>
        <w:rPr>
          <w:sz w:val="24"/>
        </w:rPr>
        <w:t>(</w:t>
      </w:r>
      <w:r w:rsidRPr="00D42024">
        <w:rPr>
          <w:rFonts w:ascii="Trebuchet MS" w:hAnsi="Trebuchet MS"/>
        </w:rPr>
        <w:t>controllo in itinere del processo di apprendimento</w:t>
      </w:r>
      <w:r>
        <w:rPr>
          <w:sz w:val="24"/>
        </w:rPr>
        <w:t>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822032" w:rsidRPr="00941B6D" w14:paraId="20AD65B6" w14:textId="77777777" w:rsidTr="00F14C3C">
        <w:trPr>
          <w:trHeight w:val="1134"/>
          <w:jc w:val="center"/>
        </w:trPr>
        <w:tc>
          <w:tcPr>
            <w:tcW w:w="2383" w:type="dxa"/>
            <w:vAlign w:val="center"/>
          </w:tcPr>
          <w:p w14:paraId="7096E188" w14:textId="77777777" w:rsidR="00822032" w:rsidRPr="00941B6D" w:rsidRDefault="00822032" w:rsidP="00F14C3C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67570249" w14:textId="1D7E2205" w:rsidR="00822032" w:rsidRPr="00941B6D" w:rsidRDefault="00822032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0FFF894F" w14:textId="0AEBD158" w:rsidR="00822032" w:rsidRPr="00941B6D" w:rsidRDefault="00822032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Storia citt&amp;Cost</w:t>
            </w:r>
          </w:p>
        </w:tc>
        <w:tc>
          <w:tcPr>
            <w:tcW w:w="617" w:type="dxa"/>
            <w:textDirection w:val="btLr"/>
            <w:vAlign w:val="center"/>
          </w:tcPr>
          <w:p w14:paraId="5943468F" w14:textId="13CAC0F0" w:rsidR="00822032" w:rsidRPr="005B5CFA" w:rsidRDefault="00822032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04F6B1E5" w14:textId="645871DB" w:rsidR="00822032" w:rsidRPr="00941B6D" w:rsidRDefault="00822032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Mate- matica</w:t>
            </w:r>
          </w:p>
        </w:tc>
        <w:tc>
          <w:tcPr>
            <w:tcW w:w="617" w:type="dxa"/>
            <w:textDirection w:val="btLr"/>
            <w:vAlign w:val="center"/>
          </w:tcPr>
          <w:p w14:paraId="07135EC9" w14:textId="3014C104" w:rsidR="00822032" w:rsidRPr="00941B6D" w:rsidRDefault="00822032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Tpsel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D27E82A" w14:textId="273D83DB" w:rsidR="00822032" w:rsidRPr="00941B6D" w:rsidRDefault="00822032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Elettronica Elettrotec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F024E00" w14:textId="7DF83462" w:rsidR="00822032" w:rsidRPr="00941B6D" w:rsidRDefault="00822032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Sitemi elt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35FE8CE9" w14:textId="77777777" w:rsidR="00822032" w:rsidRDefault="00822032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 xml:space="preserve">Scienze </w:t>
            </w:r>
          </w:p>
          <w:p w14:paraId="26773F6D" w14:textId="0170A37C" w:rsidR="00822032" w:rsidRPr="00941B6D" w:rsidRDefault="00822032" w:rsidP="00F14C3C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Mot e Sport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593C818B" w14:textId="77777777" w:rsidR="00822032" w:rsidRDefault="00822032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Religione</w:t>
            </w:r>
          </w:p>
          <w:p w14:paraId="47C901E1" w14:textId="0142A5DD" w:rsidR="00822032" w:rsidRPr="00941B6D" w:rsidRDefault="00822032" w:rsidP="00F14C3C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</w:rPr>
              <w:t>Cattolica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0559E0F2" w14:textId="74E1D198" w:rsidR="00822032" w:rsidRPr="0064027A" w:rsidRDefault="00822032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6CF0DAF9" w14:textId="7BAD8308" w:rsidR="00822032" w:rsidRPr="0064027A" w:rsidRDefault="00E36778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73E48484" w14:textId="6A2E6265" w:rsidR="00822032" w:rsidRPr="0064027A" w:rsidRDefault="00822032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616" w:type="dxa"/>
            <w:textDirection w:val="btLr"/>
            <w:vAlign w:val="center"/>
          </w:tcPr>
          <w:p w14:paraId="0226AC52" w14:textId="6C3C8E5C" w:rsidR="00822032" w:rsidRPr="00941B6D" w:rsidRDefault="00822032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383BED" w:rsidRPr="00941B6D" w14:paraId="463505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723B92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708218C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9FE6D4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0B4147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782E05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2E651A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D6ABB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873D1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40580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07CE95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118E3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8ACB3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A3165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19D9A4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70B7ED7F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7B0F29B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FC076E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59F17F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36775F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2440C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0D685F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DDFC8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D3F1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DA988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1AED0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03176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A5B4B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13AD3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8E83EA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7C63C59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5B1F0BC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5112FD9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97B48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36F609C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7E28DA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6148D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35102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B9F8D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C4B4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1210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CD373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CC879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794A7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2ACF6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6A6A99D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AA0E30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2932C9B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C71CF4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552956B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DF0A3B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3C5794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CA4B7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BD262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6DD34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4E2ED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68D4B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9B530B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19E9B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826FAA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6FEEC602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69D417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29E498E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1CB356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BCD906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82AB32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27241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A1B45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9164B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D0E5B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0A852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A264C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00468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9ECA5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C62E6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66B24A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62F3B7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4D08AD6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F02CB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8F0577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757B0F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2DCE6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54F06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796AFB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DF468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1CDD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461688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7F3ACD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A3B0EA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6AEB06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031A24A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60CF4DA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0BE3E33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090174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2DB0E3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8BDFA2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B32627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F74C5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385D6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6504C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75FD0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C788CC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BD473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363020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851544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16459ED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CFD92E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46F99F8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6904C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4EA571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D1BB16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A7157B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3DFFA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84DE1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48017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6C795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789D6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3C6B1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E51AF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5472AE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E10B049" w14:textId="77777777" w:rsidR="00D42024" w:rsidRDefault="00D42024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</w:p>
    <w:p w14:paraId="09B72173" w14:textId="699757C5" w:rsidR="001D3A92" w:rsidRPr="00941B6D" w:rsidRDefault="00F910C1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tab/>
      </w:r>
    </w:p>
    <w:p w14:paraId="518AF398" w14:textId="2B586E36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 xml:space="preserve">B. </w:t>
      </w:r>
      <w:r w:rsidRPr="00941B6D">
        <w:rPr>
          <w:rFonts w:ascii="Trebuchet MS" w:hAnsi="Trebuchet MS"/>
          <w:b/>
          <w:szCs w:val="21"/>
        </w:rPr>
        <w:tab/>
      </w:r>
      <w:r w:rsidR="00DA71D4">
        <w:rPr>
          <w:rFonts w:ascii="Trebuchet MS" w:hAnsi="Trebuchet MS"/>
          <w:b/>
          <w:szCs w:val="21"/>
        </w:rPr>
        <w:t xml:space="preserve">STRUMENTI PER </w:t>
      </w:r>
      <w:r w:rsidRPr="00941B6D">
        <w:rPr>
          <w:rFonts w:ascii="Trebuchet MS" w:hAnsi="Trebuchet MS"/>
          <w:b/>
          <w:szCs w:val="21"/>
        </w:rPr>
        <w:t>LA  VERIFICA  SOMMATIVA</w:t>
      </w:r>
    </w:p>
    <w:p w14:paraId="5AAFFE9C" w14:textId="77777777" w:rsidR="001D3A92" w:rsidRPr="00941B6D" w:rsidRDefault="001D3A92">
      <w:pPr>
        <w:tabs>
          <w:tab w:val="left" w:pos="426"/>
        </w:tabs>
        <w:ind w:firstLine="284"/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szCs w:val="21"/>
        </w:rPr>
        <w:tab/>
        <w:t>(controllo del profitto scolastico ai fini della classificazione)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822032" w:rsidRPr="00941B6D" w14:paraId="1A199CEC" w14:textId="77777777" w:rsidTr="00EF6F67">
        <w:trPr>
          <w:trHeight w:val="1134"/>
          <w:jc w:val="center"/>
        </w:trPr>
        <w:tc>
          <w:tcPr>
            <w:tcW w:w="2383" w:type="dxa"/>
            <w:vAlign w:val="center"/>
          </w:tcPr>
          <w:p w14:paraId="2CC79232" w14:textId="77777777" w:rsidR="00822032" w:rsidRPr="00941B6D" w:rsidRDefault="00822032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7F4054BD" w14:textId="55881987" w:rsidR="00822032" w:rsidRPr="00941B6D" w:rsidRDefault="00822032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61FFC8ED" w14:textId="61482396" w:rsidR="00822032" w:rsidRPr="00941B6D" w:rsidRDefault="00822032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Storia citt&amp;Cost</w:t>
            </w:r>
          </w:p>
        </w:tc>
        <w:tc>
          <w:tcPr>
            <w:tcW w:w="617" w:type="dxa"/>
            <w:textDirection w:val="btLr"/>
            <w:vAlign w:val="center"/>
          </w:tcPr>
          <w:p w14:paraId="2CCC0617" w14:textId="278A1FA3" w:rsidR="00822032" w:rsidRPr="005B5CFA" w:rsidRDefault="00822032" w:rsidP="00EF6F67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2A12599A" w14:textId="78EC8A80" w:rsidR="00822032" w:rsidRPr="00941B6D" w:rsidRDefault="00822032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Mate- matica</w:t>
            </w:r>
          </w:p>
        </w:tc>
        <w:tc>
          <w:tcPr>
            <w:tcW w:w="617" w:type="dxa"/>
            <w:textDirection w:val="btLr"/>
            <w:vAlign w:val="center"/>
          </w:tcPr>
          <w:p w14:paraId="1D043A18" w14:textId="258A4BFC" w:rsidR="00822032" w:rsidRPr="00941B6D" w:rsidRDefault="00822032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Tpsel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63579B1" w14:textId="4591C336" w:rsidR="00822032" w:rsidRPr="00941B6D" w:rsidRDefault="00822032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Elettronica Elettrotec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C8A6660" w14:textId="03FABF18" w:rsidR="00822032" w:rsidRPr="00941B6D" w:rsidRDefault="00822032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Sitemi elt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4581B257" w14:textId="77777777" w:rsidR="00822032" w:rsidRDefault="00822032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 xml:space="preserve">Scienze </w:t>
            </w:r>
          </w:p>
          <w:p w14:paraId="34863A02" w14:textId="1BA39D68" w:rsidR="00822032" w:rsidRPr="00941B6D" w:rsidRDefault="00822032" w:rsidP="00994560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Mot e Sport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6EDA6489" w14:textId="77777777" w:rsidR="00822032" w:rsidRDefault="00822032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Religione</w:t>
            </w:r>
          </w:p>
          <w:p w14:paraId="1C6C1CFF" w14:textId="4B4FE018" w:rsidR="00822032" w:rsidRPr="00941B6D" w:rsidRDefault="00822032" w:rsidP="00994560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</w:rPr>
              <w:t>Cattolica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7AA113F0" w14:textId="5254CA04" w:rsidR="00822032" w:rsidRPr="0064027A" w:rsidRDefault="00822032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1E4B53E4" w14:textId="288730D2" w:rsidR="00822032" w:rsidRPr="0064027A" w:rsidRDefault="00E36778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5EB0B90" w14:textId="30D360DF" w:rsidR="00822032" w:rsidRPr="0064027A" w:rsidRDefault="00822032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616" w:type="dxa"/>
            <w:textDirection w:val="btLr"/>
            <w:vAlign w:val="center"/>
          </w:tcPr>
          <w:p w14:paraId="35DDD3F8" w14:textId="1632AAE9" w:rsidR="00822032" w:rsidRPr="00941B6D" w:rsidRDefault="00822032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5B5CFA" w:rsidRPr="00941B6D" w14:paraId="08947DCB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3A5DCAE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6D0FDBF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476B45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8F1B2E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68B8A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7FF69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23F39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44E7E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1996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E5FFD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95DB7D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121D34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F7491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DBB616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6A5566B1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43AA9243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1B9F30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5AE03F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0FDB67E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F2D46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6FD6B8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13370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3282E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D4815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7344B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1F39D4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FFA59B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50002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22564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25226132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9518045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76B2CD7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480B4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18A0537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9AE2D4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A0B059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E1FF5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0DA11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EAE70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E879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9533C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EF42E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0E6CFA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B8AF1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42A93C44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32F79276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5EBA746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211AFA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B8D422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52FEF3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F9066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771C5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A882D8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472C6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67EF9C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4228E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271FC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FBA9B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AA3B1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677DD358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7179D9E9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6AA9BE5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CF83C2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A28FD5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18AA8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F75BA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2878A2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4CB5FB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23EB1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FF862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2C9B4F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F85A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D272B1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BE50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4F8A732A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121D1B3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6976AE1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901C86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471F0A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22A43A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A73649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E6004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DA518A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1AEAFD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59D369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B44AE2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DAD45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108E8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7CB9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05BBD865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0D70F025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40B985C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84DB79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8894B0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6108C0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D9011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0BEF0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DDBC4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8DD13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A0968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BCA26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9AFE51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BF4BE1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72D08E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99D7030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126956F0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6E38EA2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87C10D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A9F025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289AB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DC44EA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0A0D0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1728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B42B8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F64BC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CC70A6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E7193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BE256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FAC8CA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7E5A2DA" w14:textId="77777777" w:rsidR="005B5CFA" w:rsidRDefault="005B5CFA" w:rsidP="005B5CFA">
      <w:pPr>
        <w:ind w:left="360"/>
        <w:jc w:val="both"/>
        <w:rPr>
          <w:rFonts w:ascii="Trebuchet MS" w:hAnsi="Trebuchet MS"/>
          <w:b/>
          <w:szCs w:val="21"/>
        </w:rPr>
      </w:pPr>
    </w:p>
    <w:p w14:paraId="4FA54EA0" w14:textId="77777777" w:rsidR="001D3A92" w:rsidRPr="00A84855" w:rsidRDefault="001D3A92" w:rsidP="00A84855">
      <w:pPr>
        <w:numPr>
          <w:ilvl w:val="0"/>
          <w:numId w:val="25"/>
        </w:numPr>
        <w:jc w:val="both"/>
        <w:rPr>
          <w:rFonts w:ascii="Trebuchet MS" w:hAnsi="Trebuchet MS"/>
          <w:b/>
          <w:szCs w:val="21"/>
        </w:rPr>
      </w:pPr>
      <w:r w:rsidRPr="00A84855">
        <w:rPr>
          <w:rFonts w:ascii="Trebuchet MS" w:hAnsi="Trebuchet MS"/>
          <w:b/>
          <w:szCs w:val="21"/>
        </w:rPr>
        <w:t xml:space="preserve">NUMERO MINIMO DELLE VERIFICHE SOMMATIVE PER </w:t>
      </w:r>
      <w:r w:rsidR="00BF10A9" w:rsidRPr="00A84855">
        <w:rPr>
          <w:rFonts w:ascii="Trebuchet MS" w:hAnsi="Trebuchet MS"/>
          <w:b/>
          <w:szCs w:val="21"/>
        </w:rPr>
        <w:t>TRIMESTRE/PENTAMESTRE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5"/>
        <w:gridCol w:w="978"/>
        <w:gridCol w:w="978"/>
        <w:gridCol w:w="978"/>
        <w:gridCol w:w="1956"/>
        <w:gridCol w:w="978"/>
        <w:gridCol w:w="978"/>
        <w:gridCol w:w="978"/>
      </w:tblGrid>
      <w:tr w:rsidR="00FB68C0" w:rsidRPr="00FB68C0" w14:paraId="43B9DFA4" w14:textId="77777777" w:rsidTr="001741EC">
        <w:trPr>
          <w:trHeight w:val="400"/>
          <w:jc w:val="center"/>
        </w:trPr>
        <w:tc>
          <w:tcPr>
            <w:tcW w:w="1955" w:type="dxa"/>
            <w:vAlign w:val="center"/>
          </w:tcPr>
          <w:p w14:paraId="08B5EE16" w14:textId="77777777" w:rsidR="00FB68C0" w:rsidRPr="00FB68C0" w:rsidRDefault="00FB68C0" w:rsidP="00FB68C0">
            <w:pPr>
              <w:rPr>
                <w:rFonts w:ascii="Trebuchet MS" w:hAnsi="Trebuchet MS"/>
                <w:szCs w:val="21"/>
                <w:lang w:val="en-GB"/>
              </w:rPr>
            </w:pPr>
            <w:r w:rsidRPr="00FB68C0">
              <w:rPr>
                <w:rFonts w:ascii="Trebuchet MS" w:hAnsi="Trebuchet MS"/>
                <w:szCs w:val="21"/>
                <w:lang w:val="en-GB"/>
              </w:rPr>
              <w:t>MATERIA</w:t>
            </w:r>
          </w:p>
        </w:tc>
        <w:tc>
          <w:tcPr>
            <w:tcW w:w="978" w:type="dxa"/>
            <w:vAlign w:val="center"/>
          </w:tcPr>
          <w:p w14:paraId="467B898C" w14:textId="77777777" w:rsidR="00FB68C0" w:rsidRPr="00FB68C0" w:rsidRDefault="00FB68C0" w:rsidP="00FB68C0">
            <w:pPr>
              <w:rPr>
                <w:rFonts w:ascii="Trebuchet MS" w:hAnsi="Trebuchet MS"/>
                <w:b/>
                <w:szCs w:val="21"/>
                <w:lang w:val="en-GB"/>
              </w:rPr>
            </w:pPr>
            <w:r w:rsidRPr="00FB68C0">
              <w:rPr>
                <w:rFonts w:ascii="Trebuchet MS" w:hAnsi="Trebuchet MS"/>
                <w:b/>
                <w:szCs w:val="21"/>
                <w:lang w:val="en-GB"/>
              </w:rPr>
              <w:t>S/G</w:t>
            </w:r>
          </w:p>
        </w:tc>
        <w:tc>
          <w:tcPr>
            <w:tcW w:w="978" w:type="dxa"/>
            <w:vAlign w:val="center"/>
          </w:tcPr>
          <w:p w14:paraId="0C58AB9C" w14:textId="77777777" w:rsidR="00FB68C0" w:rsidRPr="00FB68C0" w:rsidRDefault="00FB68C0" w:rsidP="00FB68C0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</w:rPr>
            </w:pPr>
            <w:r w:rsidRPr="00FB68C0">
              <w:rPr>
                <w:rFonts w:ascii="Trebuchet MS" w:hAnsi="Trebuchet MS"/>
                <w:b/>
                <w:szCs w:val="21"/>
              </w:rPr>
              <w:t>O</w:t>
            </w:r>
          </w:p>
        </w:tc>
        <w:tc>
          <w:tcPr>
            <w:tcW w:w="978" w:type="dxa"/>
            <w:vAlign w:val="center"/>
          </w:tcPr>
          <w:p w14:paraId="40BC3ACA" w14:textId="77777777" w:rsidR="00FB68C0" w:rsidRPr="00FB68C0" w:rsidRDefault="00FB68C0" w:rsidP="00FB68C0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</w:rPr>
            </w:pPr>
            <w:r w:rsidRPr="00FB68C0">
              <w:rPr>
                <w:rFonts w:ascii="Trebuchet MS" w:hAnsi="Trebuchet MS"/>
                <w:b/>
                <w:szCs w:val="21"/>
              </w:rPr>
              <w:t>P</w:t>
            </w:r>
          </w:p>
        </w:tc>
        <w:tc>
          <w:tcPr>
            <w:tcW w:w="1956" w:type="dxa"/>
            <w:vAlign w:val="center"/>
          </w:tcPr>
          <w:p w14:paraId="10283D4A" w14:textId="77777777" w:rsidR="00FB68C0" w:rsidRPr="00FB68C0" w:rsidRDefault="00FB68C0" w:rsidP="00FB68C0">
            <w:pPr>
              <w:rPr>
                <w:rFonts w:ascii="Trebuchet MS" w:hAnsi="Trebuchet MS"/>
                <w:szCs w:val="21"/>
              </w:rPr>
            </w:pPr>
            <w:r w:rsidRPr="00FB68C0">
              <w:rPr>
                <w:rFonts w:ascii="Trebuchet MS" w:hAnsi="Trebuchet MS"/>
                <w:szCs w:val="21"/>
              </w:rPr>
              <w:t>MATERIA</w:t>
            </w:r>
          </w:p>
        </w:tc>
        <w:tc>
          <w:tcPr>
            <w:tcW w:w="978" w:type="dxa"/>
            <w:vAlign w:val="center"/>
          </w:tcPr>
          <w:p w14:paraId="72C3F48E" w14:textId="77777777" w:rsidR="00FB68C0" w:rsidRPr="00FB68C0" w:rsidRDefault="00FB68C0" w:rsidP="00FB68C0">
            <w:pPr>
              <w:rPr>
                <w:rFonts w:ascii="Trebuchet MS" w:hAnsi="Trebuchet MS"/>
                <w:b/>
                <w:szCs w:val="21"/>
                <w:lang w:val="en-GB"/>
              </w:rPr>
            </w:pPr>
            <w:r w:rsidRPr="00FB68C0">
              <w:rPr>
                <w:rFonts w:ascii="Trebuchet MS" w:hAnsi="Trebuchet MS"/>
                <w:b/>
                <w:szCs w:val="21"/>
                <w:lang w:val="en-GB"/>
              </w:rPr>
              <w:t>S/G</w:t>
            </w:r>
          </w:p>
        </w:tc>
        <w:tc>
          <w:tcPr>
            <w:tcW w:w="978" w:type="dxa"/>
            <w:vAlign w:val="center"/>
          </w:tcPr>
          <w:p w14:paraId="6289E006" w14:textId="77777777" w:rsidR="00FB68C0" w:rsidRPr="00FB68C0" w:rsidRDefault="00FB68C0" w:rsidP="00FB68C0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  <w:lang w:val="en-GB"/>
              </w:rPr>
            </w:pPr>
            <w:r w:rsidRPr="00FB68C0">
              <w:rPr>
                <w:rFonts w:ascii="Trebuchet MS" w:hAnsi="Trebuchet MS"/>
                <w:b/>
                <w:szCs w:val="21"/>
                <w:lang w:val="en-GB"/>
              </w:rPr>
              <w:t>O</w:t>
            </w:r>
          </w:p>
        </w:tc>
        <w:tc>
          <w:tcPr>
            <w:tcW w:w="978" w:type="dxa"/>
            <w:vAlign w:val="center"/>
          </w:tcPr>
          <w:p w14:paraId="5E642A5B" w14:textId="77777777" w:rsidR="00FB68C0" w:rsidRPr="00FB68C0" w:rsidRDefault="00FB68C0" w:rsidP="00FB68C0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</w:rPr>
            </w:pPr>
            <w:r w:rsidRPr="00FB68C0">
              <w:rPr>
                <w:rFonts w:ascii="Trebuchet MS" w:hAnsi="Trebuchet MS"/>
                <w:b/>
                <w:szCs w:val="21"/>
              </w:rPr>
              <w:t>P</w:t>
            </w:r>
          </w:p>
        </w:tc>
      </w:tr>
      <w:tr w:rsidR="00FB68C0" w:rsidRPr="00FB68C0" w14:paraId="55BF26BC" w14:textId="77777777" w:rsidTr="001741EC">
        <w:trPr>
          <w:trHeight w:val="540"/>
          <w:jc w:val="center"/>
        </w:trPr>
        <w:tc>
          <w:tcPr>
            <w:tcW w:w="1955" w:type="dxa"/>
            <w:vAlign w:val="center"/>
          </w:tcPr>
          <w:p w14:paraId="4CC576B6" w14:textId="77777777" w:rsidR="00FB68C0" w:rsidRPr="00FB68C0" w:rsidRDefault="00FB68C0" w:rsidP="00FB68C0">
            <w:pPr>
              <w:tabs>
                <w:tab w:val="left" w:pos="284"/>
              </w:tabs>
              <w:rPr>
                <w:rFonts w:ascii="Trebuchet MS" w:hAnsi="Trebuchet MS"/>
                <w:b/>
                <w:sz w:val="16"/>
                <w:szCs w:val="21"/>
              </w:rPr>
            </w:pPr>
            <w:r w:rsidRPr="00FB68C0">
              <w:rPr>
                <w:rFonts w:ascii="Trebuchet MS" w:hAnsi="Trebuchet MS"/>
                <w:szCs w:val="21"/>
              </w:rPr>
              <w:t>Italiano</w:t>
            </w:r>
          </w:p>
        </w:tc>
        <w:tc>
          <w:tcPr>
            <w:tcW w:w="978" w:type="dxa"/>
            <w:vAlign w:val="center"/>
          </w:tcPr>
          <w:p w14:paraId="4E67FFAE" w14:textId="77777777" w:rsidR="00FB68C0" w:rsidRPr="00FB68C0" w:rsidRDefault="00FB68C0" w:rsidP="00FB68C0">
            <w:r w:rsidRPr="00FB68C0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06C88EB4" w14:textId="77777777" w:rsidR="00FB68C0" w:rsidRPr="00FB68C0" w:rsidRDefault="00FB68C0" w:rsidP="00FB68C0">
            <w:r w:rsidRPr="00FB68C0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571756B9" w14:textId="77777777" w:rsidR="00FB68C0" w:rsidRPr="00FB68C0" w:rsidRDefault="00FB68C0" w:rsidP="00FB68C0">
            <w:r w:rsidRPr="00FB68C0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6" w:type="dxa"/>
            <w:vAlign w:val="center"/>
          </w:tcPr>
          <w:p w14:paraId="3566CE0D" w14:textId="77777777" w:rsidR="00FB68C0" w:rsidRPr="00FB68C0" w:rsidRDefault="00FB68C0" w:rsidP="00FB68C0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FB68C0">
              <w:rPr>
                <w:rFonts w:ascii="Trebuchet MS" w:hAnsi="Trebuchet MS"/>
                <w:szCs w:val="21"/>
              </w:rPr>
              <w:t>Storia</w:t>
            </w:r>
          </w:p>
        </w:tc>
        <w:tc>
          <w:tcPr>
            <w:tcW w:w="978" w:type="dxa"/>
            <w:vAlign w:val="center"/>
          </w:tcPr>
          <w:p w14:paraId="43FB9034" w14:textId="77777777" w:rsidR="00FB68C0" w:rsidRPr="00FB68C0" w:rsidRDefault="00FB68C0" w:rsidP="00FB68C0">
            <w:r w:rsidRPr="00FB68C0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24D7FFAC" w14:textId="77777777" w:rsidR="00FB68C0" w:rsidRPr="00FB68C0" w:rsidRDefault="00FB68C0" w:rsidP="00FB68C0">
            <w:r w:rsidRPr="00FB68C0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0D7828BA" w14:textId="77777777" w:rsidR="00FB68C0" w:rsidRPr="00FB68C0" w:rsidRDefault="00FB68C0" w:rsidP="00FB68C0">
            <w:r w:rsidRPr="00FB68C0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FB68C0" w:rsidRPr="00FB68C0" w14:paraId="7CF243B2" w14:textId="77777777" w:rsidTr="001741EC">
        <w:trPr>
          <w:trHeight w:val="540"/>
          <w:jc w:val="center"/>
        </w:trPr>
        <w:tc>
          <w:tcPr>
            <w:tcW w:w="1955" w:type="dxa"/>
            <w:vAlign w:val="center"/>
          </w:tcPr>
          <w:p w14:paraId="213DD8DC" w14:textId="77777777" w:rsidR="00FB68C0" w:rsidRPr="00FB68C0" w:rsidRDefault="00FB68C0" w:rsidP="00FB68C0">
            <w:pPr>
              <w:rPr>
                <w:rFonts w:ascii="Trebuchet MS" w:hAnsi="Trebuchet MS"/>
                <w:b/>
                <w:szCs w:val="21"/>
              </w:rPr>
            </w:pPr>
            <w:r w:rsidRPr="00FB68C0">
              <w:rPr>
                <w:rFonts w:ascii="Trebuchet MS" w:hAnsi="Trebuchet MS"/>
                <w:szCs w:val="21"/>
              </w:rPr>
              <w:t>Inglese</w:t>
            </w:r>
          </w:p>
        </w:tc>
        <w:tc>
          <w:tcPr>
            <w:tcW w:w="978" w:type="dxa"/>
            <w:vAlign w:val="center"/>
          </w:tcPr>
          <w:p w14:paraId="5CB52C3D" w14:textId="77777777" w:rsidR="00FB68C0" w:rsidRPr="00FB68C0" w:rsidRDefault="00FB68C0" w:rsidP="00FB68C0">
            <w:r w:rsidRPr="00FB68C0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2D6F0278" w14:textId="77777777" w:rsidR="00FB68C0" w:rsidRPr="00FB68C0" w:rsidRDefault="00FB68C0" w:rsidP="00FB68C0">
            <w:r w:rsidRPr="00FB68C0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16BE7510" w14:textId="77777777" w:rsidR="00FB68C0" w:rsidRPr="00FB68C0" w:rsidRDefault="00FB68C0" w:rsidP="00FB68C0">
            <w:r w:rsidRPr="00FB68C0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6" w:type="dxa"/>
            <w:vAlign w:val="center"/>
          </w:tcPr>
          <w:p w14:paraId="239D9485" w14:textId="77777777" w:rsidR="00FB68C0" w:rsidRPr="00FB68C0" w:rsidRDefault="00FB68C0" w:rsidP="00FB68C0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FB68C0">
              <w:rPr>
                <w:rFonts w:ascii="Trebuchet MS" w:hAnsi="Trebuchet MS"/>
                <w:szCs w:val="21"/>
              </w:rPr>
              <w:t>Matematica</w:t>
            </w:r>
          </w:p>
        </w:tc>
        <w:tc>
          <w:tcPr>
            <w:tcW w:w="978" w:type="dxa"/>
            <w:vAlign w:val="center"/>
          </w:tcPr>
          <w:p w14:paraId="6F578483" w14:textId="77777777" w:rsidR="00FB68C0" w:rsidRPr="00FB68C0" w:rsidRDefault="00FB68C0" w:rsidP="00FB68C0">
            <w:r w:rsidRPr="00FB68C0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0B837966" w14:textId="77777777" w:rsidR="00FB68C0" w:rsidRPr="00FB68C0" w:rsidRDefault="00FB68C0" w:rsidP="00FB68C0">
            <w:r w:rsidRPr="00FB68C0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4DD4EF6F" w14:textId="77777777" w:rsidR="00FB68C0" w:rsidRPr="00FB68C0" w:rsidRDefault="00FB68C0" w:rsidP="00FB68C0">
            <w:r w:rsidRPr="00FB68C0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FB68C0" w:rsidRPr="00FB68C0" w14:paraId="45F620F5" w14:textId="77777777" w:rsidTr="001741EC">
        <w:trPr>
          <w:trHeight w:val="540"/>
          <w:jc w:val="center"/>
        </w:trPr>
        <w:tc>
          <w:tcPr>
            <w:tcW w:w="1955" w:type="dxa"/>
            <w:vAlign w:val="center"/>
          </w:tcPr>
          <w:p w14:paraId="751C03B7" w14:textId="77777777" w:rsidR="00FB68C0" w:rsidRPr="00FB68C0" w:rsidRDefault="00FB68C0" w:rsidP="00FB68C0">
            <w:pPr>
              <w:rPr>
                <w:rFonts w:ascii="Trebuchet MS" w:hAnsi="Trebuchet MS"/>
                <w:szCs w:val="21"/>
              </w:rPr>
            </w:pPr>
            <w:r w:rsidRPr="00FB68C0">
              <w:rPr>
                <w:rFonts w:ascii="Trebuchet MS" w:hAnsi="Trebuchet MS"/>
                <w:szCs w:val="21"/>
              </w:rPr>
              <w:t>Tecnologia e progettazione</w:t>
            </w:r>
          </w:p>
        </w:tc>
        <w:tc>
          <w:tcPr>
            <w:tcW w:w="978" w:type="dxa"/>
            <w:vAlign w:val="center"/>
          </w:tcPr>
          <w:p w14:paraId="4EC76DA7" w14:textId="77777777" w:rsidR="00FB68C0" w:rsidRPr="00FB68C0" w:rsidRDefault="00FB68C0" w:rsidP="00FB68C0">
            <w:r w:rsidRPr="00FB68C0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53C68858" w14:textId="77777777" w:rsidR="00FB68C0" w:rsidRPr="00FB68C0" w:rsidRDefault="00FB68C0" w:rsidP="00FB68C0">
            <w:r w:rsidRPr="00FB68C0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0269684C" w14:textId="77777777" w:rsidR="00FB68C0" w:rsidRPr="00FB68C0" w:rsidRDefault="00FB68C0" w:rsidP="00FB68C0">
            <w:r w:rsidRPr="00FB68C0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6" w:type="dxa"/>
            <w:vAlign w:val="center"/>
          </w:tcPr>
          <w:p w14:paraId="20D2D44C" w14:textId="77777777" w:rsidR="00FB68C0" w:rsidRPr="00FB68C0" w:rsidRDefault="00FB68C0" w:rsidP="00FB68C0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FB68C0">
              <w:rPr>
                <w:rFonts w:ascii="Trebuchet MS" w:hAnsi="Trebuchet MS"/>
                <w:szCs w:val="21"/>
              </w:rPr>
              <w:t>Elettronica-tecnica</w:t>
            </w:r>
          </w:p>
        </w:tc>
        <w:tc>
          <w:tcPr>
            <w:tcW w:w="978" w:type="dxa"/>
            <w:vAlign w:val="center"/>
          </w:tcPr>
          <w:p w14:paraId="5327334A" w14:textId="77777777" w:rsidR="00FB68C0" w:rsidRPr="00FB68C0" w:rsidRDefault="00FB68C0" w:rsidP="00FB68C0">
            <w:r w:rsidRPr="00FB68C0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21E779E6" w14:textId="77777777" w:rsidR="00FB68C0" w:rsidRPr="00FB68C0" w:rsidRDefault="00FB68C0" w:rsidP="00FB68C0">
            <w:r w:rsidRPr="00FB68C0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483C2221" w14:textId="77777777" w:rsidR="00FB68C0" w:rsidRPr="00FB68C0" w:rsidRDefault="00FB68C0" w:rsidP="00FB68C0">
            <w:r w:rsidRPr="00FB68C0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122B17" w:rsidRPr="00FB68C0" w14:paraId="42577164" w14:textId="77777777" w:rsidTr="001741EC">
        <w:trPr>
          <w:trHeight w:val="540"/>
          <w:jc w:val="center"/>
        </w:trPr>
        <w:tc>
          <w:tcPr>
            <w:tcW w:w="1955" w:type="dxa"/>
            <w:vAlign w:val="center"/>
          </w:tcPr>
          <w:p w14:paraId="0E5B3019" w14:textId="77777777" w:rsidR="00122B17" w:rsidRPr="00FB68C0" w:rsidRDefault="00122B17" w:rsidP="00FB68C0">
            <w:pPr>
              <w:rPr>
                <w:rFonts w:ascii="Trebuchet MS" w:hAnsi="Trebuchet MS"/>
                <w:szCs w:val="21"/>
              </w:rPr>
            </w:pPr>
            <w:r w:rsidRPr="00FB68C0">
              <w:rPr>
                <w:rFonts w:ascii="Trebuchet MS" w:hAnsi="Trebuchet MS"/>
                <w:szCs w:val="21"/>
              </w:rPr>
              <w:t xml:space="preserve">Sistemi </w:t>
            </w:r>
          </w:p>
          <w:p w14:paraId="5B50E16F" w14:textId="77777777" w:rsidR="00122B17" w:rsidRPr="00FB68C0" w:rsidRDefault="00122B17" w:rsidP="00FB68C0">
            <w:pPr>
              <w:rPr>
                <w:rFonts w:ascii="Trebuchet MS" w:hAnsi="Trebuchet MS"/>
                <w:b/>
                <w:szCs w:val="21"/>
              </w:rPr>
            </w:pPr>
            <w:r w:rsidRPr="00FB68C0">
              <w:rPr>
                <w:rFonts w:ascii="Trebuchet MS" w:hAnsi="Trebuchet MS"/>
                <w:szCs w:val="21"/>
              </w:rPr>
              <w:t>Automatici</w:t>
            </w:r>
          </w:p>
        </w:tc>
        <w:tc>
          <w:tcPr>
            <w:tcW w:w="978" w:type="dxa"/>
            <w:vAlign w:val="center"/>
          </w:tcPr>
          <w:p w14:paraId="48E53B90" w14:textId="77777777" w:rsidR="00122B17" w:rsidRPr="00FB68C0" w:rsidRDefault="00122B17" w:rsidP="00FB68C0">
            <w:r w:rsidRPr="00FB68C0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1D2ACDCB" w14:textId="77777777" w:rsidR="00122B17" w:rsidRPr="00FB68C0" w:rsidRDefault="00122B17" w:rsidP="00FB68C0">
            <w:r w:rsidRPr="00FB68C0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0E25AD5B" w14:textId="77777777" w:rsidR="00122B17" w:rsidRPr="00FB68C0" w:rsidRDefault="00122B17" w:rsidP="00FB68C0">
            <w:r w:rsidRPr="00FB68C0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6" w:type="dxa"/>
            <w:vAlign w:val="center"/>
          </w:tcPr>
          <w:p w14:paraId="56782FE8" w14:textId="31F4440E" w:rsidR="00122B17" w:rsidRPr="00FB68C0" w:rsidRDefault="00122B17" w:rsidP="00FB68C0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>
              <w:rPr>
                <w:rFonts w:ascii="Trebuchet MS" w:hAnsi="Trebuchet MS"/>
                <w:szCs w:val="21"/>
              </w:rPr>
              <w:t xml:space="preserve">Scienze motorie e sp. </w:t>
            </w:r>
          </w:p>
        </w:tc>
        <w:tc>
          <w:tcPr>
            <w:tcW w:w="978" w:type="dxa"/>
            <w:vAlign w:val="center"/>
          </w:tcPr>
          <w:p w14:paraId="5BD2CBCB" w14:textId="02E39E3D" w:rsidR="00122B17" w:rsidRPr="00FB68C0" w:rsidRDefault="00122B17" w:rsidP="00FB68C0">
            <w:r w:rsidRPr="00FB68C0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40E115E5" w14:textId="713A32C5" w:rsidR="00122B17" w:rsidRPr="00FB68C0" w:rsidRDefault="00122B17" w:rsidP="00FB68C0">
            <w:r w:rsidRPr="00FB68C0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1611C24B" w14:textId="60BA9AA4" w:rsidR="00122B17" w:rsidRPr="00FB68C0" w:rsidRDefault="00122B17" w:rsidP="00FB68C0">
            <w:r w:rsidRPr="00FB68C0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E36778" w:rsidRPr="00FB68C0" w14:paraId="43485F52" w14:textId="77777777" w:rsidTr="00E36778">
        <w:trPr>
          <w:trHeight w:val="540"/>
          <w:jc w:val="center"/>
        </w:trPr>
        <w:tc>
          <w:tcPr>
            <w:tcW w:w="1955" w:type="dxa"/>
            <w:vAlign w:val="center"/>
          </w:tcPr>
          <w:p w14:paraId="19C54B3A" w14:textId="18543747" w:rsidR="00E36778" w:rsidRPr="00FB68C0" w:rsidRDefault="00E36778" w:rsidP="00FB68C0">
            <w:r w:rsidRPr="00E36778">
              <w:rPr>
                <w:rFonts w:ascii="Trebuchet MS" w:hAnsi="Trebuchet MS"/>
                <w:szCs w:val="21"/>
              </w:rPr>
              <w:t>Educazione Civica</w:t>
            </w:r>
          </w:p>
        </w:tc>
        <w:tc>
          <w:tcPr>
            <w:tcW w:w="978" w:type="dxa"/>
            <w:vAlign w:val="center"/>
          </w:tcPr>
          <w:p w14:paraId="40E3AD10" w14:textId="4C69B2B7" w:rsidR="00E36778" w:rsidRPr="00FB68C0" w:rsidRDefault="00E36778" w:rsidP="00FB68C0">
            <w:r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7973131B" w14:textId="0DF9F5A5" w:rsidR="00E36778" w:rsidRPr="00FB68C0" w:rsidRDefault="00E36778" w:rsidP="00FB68C0">
            <w:r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vAlign w:val="center"/>
          </w:tcPr>
          <w:p w14:paraId="4F2DBE93" w14:textId="49516247" w:rsidR="00E36778" w:rsidRPr="00FB68C0" w:rsidRDefault="00E36778" w:rsidP="00FB68C0">
            <w:r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vAlign w:val="center"/>
          </w:tcPr>
          <w:p w14:paraId="28F4E0F3" w14:textId="77777777" w:rsidR="00E36778" w:rsidRPr="00FB68C0" w:rsidRDefault="00E36778" w:rsidP="00FB68C0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  <w:r w:rsidRPr="00FB68C0">
              <w:rPr>
                <w:rFonts w:ascii="Trebuchet MS" w:hAnsi="Trebuchet MS"/>
                <w:szCs w:val="21"/>
              </w:rPr>
              <w:t>Religione cattolica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14:paraId="5566920F" w14:textId="77777777" w:rsidR="00E36778" w:rsidRPr="00FB68C0" w:rsidRDefault="00E36778" w:rsidP="00FB68C0">
            <w:r w:rsidRPr="00FB68C0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14:paraId="5AFE23BD" w14:textId="77777777" w:rsidR="00E36778" w:rsidRPr="00FB68C0" w:rsidRDefault="00E36778" w:rsidP="00FB68C0">
            <w:r w:rsidRPr="00FB68C0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14:paraId="62ADDEC7" w14:textId="77777777" w:rsidR="00E36778" w:rsidRPr="00FB68C0" w:rsidRDefault="00E36778" w:rsidP="00FB68C0">
            <w:r w:rsidRPr="00FB68C0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</w:tbl>
    <w:p w14:paraId="62E2AA8C" w14:textId="77777777" w:rsidR="001D3A92" w:rsidRDefault="001D3A92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2CB59534" w14:textId="77777777" w:rsidR="001A5F3B" w:rsidRPr="00941B6D" w:rsidRDefault="001A5F3B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4D29A549" w14:textId="77777777" w:rsidR="001D3A92" w:rsidRPr="00941B6D" w:rsidRDefault="001D3A92">
      <w:pPr>
        <w:tabs>
          <w:tab w:val="left" w:pos="284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D.</w:t>
      </w:r>
      <w:r w:rsidRPr="00941B6D">
        <w:rPr>
          <w:rFonts w:ascii="Trebuchet MS" w:hAnsi="Trebuchet MS"/>
          <w:b/>
          <w:szCs w:val="21"/>
        </w:rPr>
        <w:tab/>
        <w:t>FATTORI  CHE  CONCORRONO  ALLA  VALUTAZIONE PERIODICA  E  FINALE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90"/>
      </w:tblGrid>
      <w:tr w:rsidR="001D3A92" w:rsidRPr="00941B6D" w14:paraId="2385887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1B6C09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Wingdings" w:hAnsi="Wingdings"/>
                <w:szCs w:val="21"/>
              </w:rPr>
              <w:tab/>
            </w:r>
            <w:r w:rsidRPr="00941B6D">
              <w:rPr>
                <w:rFonts w:ascii="Trebuchet MS" w:hAnsi="Trebuchet MS"/>
                <w:szCs w:val="21"/>
              </w:rPr>
              <w:t>Metodo  di  studio</w:t>
            </w:r>
          </w:p>
        </w:tc>
        <w:tc>
          <w:tcPr>
            <w:tcW w:w="4890" w:type="dxa"/>
            <w:vAlign w:val="center"/>
          </w:tcPr>
          <w:p w14:paraId="6B07C10A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Impegno</w:t>
            </w:r>
          </w:p>
        </w:tc>
      </w:tr>
      <w:tr w:rsidR="001D3A92" w:rsidRPr="00941B6D" w14:paraId="23E3AE8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4D0B2A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Partecipazione all’attività scolastica</w:t>
            </w:r>
          </w:p>
        </w:tc>
        <w:tc>
          <w:tcPr>
            <w:tcW w:w="4890" w:type="dxa"/>
            <w:vAlign w:val="center"/>
          </w:tcPr>
          <w:p w14:paraId="65630C81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Progresso</w:t>
            </w:r>
          </w:p>
        </w:tc>
      </w:tr>
      <w:tr w:rsidR="001D3A92" w:rsidRPr="00941B6D" w14:paraId="38D5521D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70AAEF3E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Livello della classe</w:t>
            </w:r>
          </w:p>
        </w:tc>
        <w:tc>
          <w:tcPr>
            <w:tcW w:w="4890" w:type="dxa"/>
            <w:vAlign w:val="center"/>
          </w:tcPr>
          <w:p w14:paraId="68A90FF0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Situazione personale</w:t>
            </w:r>
          </w:p>
        </w:tc>
      </w:tr>
      <w:tr w:rsidR="001D3A92" w:rsidRPr="00941B6D" w14:paraId="486EE4D0" w14:textId="77777777">
        <w:trPr>
          <w:trHeight w:val="510"/>
          <w:jc w:val="center"/>
        </w:trPr>
        <w:tc>
          <w:tcPr>
            <w:tcW w:w="9779" w:type="dxa"/>
            <w:gridSpan w:val="2"/>
            <w:vAlign w:val="center"/>
          </w:tcPr>
          <w:p w14:paraId="6ABBF9E6" w14:textId="30965A2D" w:rsidR="001D3A92" w:rsidRPr="00941B6D" w:rsidRDefault="001D3A92" w:rsidP="00E36778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</w:r>
            <w:r w:rsidR="00DA71D4" w:rsidRPr="00DA71D4">
              <w:rPr>
                <w:rFonts w:ascii="Trebuchet MS" w:hAnsi="Trebuchet MS"/>
                <w:szCs w:val="21"/>
              </w:rPr>
              <w:t>Altro (specificare anche in funzione della DID)</w:t>
            </w:r>
          </w:p>
        </w:tc>
      </w:tr>
    </w:tbl>
    <w:p w14:paraId="614CEDDB" w14:textId="77777777" w:rsidR="001D3A92" w:rsidRDefault="001D3A92">
      <w:pPr>
        <w:jc w:val="both"/>
        <w:rPr>
          <w:rFonts w:ascii="Trebuchet MS" w:hAnsi="Trebuchet MS"/>
          <w:szCs w:val="21"/>
        </w:rPr>
      </w:pPr>
    </w:p>
    <w:p w14:paraId="7147C2AC" w14:textId="77777777" w:rsidR="00D42024" w:rsidRPr="00941B6D" w:rsidRDefault="00D42024">
      <w:pPr>
        <w:jc w:val="both"/>
        <w:rPr>
          <w:rFonts w:ascii="Trebuchet MS" w:hAnsi="Trebuchet MS"/>
          <w:szCs w:val="21"/>
        </w:rPr>
      </w:pPr>
    </w:p>
    <w:p w14:paraId="418B9CD7" w14:textId="77777777" w:rsidR="00FB68C0" w:rsidRDefault="00FB68C0">
      <w:pPr>
        <w:jc w:val="both"/>
        <w:rPr>
          <w:rFonts w:ascii="Trebuchet MS" w:hAnsi="Trebuchet MS"/>
          <w:b/>
          <w:szCs w:val="21"/>
        </w:rPr>
      </w:pPr>
    </w:p>
    <w:p w14:paraId="240CC211" w14:textId="77777777" w:rsidR="00FB68C0" w:rsidRDefault="00FB68C0">
      <w:pPr>
        <w:jc w:val="both"/>
        <w:rPr>
          <w:rFonts w:ascii="Trebuchet MS" w:hAnsi="Trebuchet MS"/>
          <w:b/>
          <w:szCs w:val="21"/>
        </w:rPr>
      </w:pPr>
    </w:p>
    <w:p w14:paraId="187DD77A" w14:textId="77777777" w:rsidR="00FB68C0" w:rsidRDefault="00FB68C0">
      <w:pPr>
        <w:jc w:val="both"/>
        <w:rPr>
          <w:rFonts w:ascii="Trebuchet MS" w:hAnsi="Trebuchet MS"/>
          <w:b/>
          <w:szCs w:val="21"/>
        </w:rPr>
      </w:pPr>
    </w:p>
    <w:p w14:paraId="5F4DD2C8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 xml:space="preserve">E. DEFINIZIONE  DI CRITERI  COMUNI  PER  LA  CORRISPONDENZA  TRA  VOTI  E  LIVELLI  DI  CONOSCENZA  E  ABILITÀ </w:t>
      </w:r>
    </w:p>
    <w:p w14:paraId="479C35E5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6E24E14F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10070" w:type="dxa"/>
        <w:tblInd w:w="-244" w:type="dxa"/>
        <w:tblLayout w:type="fixed"/>
        <w:tblCellMar>
          <w:top w:w="49" w:type="dxa"/>
          <w:left w:w="56" w:type="dxa"/>
          <w:bottom w:w="5" w:type="dxa"/>
          <w:right w:w="30" w:type="dxa"/>
        </w:tblCellMar>
        <w:tblLook w:val="04A0" w:firstRow="1" w:lastRow="0" w:firstColumn="1" w:lastColumn="0" w:noHBand="0" w:noVBand="1"/>
      </w:tblPr>
      <w:tblGrid>
        <w:gridCol w:w="689"/>
        <w:gridCol w:w="2798"/>
        <w:gridCol w:w="2072"/>
        <w:gridCol w:w="2342"/>
        <w:gridCol w:w="2169"/>
      </w:tblGrid>
      <w:tr w:rsidR="00E402CE" w:rsidRPr="00E402CE" w14:paraId="337F3AB9" w14:textId="77777777" w:rsidTr="00604219">
        <w:trPr>
          <w:trHeight w:val="547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C80DB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27" w:hanging="16"/>
              <w:jc w:val="left"/>
              <w:textAlignment w:val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Voto in decimi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83A16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85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Conoscenze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92BFE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espressive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98C7B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right="2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operative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F4964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right="9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Competenze</w:t>
            </w:r>
          </w:p>
        </w:tc>
      </w:tr>
      <w:tr w:rsidR="00E402CE" w:rsidRPr="00E402CE" w14:paraId="20999C4F" w14:textId="77777777" w:rsidTr="00604219">
        <w:trPr>
          <w:trHeight w:val="888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CAA4B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1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DC5FB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Nulla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0F3A4" w14:textId="77777777" w:rsidR="00E402CE" w:rsidRPr="00E402CE" w:rsidRDefault="00E402CE" w:rsidP="00E402CE">
            <w:pPr>
              <w:keepNext/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FC307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spacing w:after="101"/>
              <w:ind w:left="6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Consegna del foglio in bianco Non risponde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9C579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spacing w:after="101"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E402CE" w:rsidRPr="00E402CE" w14:paraId="580DD7D8" w14:textId="77777777" w:rsidTr="00604219">
        <w:trPr>
          <w:trHeight w:val="979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E4529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2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01427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conoscenze molto scarse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20957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 frammentario e confuso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D1B1C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conoscenze neanche se guidato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5C61B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informazioni date neanche se guidato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E402CE" w:rsidRPr="00E402CE" w14:paraId="2BD097B8" w14:textId="77777777" w:rsidTr="00604219">
        <w:trPr>
          <w:trHeight w:val="2006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E51BC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3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27216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frammentaria, confusa e scorretta dei contenuti; incontra gravi difficoltà nel cogliere l’idea centrale di un testo, di un problema, di un  fenomeno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F9932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11" w:right="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povero/diffusi errori ortografici, morfologici e sintattici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4FFE2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confuso e frammentario; dispone di scarse abilità manuali e/o motorie;</w:t>
            </w:r>
          </w:p>
          <w:p w14:paraId="60C97071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laboratorio procede spesso senza coerenza, aspettando l’esito del lavoro altrui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B9C1C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11" w:right="2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è in</w:t>
            </w: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grado di rielaborare quanto appreso e non possiede autonomia critica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E402CE" w:rsidRPr="00E402CE" w14:paraId="54EFA55F" w14:textId="77777777" w:rsidTr="00604219">
        <w:trPr>
          <w:trHeight w:val="244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9347F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4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FF75B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lacunosa e spesso scorretta dei contenuti. Memorizza in modo rigido e parziale alcuni concetti/regole/leggi scientifiche e così non è in grado di generalizzarle né di riconoscerle in forme diverse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1246C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spacing w:after="125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generico, impreciso e ripetitivo/errori ortografici, morfologici e sintattici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EE5DB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spacing w:after="121"/>
              <w:ind w:left="16" w:right="2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non pertinente, parziale,</w:t>
            </w: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disorganico nella soluzione di problemi non supera il livello di semplice sostituzione dei dati nei modelli, compiendo errori di elaborazione.  Dispone di limitate abilità manuali e/o motorie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4B2E5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spacing w:after="122"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molte difficoltà nel compiere analisi e sintesi; commette errori nell’applicazione.  Rielabora con molta superficialità quanto appreso; scarsa autonomia critica anche se guidato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E402CE" w:rsidRPr="00E402CE" w14:paraId="11FE69F4" w14:textId="77777777" w:rsidTr="00604219">
        <w:trPr>
          <w:trHeight w:val="2611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7FE59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5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547F1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parziale dei contenuti essenziali.</w:t>
            </w: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Possiede in forma schematica le conoscenze scientifiche di base che, talvolta, non è in grado di tradurre  tra forme diverse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5B774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1" w:right="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limitato e non sempre appropriato/qualche errore ortografico, morfologico e sintattico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B9AE2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parziale e le applica a situazioni semplici con qualche errore. Accettabili le abilità manuali e/o motorie.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19D5B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qualche difficoltà nel compiere analisi</w:t>
            </w: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 sintesi; commette qualche errore nell’applicazione</w:t>
            </w: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situazioni semplici; esprime valutazioni superficiali.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E402CE" w:rsidRPr="00E402CE" w14:paraId="4A4C2EF5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36A77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6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8333F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essenziale degli aspetti fondamentali dei contenuti. Riconosce, nella maggior parte dei casi, i modelli teorici nelle situazioni problematiche presentate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  <w:p w14:paraId="5F22AD75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55CD6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essenziale, ripetitivo ma appropriato/pochi errori ortografici,</w:t>
            </w: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morfologici e sintattici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756D5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sostanzialmente corretto e organico. Utilizza, nella maggior parte dei casi, modelli teorici conosciuti  per risolvere problemi. Sufficienti le abilità manuali</w:t>
            </w: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e/o motorie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B0218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11" w:right="18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 sintesi e collegamenti e li</w:t>
            </w: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applica in situazioni semplici. Mostra sufficiente autonomia nella valutazione personale.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E402CE" w:rsidRPr="00E402CE" w14:paraId="47DF2BE3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2377B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lastRenderedPageBreak/>
              <w:t>7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758A7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11" w:right="29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completa degli aspetti fondamentali dei contenuti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0D8E2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vario e appropriato /qualche imprecisione sintattica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D2441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corretto e organico;</w:t>
            </w:r>
          </w:p>
          <w:p w14:paraId="3B949666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colloca</w:t>
            </w: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le informazioni nell’opportuno quadro di riferimento.  </w:t>
            </w:r>
          </w:p>
          <w:p w14:paraId="4E5A9727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Sa risolvere diversi problemi teorici e sperimentali, riconoscendo le analogie con situazioni già viste e i modelli a cui fanno  riferimento. Buone le abilità manuali e/o motorie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593AE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 collegamenti e li applica</w:t>
            </w: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anche in  contesti diversi. Mostra</w:t>
            </w: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autonomia nella valutazione personale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E402CE" w:rsidRPr="00E402CE" w14:paraId="783B7AB9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38DB6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8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06EB0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11" w:right="38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</w:t>
            </w: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una  conoscenza esauriente   approfondita dei contenuti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31B2C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ricco e appropriato; corretto l’uso delle strutture linguistiche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63A88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organico; colloca le informazioni nell’opportuno quadro di riferimento e le confronta anche</w:t>
            </w: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rispetto</w:t>
            </w: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 contesti</w:t>
            </w: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</w:t>
            </w: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Usa e applica con sicurezza modelli conosciuti in situazioni problematiche di ambito tecnico-scientifico. Ben  strutturate le abilità manuali e/o motorie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03B30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e li applica anche in contesti</w:t>
            </w: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 Mostra autonomia e capacità critica nella valutazione personale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E402CE" w:rsidRPr="00E402CE" w14:paraId="3A5B2A1B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006B1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5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9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D74F6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11" w:right="209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 una conoscenza esauriente precisa e approfondita, anche a livello personale, di tutti i contenuti.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CF834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ricco e appropriato; corretto e creativo</w:t>
            </w: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l’uso delle strutture linguistiche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ABFE0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 con vari spunti di originalità; colloca le informazioni nell’opportuno quadro di riferimento e le confronta anche rispetto a contesti diversi. Affronta i problemi teorici e sperimentali con assoluta sicurezza ed è in grado di proporre soluzioni anche in ambiti nuovi. Ottimo il livello delle attività manuali e/o motorie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FDE2D" w14:textId="77777777" w:rsidR="00E402CE" w:rsidRPr="00E402CE" w:rsidRDefault="00E402CE" w:rsidP="00E402CE">
            <w:pPr>
              <w:widowControl w:val="0"/>
              <w:suppressAutoHyphens/>
              <w:autoSpaceDE/>
              <w:autoSpaceDN/>
              <w:adjustRightInd/>
              <w:spacing w:line="276" w:lineRule="auto"/>
              <w:ind w:left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anche trasversali tra le discipline fino a ricomporli in un quadro organico  complessivo. Mostra autonomia e ottima capacità critica nella valutazione personale</w:t>
            </w:r>
            <w:r w:rsidRPr="00E402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E402CE" w:rsidRPr="00E402CE" w14:paraId="7F340FF3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B2BC5" w14:textId="77777777" w:rsidR="00E402CE" w:rsidRPr="00E402CE" w:rsidRDefault="00E402CE" w:rsidP="00E402CE">
            <w:pPr>
              <w:widowControl w:val="0"/>
              <w:autoSpaceDE/>
              <w:autoSpaceDN/>
              <w:adjustRightInd/>
              <w:ind w:left="58"/>
              <w:jc w:val="left"/>
              <w:textAlignment w:val="auto"/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</w:pPr>
            <w:r w:rsidRPr="00E402CE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AF5DD" w14:textId="77777777" w:rsidR="00E402CE" w:rsidRPr="00E402CE" w:rsidRDefault="00E402CE" w:rsidP="00E402CE">
            <w:pPr>
              <w:widowControl w:val="0"/>
              <w:autoSpaceDE/>
              <w:autoSpaceDN/>
              <w:adjustRightInd/>
              <w:spacing w:after="5" w:line="276" w:lineRule="auto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Mostra una eccellente padronanza di tutti gli  argomenti; opera</w:t>
            </w: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 xml:space="preserve"> autonomamente approfondimenti, a livello personale</w:t>
            </w:r>
            <w:r w:rsidRPr="00E402CE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6FC32" w14:textId="77777777" w:rsidR="00E402CE" w:rsidRPr="00E402CE" w:rsidRDefault="00E402CE" w:rsidP="00E402CE">
            <w:pPr>
              <w:widowControl w:val="0"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Lessico ricco e appropriato; corretto e creativo</w:t>
            </w: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l’uso delle strutture linguistiche</w:t>
            </w:r>
            <w:r w:rsidRPr="00E402CE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5ECFE" w14:textId="77777777" w:rsidR="00E402CE" w:rsidRPr="00E402CE" w:rsidRDefault="00E402CE" w:rsidP="00E402CE">
            <w:pPr>
              <w:widowControl w:val="0"/>
              <w:autoSpaceDE/>
              <w:autoSpaceDN/>
              <w:adjustRightInd/>
              <w:ind w:left="16" w:right="7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Organizza le conoscenze in modo originale e organico; colloca</w:t>
            </w: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le informazioni nell’opportuno quadro di riferimento e le confronta anche rispetto a</w:t>
            </w: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contesti diversi.</w:t>
            </w: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Affronta</w:t>
            </w: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i problemi teorici e sperimentali con assoluta sicurezza ed è in grado di proporre soluzioni anche in ambiti nuovi. Eccellente il livello</w:t>
            </w: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delle attività manuali</w:t>
            </w: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e/o motorie</w:t>
            </w:r>
            <w:r w:rsidRPr="00E402CE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1BC85" w14:textId="77777777" w:rsidR="00E402CE" w:rsidRPr="00E402CE" w:rsidRDefault="00E402CE" w:rsidP="00E402CE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È in grado di articolare analisi,  sintesi e collegamenti trasversali tra le discipline fino a ricomporli in un quadro organico</w:t>
            </w: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complessivo. Sa applicare autonomamente le informazioni anche in contesti</w:t>
            </w: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nuovi. Mostra</w:t>
            </w:r>
          </w:p>
          <w:p w14:paraId="3679F18A" w14:textId="77777777" w:rsidR="00E402CE" w:rsidRPr="00E402CE" w:rsidRDefault="00E402CE" w:rsidP="00E402CE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E402C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Autonomia e una consolidata capacità critica nella valutazione personale</w:t>
            </w:r>
            <w:r w:rsidRPr="00E402CE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17E4763C" w14:textId="4DA16129" w:rsidR="00F910C1" w:rsidRDefault="00F910C1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379"/>
        <w:tblW w:w="100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"/>
        <w:gridCol w:w="824"/>
        <w:gridCol w:w="8875"/>
        <w:gridCol w:w="236"/>
      </w:tblGrid>
      <w:tr w:rsidR="00F910C1" w:rsidRPr="00941B6D" w14:paraId="71AE238C" w14:textId="77777777" w:rsidTr="00F910C1">
        <w:trPr>
          <w:gridAfter w:val="1"/>
          <w:wAfter w:w="236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149927A8" w14:textId="19AA11AC" w:rsidR="00F910C1" w:rsidRPr="00941B6D" w:rsidRDefault="00E50382" w:rsidP="00F910C1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8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29322E2" w14:textId="20BA9219" w:rsidR="00F910C1" w:rsidRPr="00941B6D" w:rsidRDefault="00F910C1" w:rsidP="00E26F58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DEFINIZIONE NUMERO MASSIMO PROVE SCRITTE SOMMATIVE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="00D42024" w:rsidRPr="00D42024">
              <w:rPr>
                <w:rFonts w:ascii="Trebuchet MS" w:hAnsi="Trebuchet MS"/>
                <w:szCs w:val="21"/>
              </w:rPr>
              <w:t>(le indicazioni qui riportate dovranno essere coerenti con quelle del Collegio Docenti</w:t>
            </w:r>
            <w:r w:rsidR="00E402CE">
              <w:rPr>
                <w:rFonts w:ascii="Trebuchet MS" w:hAnsi="Trebuchet MS"/>
                <w:szCs w:val="21"/>
              </w:rPr>
              <w:t xml:space="preserve"> del </w:t>
            </w:r>
            <w:r w:rsidR="00E26F58">
              <w:rPr>
                <w:rFonts w:ascii="Trebuchet MS" w:hAnsi="Trebuchet MS"/>
                <w:szCs w:val="21"/>
              </w:rPr>
              <w:t>01.10.24</w:t>
            </w:r>
            <w:bookmarkStart w:id="0" w:name="_GoBack"/>
            <w:bookmarkEnd w:id="0"/>
            <w:r w:rsidR="00D42024" w:rsidRPr="00D42024">
              <w:rPr>
                <w:rFonts w:ascii="Trebuchet MS" w:hAnsi="Trebuchet MS"/>
                <w:szCs w:val="21"/>
              </w:rPr>
              <w:t>)</w:t>
            </w:r>
          </w:p>
        </w:tc>
      </w:tr>
      <w:tr w:rsidR="00F910C1" w:rsidRPr="00941B6D" w14:paraId="17A5C9A8" w14:textId="77777777" w:rsidTr="00F91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0" w:type="dxa"/>
        </w:trPr>
        <w:tc>
          <w:tcPr>
            <w:tcW w:w="9935" w:type="dxa"/>
            <w:gridSpan w:val="3"/>
            <w:tcBorders>
              <w:top w:val="nil"/>
              <w:bottom w:val="nil"/>
            </w:tcBorders>
          </w:tcPr>
          <w:p w14:paraId="40969DD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  <w:bdr w:val="double" w:sz="4" w:space="0" w:color="auto"/>
              </w:rPr>
            </w:pP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35EFC6" wp14:editId="063C4C2F">
                      <wp:simplePos x="0" y="0"/>
                      <wp:positionH relativeFrom="column">
                        <wp:posOffset>5445760</wp:posOffset>
                      </wp:positionH>
                      <wp:positionV relativeFrom="paragraph">
                        <wp:posOffset>151765</wp:posOffset>
                      </wp:positionV>
                      <wp:extent cx="381000" cy="304800"/>
                      <wp:effectExtent l="0" t="0" r="0" b="0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E714DF" id="Rectangle 4" o:spid="_x0000_s1026" style="position:absolute;margin-left:428.8pt;margin-top:11.95pt;width:30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WW/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RolhGlv0&#10;FUVjplWCzKM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"/>
                  </w:pict>
                </mc:Fallback>
              </mc:AlternateContent>
            </w: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4364F7" wp14:editId="7E8532EA">
                      <wp:simplePos x="0" y="0"/>
                      <wp:positionH relativeFrom="column">
                        <wp:posOffset>2238375</wp:posOffset>
                      </wp:positionH>
                      <wp:positionV relativeFrom="paragraph">
                        <wp:posOffset>144145</wp:posOffset>
                      </wp:positionV>
                      <wp:extent cx="381000" cy="304800"/>
                      <wp:effectExtent l="0" t="0" r="0" b="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C4CD3A" id="Rectangle 3" o:spid="_x0000_s1026" style="position:absolute;margin-left:176.25pt;margin-top:11.35pt;width:30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9b7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SolhGlv0&#10;FUVjplWCzKI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"/>
                  </w:pict>
                </mc:Fallback>
              </mc:AlternateContent>
            </w:r>
          </w:p>
          <w:p w14:paraId="6D31C47A" w14:textId="77777777" w:rsidR="00F910C1" w:rsidRPr="00941B6D" w:rsidRDefault="00F910C1" w:rsidP="00F910C1">
            <w:pPr>
              <w:pStyle w:val="Titolo8"/>
              <w:jc w:val="left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Prove scritte sommative giornaliere</w:t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  <w:t>Prove scritte sommative settimanali</w:t>
            </w:r>
          </w:p>
          <w:p w14:paraId="294B5CD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4B35090E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pPr w:leftFromText="141" w:rightFromText="141" w:vertAnchor="text" w:horzAnchor="margin" w:tblpY="68"/>
              <w:tblOverlap w:val="never"/>
              <w:tblW w:w="0" w:type="auto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3"/>
              <w:gridCol w:w="8862"/>
            </w:tblGrid>
            <w:tr w:rsidR="00484FA8" w:rsidRPr="00941B6D" w14:paraId="0BD2829F" w14:textId="77777777" w:rsidTr="00D42024">
              <w:trPr>
                <w:trHeight w:val="653"/>
              </w:trPr>
              <w:tc>
                <w:tcPr>
                  <w:tcW w:w="903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53186695" w14:textId="1C9A0823" w:rsidR="00484FA8" w:rsidRPr="00941B6D" w:rsidRDefault="00E50382" w:rsidP="00484FA8">
                  <w:pPr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9</w:t>
                  </w:r>
                </w:p>
              </w:tc>
              <w:tc>
                <w:tcPr>
                  <w:tcW w:w="8862" w:type="dxa"/>
                  <w:tcBorders>
                    <w:left w:val="single" w:sz="4" w:space="0" w:color="auto"/>
                  </w:tcBorders>
                  <w:vAlign w:val="center"/>
                </w:tcPr>
                <w:p w14:paraId="6A2440B0" w14:textId="77777777" w:rsidR="00484FA8" w:rsidRPr="00941B6D" w:rsidRDefault="00484FA8" w:rsidP="00484FA8">
                  <w:pPr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 w:rsidRPr="00941B6D">
                    <w:rPr>
                      <w:rFonts w:ascii="Trebuchet MS" w:hAnsi="Trebuchet MS"/>
                      <w:b/>
                      <w:szCs w:val="21"/>
                    </w:rPr>
                    <w:t>ATTIVITÀ INTEGRATIVE PREVISTE (iniziative extracurricolari, culturali e sportive; viaggi d’istruzione e/o visite guidate…)</w:t>
                  </w:r>
                </w:p>
              </w:tc>
            </w:tr>
          </w:tbl>
          <w:p w14:paraId="5AAB7037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69043EBD" w14:textId="77777777" w:rsidR="00D42024" w:rsidRPr="00941B6D" w:rsidRDefault="00D42024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9779" w:type="dxa"/>
              <w:tblBorders>
                <w:insideH w:val="single" w:sz="6" w:space="0" w:color="auto"/>
                <w:insideV w:val="single" w:sz="6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79"/>
            </w:tblGrid>
            <w:tr w:rsidR="00F910C1" w:rsidRPr="00941B6D" w14:paraId="60EA4783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7DFCD501" w14:textId="77777777" w:rsidR="00F910C1" w:rsidRPr="00941B6D" w:rsidRDefault="00F910C1" w:rsidP="00E26F5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67847E33" w14:textId="77777777" w:rsidR="00F910C1" w:rsidRPr="00941B6D" w:rsidRDefault="00F910C1" w:rsidP="00E26F5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0C2929F5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16C65664" w14:textId="77777777" w:rsidR="00F910C1" w:rsidRPr="00941B6D" w:rsidRDefault="00F910C1" w:rsidP="00E26F5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1ED0016" w14:textId="77777777" w:rsidR="00F910C1" w:rsidRPr="00941B6D" w:rsidRDefault="00F910C1" w:rsidP="00E26F5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187D9BEA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223B46F1" w14:textId="77777777" w:rsidR="00F910C1" w:rsidRPr="00941B6D" w:rsidRDefault="00F910C1" w:rsidP="00E26F5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71D4219" w14:textId="77777777" w:rsidR="00F910C1" w:rsidRPr="00941B6D" w:rsidRDefault="00F910C1" w:rsidP="00E26F5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</w:tbl>
          <w:p w14:paraId="25D329E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0" w:type="auto"/>
              <w:jc w:val="center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4"/>
              <w:gridCol w:w="8861"/>
            </w:tblGrid>
            <w:tr w:rsidR="00F910C1" w:rsidRPr="00941B6D" w14:paraId="01EC499C" w14:textId="77777777" w:rsidTr="00F910C1">
              <w:trPr>
                <w:trHeight w:val="653"/>
                <w:jc w:val="center"/>
              </w:trPr>
              <w:tc>
                <w:tcPr>
                  <w:tcW w:w="904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7F6B0248" w14:textId="56B30EA9" w:rsidR="00F910C1" w:rsidRPr="00941B6D" w:rsidRDefault="00E50382" w:rsidP="00E26F58">
                  <w:pPr>
                    <w:framePr w:hSpace="141" w:wrap="around" w:vAnchor="text" w:hAnchor="margin" w:y="-379"/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10</w:t>
                  </w:r>
                </w:p>
              </w:tc>
              <w:tc>
                <w:tcPr>
                  <w:tcW w:w="8875" w:type="dxa"/>
                  <w:tcBorders>
                    <w:left w:val="single" w:sz="4" w:space="0" w:color="auto"/>
                  </w:tcBorders>
                  <w:vAlign w:val="center"/>
                </w:tcPr>
                <w:p w14:paraId="47437500" w14:textId="3F94D200" w:rsidR="00F910C1" w:rsidRPr="00941B6D" w:rsidRDefault="00F910C1" w:rsidP="00E26F58">
                  <w:pPr>
                    <w:framePr w:hSpace="141" w:wrap="around" w:vAnchor="text" w:hAnchor="margin" w:y="-379"/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DEFINIZIONE CARICHI MASSIMI DI LAVORO SETTIMANALE DOMESTICO (in linea di massima la metà delle ore curricolari)</w:t>
                  </w:r>
                </w:p>
              </w:tc>
            </w:tr>
          </w:tbl>
          <w:p w14:paraId="79D9A642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221"/>
              <w:gridCol w:w="1134"/>
            </w:tblGrid>
            <w:tr w:rsidR="00F910C1" w14:paraId="5C95E274" w14:textId="77777777" w:rsidTr="00F910C1">
              <w:tc>
                <w:tcPr>
                  <w:tcW w:w="4221" w:type="dxa"/>
                </w:tcPr>
                <w:p w14:paraId="2DCC33D4" w14:textId="77777777" w:rsidR="00F910C1" w:rsidRDefault="00F910C1" w:rsidP="00E26F5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MATERIA</w:t>
                  </w:r>
                </w:p>
              </w:tc>
              <w:tc>
                <w:tcPr>
                  <w:tcW w:w="1134" w:type="dxa"/>
                </w:tcPr>
                <w:p w14:paraId="0DED1D9E" w14:textId="77777777" w:rsidR="00F910C1" w:rsidRDefault="00F910C1" w:rsidP="00E26F5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N ORE</w:t>
                  </w:r>
                </w:p>
              </w:tc>
            </w:tr>
            <w:tr w:rsidR="00F910C1" w14:paraId="40EEC8E7" w14:textId="77777777" w:rsidTr="00F910C1">
              <w:tc>
                <w:tcPr>
                  <w:tcW w:w="4221" w:type="dxa"/>
                </w:tcPr>
                <w:p w14:paraId="7D1D74D9" w14:textId="1CB93844" w:rsidR="00F910C1" w:rsidRDefault="00FB68C0" w:rsidP="00E26F5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ITALIANO</w:t>
                  </w:r>
                </w:p>
              </w:tc>
              <w:tc>
                <w:tcPr>
                  <w:tcW w:w="1134" w:type="dxa"/>
                </w:tcPr>
                <w:p w14:paraId="6E189A92" w14:textId="77777777" w:rsidR="00F910C1" w:rsidRDefault="00F910C1" w:rsidP="00E26F5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B1CF9B8" w14:textId="77777777" w:rsidTr="00F910C1">
              <w:tc>
                <w:tcPr>
                  <w:tcW w:w="4221" w:type="dxa"/>
                </w:tcPr>
                <w:p w14:paraId="239E151F" w14:textId="08B038E3" w:rsidR="00F910C1" w:rsidRDefault="00FB68C0" w:rsidP="00E26F5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STORIA</w:t>
                  </w:r>
                </w:p>
              </w:tc>
              <w:tc>
                <w:tcPr>
                  <w:tcW w:w="1134" w:type="dxa"/>
                </w:tcPr>
                <w:p w14:paraId="029CF984" w14:textId="77777777" w:rsidR="00F910C1" w:rsidRDefault="00F910C1" w:rsidP="00E26F5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8A72F31" w14:textId="77777777" w:rsidTr="00F910C1">
              <w:tc>
                <w:tcPr>
                  <w:tcW w:w="4221" w:type="dxa"/>
                </w:tcPr>
                <w:p w14:paraId="01A4ED9A" w14:textId="6B830812" w:rsidR="00F910C1" w:rsidRDefault="00FB68C0" w:rsidP="00E26F5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INGLESE</w:t>
                  </w:r>
                </w:p>
              </w:tc>
              <w:tc>
                <w:tcPr>
                  <w:tcW w:w="1134" w:type="dxa"/>
                </w:tcPr>
                <w:p w14:paraId="2F3BEAB0" w14:textId="77777777" w:rsidR="00F910C1" w:rsidRDefault="00F910C1" w:rsidP="00E26F5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64DBAA3" w14:textId="77777777" w:rsidTr="00F910C1">
              <w:tc>
                <w:tcPr>
                  <w:tcW w:w="4221" w:type="dxa"/>
                </w:tcPr>
                <w:p w14:paraId="30CA3432" w14:textId="1CD98FCE" w:rsidR="00F910C1" w:rsidRDefault="00FB68C0" w:rsidP="00E26F5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MATEMATICA</w:t>
                  </w:r>
                </w:p>
              </w:tc>
              <w:tc>
                <w:tcPr>
                  <w:tcW w:w="1134" w:type="dxa"/>
                </w:tcPr>
                <w:p w14:paraId="584125A3" w14:textId="77777777" w:rsidR="00F910C1" w:rsidRDefault="00F910C1" w:rsidP="00E26F5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1F2C7D2" w14:textId="77777777" w:rsidTr="00F910C1">
              <w:tc>
                <w:tcPr>
                  <w:tcW w:w="4221" w:type="dxa"/>
                </w:tcPr>
                <w:p w14:paraId="7EFDEE54" w14:textId="616E8FA6" w:rsidR="00F910C1" w:rsidRDefault="00FB68C0" w:rsidP="00E26F5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TECNOLOGIA E PROGETTAZIONE</w:t>
                  </w:r>
                </w:p>
              </w:tc>
              <w:tc>
                <w:tcPr>
                  <w:tcW w:w="1134" w:type="dxa"/>
                </w:tcPr>
                <w:p w14:paraId="6EAD1B07" w14:textId="77777777" w:rsidR="00F910C1" w:rsidRDefault="00F910C1" w:rsidP="00E26F5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6AB75F7" w14:textId="77777777" w:rsidTr="00F910C1">
              <w:tc>
                <w:tcPr>
                  <w:tcW w:w="4221" w:type="dxa"/>
                  <w:vAlign w:val="center"/>
                </w:tcPr>
                <w:p w14:paraId="51028EFA" w14:textId="3F9C56AB" w:rsidR="00F910C1" w:rsidRDefault="00FB68C0" w:rsidP="00E26F5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ELETTROTECNICA</w:t>
                  </w:r>
                  <w:r w:rsidR="00122B17">
                    <w:rPr>
                      <w:rFonts w:ascii="Trebuchet MS" w:hAnsi="Trebuchet MS"/>
                      <w:b/>
                      <w:szCs w:val="21"/>
                    </w:rPr>
                    <w:t xml:space="preserve"> ED LETTRONICA</w:t>
                  </w:r>
                </w:p>
              </w:tc>
              <w:tc>
                <w:tcPr>
                  <w:tcW w:w="1134" w:type="dxa"/>
                </w:tcPr>
                <w:p w14:paraId="6A33F784" w14:textId="77777777" w:rsidR="00F910C1" w:rsidRDefault="00F910C1" w:rsidP="00E26F5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B7EE7B3" w14:textId="77777777" w:rsidTr="00F910C1">
              <w:tc>
                <w:tcPr>
                  <w:tcW w:w="4221" w:type="dxa"/>
                </w:tcPr>
                <w:p w14:paraId="5AD97DF7" w14:textId="4119D577" w:rsidR="00F910C1" w:rsidRDefault="00FB68C0" w:rsidP="00E26F5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SISTEMI AUTOMATICI</w:t>
                  </w:r>
                </w:p>
              </w:tc>
              <w:tc>
                <w:tcPr>
                  <w:tcW w:w="1134" w:type="dxa"/>
                </w:tcPr>
                <w:p w14:paraId="64C24285" w14:textId="77777777" w:rsidR="00F910C1" w:rsidRDefault="00F910C1" w:rsidP="00E26F5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72A73BF7" w14:textId="77777777" w:rsidTr="00F910C1">
              <w:tc>
                <w:tcPr>
                  <w:tcW w:w="4221" w:type="dxa"/>
                </w:tcPr>
                <w:p w14:paraId="1E8B696A" w14:textId="171F1AB6" w:rsidR="00F910C1" w:rsidRDefault="00FB68C0" w:rsidP="00E26F5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SCIENZE MOTORIE E SPORTIVE</w:t>
                  </w:r>
                </w:p>
              </w:tc>
              <w:tc>
                <w:tcPr>
                  <w:tcW w:w="1134" w:type="dxa"/>
                </w:tcPr>
                <w:p w14:paraId="6557C180" w14:textId="77777777" w:rsidR="00F910C1" w:rsidRDefault="00F910C1" w:rsidP="00E26F5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7588B88" w14:textId="77777777" w:rsidTr="00F910C1">
              <w:trPr>
                <w:trHeight w:val="270"/>
              </w:trPr>
              <w:tc>
                <w:tcPr>
                  <w:tcW w:w="4221" w:type="dxa"/>
                </w:tcPr>
                <w:p w14:paraId="14B46539" w14:textId="1F5081D9" w:rsidR="00F910C1" w:rsidRDefault="00FB68C0" w:rsidP="00E26F5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RELIGIONE CATTOLICA</w:t>
                  </w:r>
                </w:p>
              </w:tc>
              <w:tc>
                <w:tcPr>
                  <w:tcW w:w="1134" w:type="dxa"/>
                </w:tcPr>
                <w:p w14:paraId="679C0429" w14:textId="77777777" w:rsidR="00F910C1" w:rsidRDefault="00F910C1" w:rsidP="00E26F5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E36778" w14:paraId="7304F0D8" w14:textId="77777777" w:rsidTr="00F910C1">
              <w:trPr>
                <w:trHeight w:val="270"/>
              </w:trPr>
              <w:tc>
                <w:tcPr>
                  <w:tcW w:w="4221" w:type="dxa"/>
                </w:tcPr>
                <w:p w14:paraId="17C4BFE8" w14:textId="1F987ECA" w:rsidR="00E36778" w:rsidRDefault="00E36778" w:rsidP="00E26F5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EDUCAZIONE CIVICA</w:t>
                  </w:r>
                </w:p>
              </w:tc>
              <w:tc>
                <w:tcPr>
                  <w:tcW w:w="1134" w:type="dxa"/>
                </w:tcPr>
                <w:p w14:paraId="7202DDD4" w14:textId="77777777" w:rsidR="00E36778" w:rsidRDefault="00E36778" w:rsidP="00E26F58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</w:tbl>
          <w:p w14:paraId="7D2A1551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26E1103F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572C6231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48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09"/>
              <w:gridCol w:w="709"/>
              <w:gridCol w:w="3472"/>
            </w:tblGrid>
            <w:tr w:rsidR="00F910C1" w14:paraId="4510E2F5" w14:textId="77777777" w:rsidTr="00F910C1">
              <w:trPr>
                <w:cantSplit/>
                <w:trHeight w:val="510"/>
                <w:jc w:val="center"/>
              </w:trPr>
              <w:tc>
                <w:tcPr>
                  <w:tcW w:w="489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BFCC63" w14:textId="77777777" w:rsidR="00F910C1" w:rsidRDefault="00F910C1" w:rsidP="00E26F58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bCs/>
                    </w:rPr>
                    <w:t>Il docente coordinatore</w:t>
                  </w:r>
                </w:p>
              </w:tc>
            </w:tr>
            <w:tr w:rsidR="00F910C1" w14:paraId="75EE88E5" w14:textId="77777777" w:rsidTr="00F910C1">
              <w:trPr>
                <w:cantSplit/>
                <w:trHeight w:val="360"/>
                <w:jc w:val="center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33DFA78C" w14:textId="77777777" w:rsidR="00F910C1" w:rsidRDefault="00F910C1" w:rsidP="00E26F58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szCs w:val="21"/>
                    </w:rPr>
                    <w:t>Prof.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262B77D5" w14:textId="77777777" w:rsidR="00F910C1" w:rsidRDefault="00F910C1" w:rsidP="00E26F58">
                  <w:pPr>
                    <w:framePr w:hSpace="141" w:wrap="around" w:vAnchor="text" w:hAnchor="margin" w:y="-379"/>
                    <w:spacing w:before="240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Nome</w:t>
                  </w:r>
                </w:p>
              </w:tc>
              <w:tc>
                <w:tcPr>
                  <w:tcW w:w="3472" w:type="dxa"/>
                  <w:tcBorders>
                    <w:top w:val="single" w:sz="4" w:space="0" w:color="auto"/>
                    <w:left w:val="nil"/>
                    <w:bottom w:val="dotted" w:sz="4" w:space="0" w:color="auto"/>
                    <w:right w:val="single" w:sz="4" w:space="0" w:color="auto"/>
                  </w:tcBorders>
                </w:tcPr>
                <w:p w14:paraId="6CA0F547" w14:textId="77777777" w:rsidR="00F910C1" w:rsidRDefault="00F910C1" w:rsidP="00E26F58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2C968A66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5B06ACCE" w14:textId="77777777" w:rsidR="00F910C1" w:rsidRDefault="00F910C1" w:rsidP="00E26F58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2A203F2B" w14:textId="77777777" w:rsidR="00F910C1" w:rsidRDefault="00F910C1" w:rsidP="00E26F58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Firma</w:t>
                  </w:r>
                </w:p>
              </w:tc>
              <w:tc>
                <w:tcPr>
                  <w:tcW w:w="3472" w:type="dxa"/>
                  <w:tcBorders>
                    <w:top w:val="dotted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224106A" w14:textId="77777777" w:rsidR="00F910C1" w:rsidRDefault="00F910C1" w:rsidP="00E26F58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7CFED2C3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4890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8475E" w14:textId="77777777" w:rsidR="00F910C1" w:rsidRDefault="00F910C1" w:rsidP="00E26F58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3DE6B299" w14:textId="77777777" w:rsidR="00F910C1" w:rsidRDefault="00F910C1" w:rsidP="00E26F58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565E5C11" w14:textId="77777777" w:rsidR="00F910C1" w:rsidRDefault="00F910C1" w:rsidP="00E26F58">
                  <w:pPr>
                    <w:framePr w:hSpace="141" w:wrap="around" w:vAnchor="text" w:hAnchor="margin" w:y="-379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  <w:r>
                    <w:rPr>
                      <w:rFonts w:ascii="Trebuchet MS" w:hAnsi="Trebuchet MS"/>
                    </w:rPr>
                    <w:t>Cesano Maderno, _ _ I _ _ I _ _ _ _</w:t>
                  </w:r>
                </w:p>
              </w:tc>
            </w:tr>
            <w:tr w:rsidR="00F910C1" w14:paraId="2EB088EC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E873D5" w14:textId="77777777" w:rsidR="00F910C1" w:rsidRDefault="00F910C1" w:rsidP="00E26F58">
                  <w:pPr>
                    <w:framePr w:hSpace="141" w:wrap="around" w:vAnchor="text" w:hAnchor="margin" w:y="-379"/>
                    <w:overflowPunct/>
                    <w:autoSpaceDE/>
                    <w:autoSpaceDN/>
                    <w:adjustRightInd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458197B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ADF9E8C" w14:textId="77777777" w:rsidR="001D3A92" w:rsidRPr="00941B6D" w:rsidRDefault="001D3A92">
      <w:pPr>
        <w:pStyle w:val="Titolo5"/>
        <w:jc w:val="both"/>
        <w:rPr>
          <w:sz w:val="20"/>
        </w:rPr>
      </w:pPr>
    </w:p>
    <w:sectPr w:rsidR="001D3A92" w:rsidRPr="00941B6D" w:rsidSect="005B5CFA">
      <w:footerReference w:type="default" r:id="rId10"/>
      <w:headerReference w:type="first" r:id="rId11"/>
      <w:pgSz w:w="11907" w:h="16840"/>
      <w:pgMar w:top="195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F1BBC5" w14:textId="77777777" w:rsidR="00BB581D" w:rsidRDefault="00BB581D">
      <w:r>
        <w:separator/>
      </w:r>
    </w:p>
  </w:endnote>
  <w:endnote w:type="continuationSeparator" w:id="0">
    <w:p w14:paraId="29722F8B" w14:textId="77777777" w:rsidR="00BB581D" w:rsidRDefault="00BB5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24"/>
      <w:gridCol w:w="8188"/>
    </w:tblGrid>
    <w:tr w:rsidR="00F910C1" w14:paraId="57F438C1" w14:textId="77777777">
      <w:trPr>
        <w:trHeight w:val="531"/>
      </w:trPr>
      <w:tc>
        <w:tcPr>
          <w:tcW w:w="1624" w:type="dxa"/>
          <w:tcBorders>
            <w:top w:val="single" w:sz="6" w:space="0" w:color="000000"/>
            <w:left w:val="nil"/>
            <w:bottom w:val="single" w:sz="6" w:space="0" w:color="000000"/>
          </w:tcBorders>
        </w:tcPr>
        <w:p w14:paraId="35EF8B47" w14:textId="77777777" w:rsidR="00F910C1" w:rsidRDefault="00F910C1">
          <w:pPr>
            <w:rPr>
              <w:sz w:val="24"/>
              <w:szCs w:val="24"/>
            </w:rPr>
          </w:pPr>
          <w:r>
            <w:object w:dxaOrig="4186" w:dyaOrig="2355" w14:anchorId="542C9E5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0.75pt;height:34.5pt">
                <v:imagedata r:id="rId1" o:title=""/>
              </v:shape>
              <o:OLEObject Type="Embed" ProgID="PBrush" ShapeID="_x0000_i1026" DrawAspect="Content" ObjectID="_1789891893" r:id="rId2"/>
            </w:object>
          </w:r>
        </w:p>
      </w:tc>
      <w:tc>
        <w:tcPr>
          <w:tcW w:w="8188" w:type="dxa"/>
          <w:tcBorders>
            <w:top w:val="single" w:sz="6" w:space="0" w:color="000000"/>
            <w:bottom w:val="single" w:sz="6" w:space="0" w:color="000000"/>
            <w:right w:val="nil"/>
          </w:tcBorders>
          <w:vAlign w:val="bottom"/>
        </w:tcPr>
        <w:p w14:paraId="41BF0373" w14:textId="77777777" w:rsidR="00F910C1" w:rsidRDefault="00F910C1">
          <w:pPr>
            <w:spacing w:before="120"/>
            <w:rPr>
              <w:rFonts w:ascii="Trebuchet MS" w:hAnsi="Trebuchet MS"/>
            </w:rPr>
          </w:pPr>
          <w:r>
            <w:rPr>
              <w:rFonts w:ascii="Trebuchet MS" w:hAnsi="Trebuchet MS"/>
            </w:rPr>
            <w:t>Doc: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Rev: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Data: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 xml:space="preserve">Pag.: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2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Fonts w:ascii="Trebuchet MS" w:hAnsi="Trebuchet MS"/>
            </w:rPr>
            <w:t>/</w:t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8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</w:p>
      </w:tc>
    </w:tr>
  </w:tbl>
  <w:p w14:paraId="4F32261E" w14:textId="77777777" w:rsidR="00F910C1" w:rsidRDefault="00F910C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53D9A" w14:textId="77777777" w:rsidR="00F910C1" w:rsidRDefault="00F910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9A6AC5" w14:textId="77777777" w:rsidR="00BB581D" w:rsidRDefault="00BB581D">
      <w:r>
        <w:separator/>
      </w:r>
    </w:p>
  </w:footnote>
  <w:footnote w:type="continuationSeparator" w:id="0">
    <w:p w14:paraId="488B18F6" w14:textId="77777777" w:rsidR="00BB581D" w:rsidRDefault="00BB58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778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623"/>
      <w:gridCol w:w="1217"/>
      <w:gridCol w:w="5861"/>
      <w:gridCol w:w="1716"/>
    </w:tblGrid>
    <w:tr w:rsidR="00F910C1" w14:paraId="133D7041" w14:textId="77777777" w:rsidTr="00ED30CF">
      <w:trPr>
        <w:cantSplit/>
        <w:trHeight w:val="363"/>
        <w:jc w:val="center"/>
      </w:trPr>
      <w:tc>
        <w:tcPr>
          <w:tcW w:w="331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0A943F63" w14:textId="7F8A5AFF" w:rsidR="00F910C1" w:rsidRDefault="00F910C1" w:rsidP="008F3C8C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553BF52D" wp14:editId="40AB1D28">
                <wp:extent cx="254000" cy="27940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6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74507128" w14:textId="77777777" w:rsidR="00F910C1" w:rsidRDefault="00F910C1" w:rsidP="008F3C8C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7839959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25pt;height:30pt">
                <v:imagedata r:id="rId2" o:title=""/>
              </v:shape>
              <o:OLEObject Type="Embed" ProgID="PBrush" ShapeID="_x0000_i1025" DrawAspect="Content" ObjectID="_1789891892" r:id="rId3"/>
            </w:object>
          </w:r>
        </w:p>
      </w:tc>
      <w:tc>
        <w:tcPr>
          <w:tcW w:w="311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4D121493" w14:textId="77777777" w:rsidR="00F910C1" w:rsidRDefault="00F910C1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49AC2DC8" w14:textId="77777777" w:rsidR="00F910C1" w:rsidRPr="00D40573" w:rsidRDefault="00F910C1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911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6D653E73" w14:textId="77777777" w:rsidR="00F910C1" w:rsidRDefault="00F910C1" w:rsidP="003F736E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6019B816" w14:textId="1B9772A5" w:rsidR="00F910C1" w:rsidRDefault="00DA71D4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>Rev 5</w:t>
          </w:r>
          <w:r w:rsidR="00F910C1">
            <w:rPr>
              <w:rFonts w:ascii="Trebuchet MS" w:hAnsi="Trebuchet MS"/>
              <w:bCs/>
              <w:sz w:val="16"/>
              <w:szCs w:val="16"/>
            </w:rPr>
            <w:t xml:space="preserve"> del </w:t>
          </w:r>
          <w:r w:rsidR="00D32E34">
            <w:rPr>
              <w:rFonts w:ascii="Trebuchet MS" w:hAnsi="Trebuchet MS"/>
              <w:bCs/>
              <w:sz w:val="16"/>
              <w:szCs w:val="16"/>
            </w:rPr>
            <w:t>13/10/20</w:t>
          </w:r>
        </w:p>
        <w:p w14:paraId="55B81D00" w14:textId="26EB9AE0" w:rsidR="00F910C1" w:rsidRDefault="00F910C1" w:rsidP="003F736E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E26F58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E26F58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  <w:tr w:rsidR="00F910C1" w14:paraId="4FA4ED1C" w14:textId="77777777" w:rsidTr="00ED30CF">
      <w:trPr>
        <w:cantSplit/>
        <w:trHeight w:val="107"/>
        <w:jc w:val="center"/>
      </w:trPr>
      <w:tc>
        <w:tcPr>
          <w:tcW w:w="4999" w:type="pct"/>
          <w:gridSpan w:val="4"/>
          <w:tcBorders>
            <w:top w:val="single" w:sz="4" w:space="0" w:color="auto"/>
            <w:bottom w:val="nil"/>
          </w:tcBorders>
          <w:vAlign w:val="center"/>
        </w:tcPr>
        <w:p w14:paraId="37082CA1" w14:textId="77777777" w:rsidR="00F910C1" w:rsidRPr="007B4DA7" w:rsidRDefault="00F910C1" w:rsidP="008F3C8C">
          <w:pPr>
            <w:pStyle w:val="Titolo3"/>
            <w:spacing w:before="180"/>
            <w:jc w:val="center"/>
            <w:rPr>
              <w:rFonts w:ascii="Trebuchet MS" w:hAnsi="Trebuchet MS"/>
              <w:sz w:val="28"/>
            </w:rPr>
          </w:pPr>
        </w:p>
      </w:tc>
    </w:tr>
  </w:tbl>
  <w:p w14:paraId="05293619" w14:textId="77777777" w:rsidR="00F910C1" w:rsidRDefault="00F910C1" w:rsidP="009E5409">
    <w:pPr>
      <w:pStyle w:val="Intestazione"/>
      <w:tabs>
        <w:tab w:val="left" w:pos="1072"/>
      </w:tabs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30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859"/>
      <w:gridCol w:w="1163"/>
      <w:gridCol w:w="5843"/>
      <w:gridCol w:w="1655"/>
    </w:tblGrid>
    <w:tr w:rsidR="00F910C1" w14:paraId="7471E4A2" w14:textId="77777777">
      <w:trPr>
        <w:cantSplit/>
        <w:trHeight w:val="872"/>
        <w:jc w:val="center"/>
      </w:trPr>
      <w:tc>
        <w:tcPr>
          <w:tcW w:w="452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15524B8A" w14:textId="6A822F40" w:rsidR="00F910C1" w:rsidRDefault="00F910C1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4EC268F5" wp14:editId="0E263314">
                <wp:extent cx="406400" cy="444500"/>
                <wp:effectExtent l="0" t="0" r="0" b="1270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8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11289778" w14:textId="77777777" w:rsidR="00F910C1" w:rsidRDefault="00F910C1" w:rsidP="00D130D9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13416F8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47.25pt;height:30pt">
                <v:imagedata r:id="rId2" o:title=""/>
              </v:shape>
              <o:OLEObject Type="Embed" ProgID="PBrush" ShapeID="_x0000_i1027" DrawAspect="Content" ObjectID="_1789891894" r:id="rId3"/>
            </w:object>
          </w:r>
        </w:p>
      </w:tc>
      <w:tc>
        <w:tcPr>
          <w:tcW w:w="3070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5D47A21F" w14:textId="77777777" w:rsidR="00F910C1" w:rsidRDefault="00F910C1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20235CB3" w14:textId="77777777" w:rsidR="00F910C1" w:rsidRPr="00D40573" w:rsidRDefault="00F910C1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870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07A805EA" w14:textId="77777777" w:rsidR="00F910C1" w:rsidRDefault="00F910C1" w:rsidP="00AD1029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53F78F0A" w14:textId="09608A72" w:rsidR="00F910C1" w:rsidRDefault="00DA71D4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>Rev 5</w:t>
          </w:r>
          <w:r w:rsidR="00F910C1">
            <w:rPr>
              <w:rFonts w:ascii="Trebuchet MS" w:hAnsi="Trebuchet MS"/>
              <w:bCs/>
              <w:sz w:val="16"/>
              <w:szCs w:val="16"/>
            </w:rPr>
            <w:t xml:space="preserve"> del </w:t>
          </w:r>
          <w:r w:rsidR="00D32E34">
            <w:rPr>
              <w:rFonts w:ascii="Trebuchet MS" w:hAnsi="Trebuchet MS"/>
              <w:bCs/>
              <w:sz w:val="16"/>
              <w:szCs w:val="16"/>
            </w:rPr>
            <w:t>13/10/20</w:t>
          </w:r>
        </w:p>
        <w:p w14:paraId="5B3752D7" w14:textId="65D637BB" w:rsidR="00F910C1" w:rsidRDefault="00F910C1" w:rsidP="00AD1029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E26F58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E26F58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</w:tbl>
  <w:p w14:paraId="505D1595" w14:textId="77777777" w:rsidR="00F910C1" w:rsidRDefault="00F910C1" w:rsidP="00B627F2">
    <w:pPr>
      <w:pStyle w:val="Intestazione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30"/>
      <w:gridCol w:w="8221"/>
    </w:tblGrid>
    <w:tr w:rsidR="00F910C1" w14:paraId="6A36DA93" w14:textId="77777777">
      <w:trPr>
        <w:trHeight w:val="1560"/>
      </w:trPr>
      <w:tc>
        <w:tcPr>
          <w:tcW w:w="1630" w:type="dxa"/>
          <w:vAlign w:val="center"/>
        </w:tcPr>
        <w:p w14:paraId="590DC726" w14:textId="0E25E103" w:rsidR="00F910C1" w:rsidRDefault="00F910C1">
          <w:pPr>
            <w:pStyle w:val="Intestazione"/>
            <w:rPr>
              <w:rFonts w:cs="Arial"/>
            </w:rPr>
          </w:pPr>
          <w:r>
            <w:rPr>
              <w:noProof/>
            </w:rPr>
            <w:drawing>
              <wp:inline distT="0" distB="0" distL="0" distR="0" wp14:anchorId="506120F4" wp14:editId="7444CAD2">
                <wp:extent cx="800100" cy="863600"/>
                <wp:effectExtent l="0" t="0" r="1270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009DE8A1" w14:textId="77777777" w:rsidR="00F910C1" w:rsidRDefault="00F910C1">
          <w:pPr>
            <w:spacing w:before="120"/>
            <w:rPr>
              <w:rFonts w:ascii="Book Antiqua" w:hAnsi="Book Antiqua"/>
              <w:b/>
              <w:sz w:val="28"/>
              <w:szCs w:val="28"/>
            </w:rPr>
          </w:pPr>
          <w:r>
            <w:rPr>
              <w:rFonts w:ascii="Book Antiqua" w:hAnsi="Book Antiqua"/>
              <w:b/>
              <w:sz w:val="28"/>
              <w:szCs w:val="28"/>
            </w:rPr>
            <w:t xml:space="preserve">Istituto  Tecnico  Industriale  Statale </w:t>
          </w:r>
          <w:r>
            <w:rPr>
              <w:rFonts w:ascii="Book Antiqua" w:hAnsi="Book Antiqua"/>
              <w:b/>
              <w:i/>
              <w:sz w:val="36"/>
              <w:szCs w:val="36"/>
            </w:rPr>
            <w:t>“Ettore Majorana”</w:t>
          </w:r>
        </w:p>
        <w:p w14:paraId="44F22A93" w14:textId="77777777" w:rsidR="00F910C1" w:rsidRDefault="00F910C1">
          <w:pPr>
            <w:spacing w:before="40"/>
            <w:ind w:right="-68"/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Via A. De Gasperi, 6  - 20031  Cesano  Maderno  (MI)</w:t>
          </w:r>
        </w:p>
        <w:p w14:paraId="19582B30" w14:textId="77777777" w:rsidR="00F910C1" w:rsidRDefault="00F910C1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Wingdings 2" w:hAnsi="Wingdings 2"/>
              <w:sz w:val="22"/>
              <w:szCs w:val="22"/>
            </w:rPr>
            <w:t>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 xml:space="preserve">03 62 50 21 49 – 03 62 50 50 02       </w:t>
          </w:r>
          <w:r>
            <w:rPr>
              <w:rFonts w:ascii="Wingdings 2" w:hAnsi="Wingdings 2"/>
              <w:sz w:val="22"/>
              <w:szCs w:val="22"/>
            </w:rPr>
            <w:t>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>03 62 54 02 99</w:t>
          </w:r>
        </w:p>
        <w:p w14:paraId="667D90F3" w14:textId="77777777" w:rsidR="00F910C1" w:rsidRDefault="00F910C1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MITF16000G  -  C.F. 83006860155</w:t>
          </w:r>
        </w:p>
        <w:p w14:paraId="7A2EA32C" w14:textId="77777777" w:rsidR="00F910C1" w:rsidRDefault="00F910C1">
          <w:pPr>
            <w:spacing w:before="40"/>
            <w:rPr>
              <w:rFonts w:ascii="Book Antiqua" w:hAnsi="Book Antiqua"/>
              <w:sz w:val="24"/>
              <w:szCs w:val="24"/>
            </w:rPr>
          </w:pPr>
          <w:r>
            <w:rPr>
              <w:rFonts w:ascii="Book Antiqua" w:hAnsi="Book Antiqua"/>
              <w:sz w:val="22"/>
              <w:szCs w:val="22"/>
            </w:rPr>
            <w:t>e-mail: itismajorana@itismajorana.it  -  www.itismajorana.it</w:t>
          </w:r>
        </w:p>
      </w:tc>
    </w:tr>
  </w:tbl>
  <w:p w14:paraId="556C2287" w14:textId="77777777" w:rsidR="00F910C1" w:rsidRDefault="00F910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468D166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41262B"/>
    <w:multiLevelType w:val="hybridMultilevel"/>
    <w:tmpl w:val="E844F6EA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D2FEF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4" w15:restartNumberingAfterBreak="0">
    <w:nsid w:val="098868A8"/>
    <w:multiLevelType w:val="singleLevel"/>
    <w:tmpl w:val="1260705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9B64CF9"/>
    <w:multiLevelType w:val="hybridMultilevel"/>
    <w:tmpl w:val="7390FFC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0964EC"/>
    <w:multiLevelType w:val="hybridMultilevel"/>
    <w:tmpl w:val="EF24EFEE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20ACD"/>
    <w:multiLevelType w:val="hybridMultilevel"/>
    <w:tmpl w:val="1CCE9386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16FF6C07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B0DFE"/>
    <w:multiLevelType w:val="singleLevel"/>
    <w:tmpl w:val="FA4A758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2E80281E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4431C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2" w15:restartNumberingAfterBreak="0">
    <w:nsid w:val="3C135C30"/>
    <w:multiLevelType w:val="hybridMultilevel"/>
    <w:tmpl w:val="EF96F21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FF1C08"/>
    <w:multiLevelType w:val="hybridMultilevel"/>
    <w:tmpl w:val="AC84FA16"/>
    <w:lvl w:ilvl="0" w:tplc="0AD6FDBC">
      <w:start w:val="3"/>
      <w:numFmt w:val="decimal"/>
      <w:lvlText w:val="%1"/>
      <w:lvlJc w:val="left"/>
      <w:pPr>
        <w:tabs>
          <w:tab w:val="num" w:pos="870"/>
        </w:tabs>
        <w:ind w:left="870" w:hanging="510"/>
      </w:pPr>
      <w:rPr>
        <w:rFonts w:hint="default"/>
        <w:b/>
        <w:color w:val="3366FF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AA2FEB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195F6B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6" w15:restartNumberingAfterBreak="0">
    <w:nsid w:val="5DDB61A2"/>
    <w:multiLevelType w:val="hybridMultilevel"/>
    <w:tmpl w:val="43A45FDA"/>
    <w:lvl w:ilvl="0" w:tplc="04100015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0420471"/>
    <w:multiLevelType w:val="hybridMultilevel"/>
    <w:tmpl w:val="26DC0AFE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606D6"/>
    <w:multiLevelType w:val="hybridMultilevel"/>
    <w:tmpl w:val="3DEE2478"/>
    <w:lvl w:ilvl="0" w:tplc="0410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2F0A45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20" w15:restartNumberingAfterBreak="0">
    <w:nsid w:val="69B800FA"/>
    <w:multiLevelType w:val="hybridMultilevel"/>
    <w:tmpl w:val="335A78B2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2B474B"/>
    <w:multiLevelType w:val="hybridMultilevel"/>
    <w:tmpl w:val="4A0ABB18"/>
    <w:lvl w:ilvl="0" w:tplc="29200D02">
      <w:start w:val="1"/>
      <w:numFmt w:val="upperLetter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CA7CA5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581C1C"/>
    <w:multiLevelType w:val="hybridMultilevel"/>
    <w:tmpl w:val="D9DC6550"/>
    <w:lvl w:ilvl="0" w:tplc="F6D88392">
      <w:start w:val="1"/>
      <w:numFmt w:val="upperLetter"/>
      <w:lvlText w:val="%1."/>
      <w:lvlJc w:val="left"/>
      <w:pPr>
        <w:ind w:left="930" w:hanging="57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9F500E"/>
    <w:multiLevelType w:val="hybridMultilevel"/>
    <w:tmpl w:val="F07C6F88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D73BFD"/>
    <w:multiLevelType w:val="hybridMultilevel"/>
    <w:tmpl w:val="290C234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5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5">
    <w:abstractNumId w:val="11"/>
  </w:num>
  <w:num w:numId="6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2062" w:hanging="1211"/>
        </w:pPr>
      </w:lvl>
    </w:lvlOverride>
  </w:num>
  <w:num w:numId="7">
    <w:abstractNumId w:val="3"/>
  </w:num>
  <w:num w:numId="8">
    <w:abstractNumId w:val="9"/>
  </w:num>
  <w:num w:numId="9">
    <w:abstractNumId w:val="24"/>
  </w:num>
  <w:num w:numId="10">
    <w:abstractNumId w:val="2"/>
  </w:num>
  <w:num w:numId="11">
    <w:abstractNumId w:val="4"/>
  </w:num>
  <w:num w:numId="12">
    <w:abstractNumId w:val="7"/>
  </w:num>
  <w:num w:numId="13">
    <w:abstractNumId w:val="6"/>
  </w:num>
  <w:num w:numId="14">
    <w:abstractNumId w:val="25"/>
  </w:num>
  <w:num w:numId="15">
    <w:abstractNumId w:val="12"/>
  </w:num>
  <w:num w:numId="16">
    <w:abstractNumId w:val="20"/>
  </w:num>
  <w:num w:numId="17">
    <w:abstractNumId w:val="17"/>
  </w:num>
  <w:num w:numId="18">
    <w:abstractNumId w:val="22"/>
  </w:num>
  <w:num w:numId="19">
    <w:abstractNumId w:val="10"/>
  </w:num>
  <w:num w:numId="20">
    <w:abstractNumId w:val="8"/>
  </w:num>
  <w:num w:numId="21">
    <w:abstractNumId w:val="14"/>
  </w:num>
  <w:num w:numId="22">
    <w:abstractNumId w:val="13"/>
  </w:num>
  <w:num w:numId="23">
    <w:abstractNumId w:val="18"/>
  </w:num>
  <w:num w:numId="24">
    <w:abstractNumId w:val="5"/>
  </w:num>
  <w:num w:numId="25">
    <w:abstractNumId w:val="16"/>
  </w:num>
  <w:num w:numId="26">
    <w:abstractNumId w:val="21"/>
  </w:num>
  <w:num w:numId="27">
    <w:abstractNumId w:val="1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E8"/>
    <w:rsid w:val="000242BE"/>
    <w:rsid w:val="00043C98"/>
    <w:rsid w:val="0009678A"/>
    <w:rsid w:val="000B20E9"/>
    <w:rsid w:val="000B6387"/>
    <w:rsid w:val="000E2F86"/>
    <w:rsid w:val="000F3CCE"/>
    <w:rsid w:val="00101CE4"/>
    <w:rsid w:val="00121657"/>
    <w:rsid w:val="00122B17"/>
    <w:rsid w:val="001273C9"/>
    <w:rsid w:val="001804F9"/>
    <w:rsid w:val="001A5F3B"/>
    <w:rsid w:val="001D3A92"/>
    <w:rsid w:val="001F78C3"/>
    <w:rsid w:val="002073C8"/>
    <w:rsid w:val="00273C7C"/>
    <w:rsid w:val="002A6D65"/>
    <w:rsid w:val="002B41D6"/>
    <w:rsid w:val="002D6A46"/>
    <w:rsid w:val="002E0DB0"/>
    <w:rsid w:val="002E7C81"/>
    <w:rsid w:val="00325F04"/>
    <w:rsid w:val="00334BED"/>
    <w:rsid w:val="00383BED"/>
    <w:rsid w:val="003918E7"/>
    <w:rsid w:val="003A69EF"/>
    <w:rsid w:val="003B3432"/>
    <w:rsid w:val="003F736E"/>
    <w:rsid w:val="00421631"/>
    <w:rsid w:val="00440262"/>
    <w:rsid w:val="00452E4D"/>
    <w:rsid w:val="0046339C"/>
    <w:rsid w:val="00484FA8"/>
    <w:rsid w:val="004A1BF7"/>
    <w:rsid w:val="004E406B"/>
    <w:rsid w:val="004E618F"/>
    <w:rsid w:val="00502415"/>
    <w:rsid w:val="00505434"/>
    <w:rsid w:val="00511DDB"/>
    <w:rsid w:val="00520AB8"/>
    <w:rsid w:val="0053667B"/>
    <w:rsid w:val="005B5CFA"/>
    <w:rsid w:val="005C3705"/>
    <w:rsid w:val="005D70E6"/>
    <w:rsid w:val="005F6A64"/>
    <w:rsid w:val="0064027A"/>
    <w:rsid w:val="006459D0"/>
    <w:rsid w:val="006A3711"/>
    <w:rsid w:val="006B733F"/>
    <w:rsid w:val="00705E29"/>
    <w:rsid w:val="00715A3B"/>
    <w:rsid w:val="00716C67"/>
    <w:rsid w:val="0074229B"/>
    <w:rsid w:val="00785ABB"/>
    <w:rsid w:val="007A0A93"/>
    <w:rsid w:val="00822032"/>
    <w:rsid w:val="00826745"/>
    <w:rsid w:val="008634A6"/>
    <w:rsid w:val="00882E9A"/>
    <w:rsid w:val="0088622C"/>
    <w:rsid w:val="00890796"/>
    <w:rsid w:val="008A3DEA"/>
    <w:rsid w:val="008E70BB"/>
    <w:rsid w:val="008F3C8C"/>
    <w:rsid w:val="008F6B60"/>
    <w:rsid w:val="009122FA"/>
    <w:rsid w:val="00925C6C"/>
    <w:rsid w:val="00941B6D"/>
    <w:rsid w:val="009461C2"/>
    <w:rsid w:val="009527E3"/>
    <w:rsid w:val="009604E6"/>
    <w:rsid w:val="00966399"/>
    <w:rsid w:val="00994560"/>
    <w:rsid w:val="009A7BBA"/>
    <w:rsid w:val="009B20A2"/>
    <w:rsid w:val="009E5409"/>
    <w:rsid w:val="009E59EE"/>
    <w:rsid w:val="00A1797D"/>
    <w:rsid w:val="00A24B14"/>
    <w:rsid w:val="00A418B2"/>
    <w:rsid w:val="00A64F4C"/>
    <w:rsid w:val="00A84855"/>
    <w:rsid w:val="00A86C1E"/>
    <w:rsid w:val="00AA1AE8"/>
    <w:rsid w:val="00AC4754"/>
    <w:rsid w:val="00AD1029"/>
    <w:rsid w:val="00B3453E"/>
    <w:rsid w:val="00B627F2"/>
    <w:rsid w:val="00BB581D"/>
    <w:rsid w:val="00BB6CBF"/>
    <w:rsid w:val="00BC2BC1"/>
    <w:rsid w:val="00BD78ED"/>
    <w:rsid w:val="00BE77FE"/>
    <w:rsid w:val="00BF10A9"/>
    <w:rsid w:val="00C037ED"/>
    <w:rsid w:val="00C64340"/>
    <w:rsid w:val="00C90004"/>
    <w:rsid w:val="00C95169"/>
    <w:rsid w:val="00CB6E8D"/>
    <w:rsid w:val="00CC2E08"/>
    <w:rsid w:val="00CE2ADD"/>
    <w:rsid w:val="00D130D9"/>
    <w:rsid w:val="00D150DB"/>
    <w:rsid w:val="00D32E34"/>
    <w:rsid w:val="00D42024"/>
    <w:rsid w:val="00D93941"/>
    <w:rsid w:val="00DA71D4"/>
    <w:rsid w:val="00DD1405"/>
    <w:rsid w:val="00DE6DB1"/>
    <w:rsid w:val="00E15389"/>
    <w:rsid w:val="00E16E68"/>
    <w:rsid w:val="00E26F58"/>
    <w:rsid w:val="00E35CF6"/>
    <w:rsid w:val="00E36778"/>
    <w:rsid w:val="00E4024E"/>
    <w:rsid w:val="00E402CE"/>
    <w:rsid w:val="00E50382"/>
    <w:rsid w:val="00E5447E"/>
    <w:rsid w:val="00E60EEA"/>
    <w:rsid w:val="00E6615C"/>
    <w:rsid w:val="00E91E7A"/>
    <w:rsid w:val="00EC2EEE"/>
    <w:rsid w:val="00ED30CF"/>
    <w:rsid w:val="00EF5701"/>
    <w:rsid w:val="00EF6F67"/>
    <w:rsid w:val="00F14C3C"/>
    <w:rsid w:val="00F70CF0"/>
    <w:rsid w:val="00F910C1"/>
    <w:rsid w:val="00F92FB6"/>
    <w:rsid w:val="00FA28D4"/>
    <w:rsid w:val="00FB68C0"/>
    <w:rsid w:val="00FF0E4F"/>
    <w:rsid w:val="00FF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/>
    <o:shapelayout v:ext="edit">
      <o:idmap v:ext="edit" data="1"/>
    </o:shapelayout>
  </w:shapeDefaults>
  <w:decimalSymbol w:val=","/>
  <w:listSeparator w:val=";"/>
  <w14:docId w14:val="0537A543"/>
  <w15:docId w15:val="{E94E0DDC-7E5B-48CF-9970-6FAA06B7C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jc w:val="center"/>
      <w:textAlignment w:val="baseline"/>
    </w:pPr>
  </w:style>
  <w:style w:type="paragraph" w:styleId="Titolo1">
    <w:name w:val="heading 1"/>
    <w:basedOn w:val="Normale"/>
    <w:next w:val="Normale"/>
    <w:qFormat/>
    <w:pPr>
      <w:keepNext/>
      <w:jc w:val="left"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jc w:val="left"/>
      <w:outlineLvl w:val="1"/>
    </w:pPr>
    <w:rPr>
      <w:sz w:val="24"/>
      <w:u w:val="single"/>
    </w:rPr>
  </w:style>
  <w:style w:type="paragraph" w:styleId="Titolo3">
    <w:name w:val="heading 3"/>
    <w:basedOn w:val="Normale"/>
    <w:next w:val="Normale"/>
    <w:qFormat/>
    <w:pPr>
      <w:keepNext/>
      <w:jc w:val="left"/>
      <w:outlineLvl w:val="2"/>
    </w:pPr>
    <w:rPr>
      <w:b/>
      <w:bCs/>
      <w:sz w:val="24"/>
    </w:rPr>
  </w:style>
  <w:style w:type="paragraph" w:styleId="Titolo4">
    <w:name w:val="heading 4"/>
    <w:basedOn w:val="Normale"/>
    <w:next w:val="Normale"/>
    <w:qFormat/>
    <w:pPr>
      <w:keepNext/>
      <w:jc w:val="left"/>
      <w:outlineLvl w:val="3"/>
    </w:pPr>
    <w:rPr>
      <w:b/>
      <w:sz w:val="28"/>
    </w:rPr>
  </w:style>
  <w:style w:type="paragraph" w:styleId="Titolo5">
    <w:name w:val="heading 5"/>
    <w:basedOn w:val="Normale"/>
    <w:next w:val="Normale"/>
    <w:qFormat/>
    <w:pPr>
      <w:keepNext/>
      <w:jc w:val="left"/>
      <w:outlineLvl w:val="4"/>
    </w:pPr>
    <w:rPr>
      <w:b/>
      <w:sz w:val="40"/>
    </w:rPr>
  </w:style>
  <w:style w:type="paragraph" w:styleId="Titolo6">
    <w:name w:val="heading 6"/>
    <w:basedOn w:val="Normale"/>
    <w:next w:val="Normale"/>
    <w:qFormat/>
    <w:pPr>
      <w:keepNext/>
      <w:ind w:firstLine="3828"/>
      <w:jc w:val="left"/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Trebuchet MS" w:hAnsi="Trebuchet MS"/>
      <w:b/>
      <w:color w:val="3366FF"/>
      <w:sz w:val="40"/>
      <w:szCs w:val="21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rFonts w:ascii="Trebuchet MS" w:hAnsi="Trebuchet MS"/>
      <w:b/>
      <w:bCs/>
      <w:color w:val="3366FF"/>
      <w:sz w:val="21"/>
      <w:szCs w:val="21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rFonts w:ascii="Trebuchet MS" w:hAnsi="Trebuchet MS"/>
      <w:color w:val="3366FF"/>
      <w:sz w:val="48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predefinito">
    <w:name w:val="Testo predefinito"/>
    <w:basedOn w:val="Normale"/>
    <w:pPr>
      <w:jc w:val="left"/>
    </w:pPr>
    <w:rPr>
      <w:noProof/>
      <w:sz w:val="24"/>
    </w:rPr>
  </w:style>
  <w:style w:type="character" w:styleId="Enfasicorsivo">
    <w:name w:val="Emphasis"/>
    <w:qFormat/>
    <w:rPr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rPr>
      <w:rFonts w:ascii="Arial" w:hAnsi="Arial"/>
      <w:b/>
      <w:sz w:val="22"/>
    </w:rPr>
  </w:style>
  <w:style w:type="paragraph" w:styleId="Corpotesto">
    <w:name w:val="Body Text"/>
    <w:basedOn w:val="Normale"/>
    <w:pPr>
      <w:pBdr>
        <w:bottom w:val="single" w:sz="6" w:space="1" w:color="auto"/>
      </w:pBdr>
      <w:jc w:val="both"/>
    </w:pPr>
    <w:rPr>
      <w:rFonts w:ascii="Trebuchet MS" w:hAnsi="Trebuchet MS"/>
      <w:i/>
      <w:iCs/>
      <w:color w:val="3366FF"/>
      <w:sz w:val="21"/>
      <w:szCs w:val="21"/>
    </w:rPr>
  </w:style>
  <w:style w:type="paragraph" w:styleId="Corpodeltesto2">
    <w:name w:val="Body Text 2"/>
    <w:basedOn w:val="Normale"/>
    <w:rPr>
      <w:rFonts w:ascii="Trebuchet MS" w:hAnsi="Trebuchet MS"/>
      <w:b/>
      <w:color w:val="3366FF"/>
      <w:sz w:val="21"/>
      <w:szCs w:val="21"/>
    </w:rPr>
  </w:style>
  <w:style w:type="paragraph" w:styleId="Corpodeltesto3">
    <w:name w:val="Body Text 3"/>
    <w:basedOn w:val="Normale"/>
    <w:pPr>
      <w:ind w:right="-68"/>
    </w:pPr>
    <w:rPr>
      <w:rFonts w:ascii="Book Antiqua" w:hAnsi="Book Antiqua"/>
      <w:i/>
    </w:rPr>
  </w:style>
  <w:style w:type="table" w:customStyle="1" w:styleId="TableGrid">
    <w:name w:val="TableGrid"/>
    <w:rsid w:val="003A69E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rsid w:val="005C3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273C7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273C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3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1718</Words>
  <Characters>9798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 PROGRAMMAZIONE</vt:lpstr>
    </vt:vector>
  </TitlesOfParts>
  <Company>.</Company>
  <LinksUpToDate>false</LinksUpToDate>
  <CharactersWithSpaces>11494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 PROGRAMMAZIONE</dc:title>
  <dc:creator>Customer</dc:creator>
  <cp:lastModifiedBy>admin</cp:lastModifiedBy>
  <cp:revision>18</cp:revision>
  <cp:lastPrinted>2011-09-19T19:31:00Z</cp:lastPrinted>
  <dcterms:created xsi:type="dcterms:W3CDTF">2018-09-21T16:36:00Z</dcterms:created>
  <dcterms:modified xsi:type="dcterms:W3CDTF">2024-10-08T09:25:00Z</dcterms:modified>
</cp:coreProperties>
</file>